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B6" w:rsidRDefault="00873AA6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7109B6" w:rsidRDefault="00873AA6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МИНИСТЕРСТВО </w:t>
      </w:r>
      <w:r w:rsidR="004A3F2C">
        <w:rPr>
          <w:rFonts w:ascii="Times New Roman" w:hAnsi="Times New Roman"/>
          <w:b/>
        </w:rPr>
        <w:t>НАУКИ И ВЫСШЕГО ОБРАЗОВАНИЯ</w:t>
      </w:r>
      <w:r>
        <w:rPr>
          <w:rFonts w:ascii="Times New Roman" w:hAnsi="Times New Roman"/>
          <w:b/>
        </w:rPr>
        <w:t xml:space="preserve"> РОССИЙСКОЙ ФЕДЕРАЦИИ</w:t>
      </w:r>
    </w:p>
    <w:p w:rsidR="007109B6" w:rsidRDefault="00873AA6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b/>
        </w:rPr>
        <w:br/>
        <w:t xml:space="preserve">«Национальный исследовательский Нижегородский государственный университет </w:t>
      </w:r>
    </w:p>
    <w:p w:rsidR="007109B6" w:rsidRDefault="00873AA6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3F22E8" w:rsidRDefault="003F22E8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3F22E8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="00873AA6">
        <w:rPr>
          <w:rFonts w:ascii="Times New Roman" w:hAnsi="Times New Roman"/>
          <w:b/>
          <w:sz w:val="24"/>
          <w:szCs w:val="24"/>
        </w:rPr>
        <w:t>адиофизический факультет</w:t>
      </w:r>
    </w:p>
    <w:p w:rsidR="007109B6" w:rsidRDefault="00873AA6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7109B6" w:rsidRDefault="00873AA6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</w:rPr>
        <w:t>Декан радиофизического факультета</w:t>
      </w:r>
    </w:p>
    <w:p w:rsidR="007109B6" w:rsidRDefault="00873AA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     _</w:t>
      </w:r>
      <w:r w:rsidR="003F22E8" w:rsidRPr="003F22E8">
        <w:rPr>
          <w:rFonts w:ascii="Times New Roman" w:hAnsi="Times New Roman"/>
          <w:sz w:val="24"/>
          <w:szCs w:val="24"/>
          <w:u w:val="single"/>
          <w:lang w:eastAsia="en-US"/>
        </w:rPr>
        <w:t>Матросов В.В.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7109B6" w:rsidRDefault="00873AA6">
      <w:pPr>
        <w:spacing w:after="0" w:line="240" w:lineRule="auto"/>
        <w:ind w:left="5940"/>
        <w:jc w:val="right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7109B6" w:rsidRDefault="004A3F2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27</w:t>
      </w:r>
      <w:r w:rsidR="00873AA6">
        <w:rPr>
          <w:rFonts w:ascii="Times New Roman" w:hAnsi="Times New Roman"/>
          <w:sz w:val="24"/>
          <w:szCs w:val="24"/>
          <w:lang w:eastAsia="en-US"/>
        </w:rPr>
        <w:t xml:space="preserve"> _____</w:t>
      </w:r>
      <w:r>
        <w:rPr>
          <w:rFonts w:ascii="Times New Roman" w:hAnsi="Times New Roman"/>
          <w:sz w:val="24"/>
          <w:szCs w:val="24"/>
          <w:lang w:eastAsia="en-US"/>
        </w:rPr>
        <w:t>июня</w:t>
      </w:r>
      <w:r w:rsidR="00873AA6">
        <w:rPr>
          <w:rFonts w:ascii="Times New Roman" w:hAnsi="Times New Roman"/>
          <w:sz w:val="24"/>
          <w:szCs w:val="24"/>
          <w:lang w:eastAsia="en-US"/>
        </w:rPr>
        <w:t>____ 20</w:t>
      </w:r>
      <w:r>
        <w:rPr>
          <w:rFonts w:ascii="Times New Roman" w:hAnsi="Times New Roman"/>
          <w:sz w:val="24"/>
          <w:szCs w:val="24"/>
          <w:lang w:eastAsia="en-US"/>
        </w:rPr>
        <w:t>18</w:t>
      </w:r>
      <w:r w:rsidR="00873AA6">
        <w:rPr>
          <w:rFonts w:ascii="Times New Roman" w:hAnsi="Times New Roman"/>
          <w:sz w:val="24"/>
          <w:szCs w:val="24"/>
          <w:lang w:eastAsia="en-US"/>
        </w:rPr>
        <w:t>__ г.</w:t>
      </w:r>
    </w:p>
    <w:p w:rsidR="007109B6" w:rsidRDefault="007109B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7109B6" w:rsidRDefault="00873AA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УЧЕБНОЙ ПРАКТИКИ</w:t>
      </w:r>
    </w:p>
    <w:p w:rsidR="00BB038E" w:rsidRDefault="00BB038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7109B6" w:rsidRDefault="00BB038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38E"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B038E" w:rsidRDefault="00BB038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7109B6" w:rsidRDefault="007109B6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</w:t>
      </w:r>
    </w:p>
    <w:p w:rsidR="007109B6" w:rsidRDefault="003F22E8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7109B6" w:rsidRDefault="007109B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109B6" w:rsidRDefault="007109B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7109B6" w:rsidRDefault="00873AA6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7109B6" w:rsidRDefault="007109B6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109B6" w:rsidRDefault="007109B6">
      <w:pPr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7109B6" w:rsidRDefault="007109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109B6" w:rsidRDefault="007109B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 w:rsidR="004A3F2C">
        <w:rPr>
          <w:rFonts w:ascii="Times New Roman" w:hAnsi="Times New Roman"/>
          <w:b/>
          <w:sz w:val="24"/>
          <w:szCs w:val="24"/>
        </w:rPr>
        <w:t>2018</w:t>
      </w:r>
      <w:r>
        <w:br w:type="page"/>
      </w:r>
    </w:p>
    <w:p w:rsidR="007109B6" w:rsidRDefault="00873AA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основании Федерального государственного образовательного стандарта по 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 Радиофизика</w:t>
      </w:r>
    </w:p>
    <w:p w:rsidR="007109B6" w:rsidRDefault="007109B6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109B6" w:rsidRDefault="00873AA6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0524CF">
        <w:rPr>
          <w:rFonts w:ascii="Times New Roman" w:hAnsi="Times New Roman"/>
          <w:sz w:val="24"/>
          <w:szCs w:val="24"/>
          <w:lang w:eastAsia="en-US"/>
        </w:rPr>
        <w:t xml:space="preserve">доктор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физико-математических наук, </w:t>
      </w:r>
      <w:r w:rsidR="000524CF">
        <w:rPr>
          <w:rFonts w:ascii="Times New Roman" w:hAnsi="Times New Roman"/>
          <w:sz w:val="24"/>
          <w:szCs w:val="24"/>
          <w:lang w:eastAsia="en-US"/>
        </w:rPr>
        <w:t>заведующий кафедрой Общей физики Бакунов Михаил Иванович</w:t>
      </w:r>
    </w:p>
    <w:p w:rsidR="007109B6" w:rsidRDefault="00873AA6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7109B6" w:rsidRDefault="00873AA6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7109B6" w:rsidRDefault="007109B6">
      <w:pPr>
        <w:spacing w:after="0"/>
        <w:rPr>
          <w:rFonts w:ascii="Times New Roman" w:hAnsi="Times New Roman"/>
          <w:sz w:val="28"/>
          <w:szCs w:val="24"/>
        </w:rPr>
      </w:pPr>
    </w:p>
    <w:p w:rsidR="007109B6" w:rsidRDefault="00873AA6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7109B6" w:rsidRDefault="007109B6">
      <w:pPr>
        <w:spacing w:after="0"/>
        <w:rPr>
          <w:rFonts w:ascii="Times New Roman" w:hAnsi="Times New Roman"/>
          <w:sz w:val="28"/>
          <w:szCs w:val="24"/>
        </w:rPr>
      </w:pPr>
    </w:p>
    <w:p w:rsidR="007109B6" w:rsidRDefault="007109B6">
      <w:pPr>
        <w:spacing w:after="0"/>
        <w:rPr>
          <w:rFonts w:ascii="Times New Roman" w:hAnsi="Times New Roman"/>
          <w:sz w:val="28"/>
          <w:szCs w:val="24"/>
        </w:rPr>
      </w:pPr>
    </w:p>
    <w:p w:rsidR="007109B6" w:rsidRDefault="00873AA6">
      <w:pPr>
        <w:spacing w:after="0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радиофизического факультета</w:t>
      </w:r>
    </w:p>
    <w:p w:rsidR="007109B6" w:rsidRDefault="007109B6">
      <w:pPr>
        <w:rPr>
          <w:rFonts w:ascii="Times New Roman" w:hAnsi="Times New Roman"/>
          <w:sz w:val="24"/>
          <w:szCs w:val="24"/>
        </w:rPr>
      </w:pPr>
    </w:p>
    <w:p w:rsidR="007109B6" w:rsidRDefault="00873A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4A3F2C">
        <w:rPr>
          <w:rFonts w:ascii="Times New Roman" w:hAnsi="Times New Roman"/>
          <w:sz w:val="24"/>
          <w:szCs w:val="24"/>
          <w:u w:val="single"/>
        </w:rPr>
        <w:t>27 июня</w:t>
      </w:r>
      <w:r w:rsidRPr="000524CF">
        <w:rPr>
          <w:rFonts w:ascii="Times New Roman" w:hAnsi="Times New Roman"/>
          <w:sz w:val="24"/>
          <w:szCs w:val="24"/>
          <w:u w:val="single"/>
        </w:rPr>
        <w:t>_</w:t>
      </w:r>
      <w:r w:rsidR="004A3F2C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>_ года, протокол № _</w:t>
      </w:r>
      <w:r w:rsidR="004A3F2C">
        <w:rPr>
          <w:rFonts w:ascii="Times New Roman" w:hAnsi="Times New Roman"/>
          <w:sz w:val="24"/>
          <w:szCs w:val="24"/>
          <w:u w:val="single"/>
        </w:rPr>
        <w:t>___</w:t>
      </w:r>
    </w:p>
    <w:p w:rsidR="007109B6" w:rsidRDefault="007109B6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09B6" w:rsidRDefault="007109B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109B6" w:rsidRDefault="00873A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7109B6" w:rsidRDefault="0087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7109B6" w:rsidRDefault="007109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88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Цель практики бакалавров по получению первичных профессиональных умений и навыков, в том числе первичных умений и навыков научно-исследовательской деятельности заключается в получении обучающимся в приобретении первоначальных практических навыков, закреплении и расширении полученных теоретических знаний, а также опыта самостоятельной профессиональной деятельности.</w:t>
      </w:r>
    </w:p>
    <w:p w:rsidR="007109B6" w:rsidRDefault="00873AA6">
      <w:pPr>
        <w:spacing w:after="0" w:line="288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>Задачами практики по получению первичных профессиональных умений и навыков, в том числе первичных умений и навыков научно-исследовательской деятельности являются:</w:t>
      </w:r>
    </w:p>
    <w:p w:rsidR="007109B6" w:rsidRDefault="00873AA6">
      <w:pPr>
        <w:pStyle w:val="af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Получение первичных профессиональных навыков и умений;</w:t>
      </w:r>
    </w:p>
    <w:p w:rsidR="007109B6" w:rsidRDefault="00873AA6">
      <w:pPr>
        <w:pStyle w:val="af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овладение знаниями о видах, структуре, организации и основных методах ведения научно-исследовательской работы;</w:t>
      </w:r>
    </w:p>
    <w:p w:rsidR="007109B6" w:rsidRDefault="00873AA6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формирование стремления к самосовершенствованию и повышению культурного уровня;</w:t>
      </w:r>
    </w:p>
    <w:p w:rsidR="007109B6" w:rsidRDefault="00873AA6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осознанному и углублённому изучению специальных дисциплин;</w:t>
      </w:r>
    </w:p>
    <w:p w:rsidR="007109B6" w:rsidRDefault="00873AA6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отчета по практике.</w:t>
      </w:r>
    </w:p>
    <w:p w:rsidR="007109B6" w:rsidRDefault="007109B6">
      <w:pPr>
        <w:spacing w:after="0" w:line="240" w:lineRule="auto"/>
        <w:ind w:left="567"/>
        <w:jc w:val="center"/>
        <w:rPr>
          <w:b/>
          <w:lang w:eastAsia="en-US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7109B6" w:rsidRDefault="007109B6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 проводится в рамках профиля «</w:t>
      </w:r>
      <w:r w:rsidR="0081119F">
        <w:rPr>
          <w:rFonts w:ascii="Times New Roman" w:hAnsi="Times New Roman"/>
          <w:color w:val="000000"/>
          <w:sz w:val="24"/>
          <w:szCs w:val="24"/>
        </w:rPr>
        <w:t>Фундаментальная радиофизика</w:t>
      </w:r>
      <w:r>
        <w:rPr>
          <w:rFonts w:ascii="Times New Roman" w:hAnsi="Times New Roman"/>
          <w:color w:val="000000"/>
          <w:sz w:val="24"/>
          <w:szCs w:val="24"/>
        </w:rPr>
        <w:t>» в 6 семестре на 3 курсе обучения. Базируется на содержании дисциплин базового блока Б1.Б, вариативного блока Б1.В.</w:t>
      </w: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</w:t>
      </w:r>
      <w:r>
        <w:rPr>
          <w:rFonts w:ascii="Times New Roman" w:hAnsi="Times New Roman"/>
          <w:sz w:val="24"/>
          <w:szCs w:val="24"/>
          <w:lang w:eastAsia="en-US"/>
        </w:rPr>
        <w:t xml:space="preserve">: учебная. 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109B6" w:rsidRDefault="00873AA6">
      <w:pPr>
        <w:tabs>
          <w:tab w:val="left" w:pos="813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Способ проведения</w:t>
      </w:r>
      <w:r>
        <w:rPr>
          <w:rFonts w:ascii="Times New Roman" w:hAnsi="Times New Roman"/>
          <w:sz w:val="24"/>
          <w:szCs w:val="24"/>
          <w:lang w:eastAsia="en-US"/>
        </w:rPr>
        <w:t>: стационарная.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7109B6" w:rsidRDefault="00873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дискретная – путем чередования периодов времени для проведения практики и учебного времени для  проведения теоретических занятий. </w:t>
      </w: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3  зачетных единицы;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108  часов;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2  недели.</w:t>
      </w: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а) Контактную работу (практические занятия)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2 часа,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>КСР (понимается  проведение консультаций по расписанию, прием зачета) -</w:t>
      </w:r>
      <w:r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часов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="00C538E8" w:rsidRPr="00C538E8">
        <w:rPr>
          <w:rFonts w:ascii="Times New Roman" w:hAnsi="Times New Roman"/>
          <w:bCs/>
          <w:sz w:val="24"/>
          <w:szCs w:val="24"/>
          <w:lang w:eastAsia="en-US"/>
        </w:rPr>
        <w:t xml:space="preserve">Иную форму работы студента во время практики – подразумевается работа во взаимодействии с руководителем </w:t>
      </w:r>
      <w:r w:rsidR="00C538E8">
        <w:rPr>
          <w:rFonts w:ascii="Times New Roman" w:hAnsi="Times New Roman"/>
          <w:bCs/>
          <w:sz w:val="24"/>
          <w:szCs w:val="24"/>
          <w:lang w:eastAsia="en-US"/>
        </w:rPr>
        <w:t xml:space="preserve">практики </w:t>
      </w:r>
      <w:r>
        <w:rPr>
          <w:rFonts w:ascii="Times New Roman" w:hAnsi="Times New Roman"/>
          <w:bCs/>
          <w:sz w:val="24"/>
          <w:szCs w:val="24"/>
          <w:lang w:eastAsia="en-US"/>
        </w:rPr>
        <w:t>– 96 часов.</w:t>
      </w: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7109B6" w:rsidRDefault="007109B6">
      <w:pPr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7109B6" w:rsidRDefault="007109B6">
      <w:pPr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7109B6" w:rsidRDefault="007109B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2 недели, сроки проведения в соответствии с учебными планами:</w:t>
      </w:r>
    </w:p>
    <w:tbl>
      <w:tblPr>
        <w:tblW w:w="971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62"/>
        <w:gridCol w:w="4851"/>
      </w:tblGrid>
      <w:tr w:rsidR="007109B6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7109B6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1119F">
            <w:pPr>
              <w:spacing w:after="0" w:line="240" w:lineRule="auto"/>
              <w:ind w:firstLine="60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курс  6</w:t>
            </w:r>
            <w:r w:rsidR="00873AA6">
              <w:rPr>
                <w:rFonts w:ascii="Times New Roman" w:hAnsi="Times New Roman"/>
                <w:sz w:val="24"/>
                <w:szCs w:val="24"/>
              </w:rPr>
              <w:t xml:space="preserve">  семестр</w:t>
            </w:r>
          </w:p>
        </w:tc>
      </w:tr>
    </w:tbl>
    <w:p w:rsidR="007109B6" w:rsidRDefault="007109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Практика проводится на кафедре специализации бакалавра или в организациях, заключивших договора с организацией, осуществляющую образовательную деятельность (приложение 1).</w:t>
      </w:r>
    </w:p>
    <w:p w:rsidR="007109B6" w:rsidRDefault="007109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pStyle w:val="Style4"/>
        <w:widowControl/>
        <w:spacing w:line="240" w:lineRule="auto"/>
        <w:ind w:firstLine="567"/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7109B6" w:rsidRDefault="007109B6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7109B6" w:rsidRDefault="00873AA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Перечисленные ниже компетенции, формируемые  в ходе проведения учебной практики, вырабатываются частично. Полученные обучающимися знания, умения и навыки являются частью планируемых.  В результате обучения студенты получают представление об особенностях работы организации; учатся выполнять поставленные задачи и применять на практике навыки и умения полученные в ходе обучения; работать самостоятельно и в команде, а также вырабатывают навыки, предусмотренные профессиональной деятельностью.</w:t>
      </w:r>
    </w:p>
    <w:p w:rsidR="007109B6" w:rsidRDefault="00873AA6">
      <w:pPr>
        <w:spacing w:after="0" w:line="240" w:lineRule="auto"/>
        <w:contextualSpacing/>
        <w:jc w:val="right"/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76"/>
        <w:gridCol w:w="5778"/>
      </w:tblGrid>
      <w:tr w:rsidR="007109B6">
        <w:trPr>
          <w:trHeight w:val="566"/>
          <w:tblHeader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7109B6" w:rsidRDefault="00873AA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7109B6">
        <w:trPr>
          <w:trHeight w:val="841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ПК-1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 радиоэлектронной и оптической аппаратуры.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использовать основные методы радиофизических измерений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рактеристики;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</w:tr>
      <w:tr w:rsidR="007109B6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ПК-3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</w:tr>
    </w:tbl>
    <w:p w:rsidR="007109B6" w:rsidRDefault="007109B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студент.</w:t>
      </w:r>
    </w:p>
    <w:p w:rsidR="007109B6" w:rsidRDefault="00873AA6">
      <w:pPr>
        <w:tabs>
          <w:tab w:val="left" w:pos="8715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  <w:r>
        <w:rPr>
          <w:rFonts w:ascii="Times New Roman" w:hAnsi="Times New Roman"/>
          <w:sz w:val="24"/>
          <w:szCs w:val="24"/>
        </w:rPr>
        <w:tab/>
      </w: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7109B6" w:rsidRDefault="00873AA6">
      <w:pPr>
        <w:spacing w:after="0" w:line="240" w:lineRule="auto"/>
        <w:ind w:firstLine="709"/>
        <w:contextualSpacing/>
        <w:jc w:val="both"/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7109B6" w:rsidRDefault="00873AA6">
      <w:pPr>
        <w:spacing w:after="0" w:line="240" w:lineRule="auto"/>
        <w:jc w:val="right"/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f3"/>
        <w:tblW w:w="944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5"/>
        <w:gridCol w:w="2612"/>
        <w:gridCol w:w="4395"/>
        <w:gridCol w:w="1784"/>
      </w:tblGrid>
      <w:tr w:rsidR="007109B6" w:rsidTr="00C538E8">
        <w:trPr>
          <w:trHeight w:val="813"/>
        </w:trPr>
        <w:tc>
          <w:tcPr>
            <w:tcW w:w="655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7109B6" w:rsidTr="00C538E8">
        <w:trPr>
          <w:trHeight w:val="1385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проведение инструктажа руководителем практики </w:t>
            </w:r>
          </w:p>
          <w:p w:rsidR="007109B6" w:rsidRDefault="007109B6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C538E8" w:rsidTr="00A608FD">
        <w:trPr>
          <w:trHeight w:val="555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C538E8" w:rsidRDefault="00C538E8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</w:tcPr>
          <w:p w:rsidR="00C538E8" w:rsidRDefault="00C538E8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C538E8" w:rsidRDefault="00C538E8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работа во взаимодействии с руководителем практики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C538E8" w:rsidRDefault="00C538E8" w:rsidP="00C538E8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104</w:t>
            </w:r>
          </w:p>
        </w:tc>
      </w:tr>
      <w:tr w:rsidR="007109B6" w:rsidTr="00C538E8">
        <w:trPr>
          <w:trHeight w:val="1099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7109B6" w:rsidTr="00C538E8">
        <w:trPr>
          <w:trHeight w:val="430"/>
        </w:trPr>
        <w:tc>
          <w:tcPr>
            <w:tcW w:w="655" w:type="dxa"/>
            <w:shd w:val="clear" w:color="auto" w:fill="auto"/>
            <w:tcMar>
              <w:left w:w="98" w:type="dxa"/>
            </w:tcMar>
          </w:tcPr>
          <w:p w:rsidR="007109B6" w:rsidRDefault="007109B6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7109B6" w:rsidRDefault="007109B6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2  </w:t>
            </w:r>
          </w:p>
        </w:tc>
      </w:tr>
    </w:tbl>
    <w:p w:rsidR="007109B6" w:rsidRDefault="007109B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7109B6" w:rsidRDefault="007109B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практики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t>-письменный отчет;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lastRenderedPageBreak/>
        <w:t>-индивидуальное задание;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t>-рабочий график (план)/совместный рабочий график (план);</w:t>
      </w:r>
    </w:p>
    <w:p w:rsidR="007109B6" w:rsidRDefault="00873AA6">
      <w:pPr>
        <w:shd w:val="clear" w:color="auto" w:fill="FFFFFF"/>
        <w:spacing w:after="0" w:line="240" w:lineRule="auto"/>
        <w:ind w:left="7" w:right="65" w:firstLine="670"/>
        <w:jc w:val="both"/>
      </w:pPr>
      <w:r>
        <w:rPr>
          <w:rFonts w:ascii="Times New Roman" w:hAnsi="Times New Roman"/>
          <w:sz w:val="24"/>
          <w:szCs w:val="24"/>
        </w:rPr>
        <w:t>-предписание.</w:t>
      </w:r>
    </w:p>
    <w:p w:rsidR="007109B6" w:rsidRDefault="00873AA6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-3"/>
          <w:sz w:val="24"/>
          <w:szCs w:val="24"/>
        </w:rPr>
        <w:t>Формой аттестации по практике является зачет с оценкой. По результатам проверки отчетной документации и собеседования (п.10.2 РПП) выставляется зачет с оценкой.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Сивухин Д.В. Общий курс физики, т.1-5. М.: ФИЗМАТЛИТ, 2004.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Савельев И.В. Курс общей физики, т. 1-2. М.: Наука, 1982.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7109B6" w:rsidRDefault="00873AA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Фихтенгольц Г.М. Основы математического анализа, т.1 и т.2. – СПб.: Лань, 2008.</w:t>
      </w:r>
    </w:p>
    <w:p w:rsidR="007109B6" w:rsidRDefault="007109B6">
      <w:pPr>
        <w:spacing w:after="0" w:line="240" w:lineRule="auto"/>
        <w:ind w:firstLine="709"/>
      </w:pPr>
    </w:p>
    <w:p w:rsidR="007109B6" w:rsidRDefault="00873AA6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7109B6" w:rsidRDefault="00873AA6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7109B6" w:rsidRDefault="007109B6">
      <w:pPr>
        <w:pStyle w:val="Normal1"/>
        <w:ind w:right="227"/>
        <w:rPr>
          <w:sz w:val="24"/>
          <w:szCs w:val="24"/>
        </w:rPr>
      </w:pPr>
    </w:p>
    <w:p w:rsidR="007109B6" w:rsidRDefault="007109B6">
      <w:pPr>
        <w:pStyle w:val="ac"/>
        <w:rPr>
          <w:rFonts w:ascii="Times New Roman" w:eastAsia="HiddenHorzOCR" w:hAnsi="Times New Roman"/>
          <w:b/>
          <w:i/>
          <w:sz w:val="24"/>
          <w:szCs w:val="24"/>
        </w:rPr>
      </w:pPr>
    </w:p>
    <w:p w:rsidR="007109B6" w:rsidRDefault="007109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7109B6" w:rsidRDefault="007109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9B6" w:rsidRDefault="00873AA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</w:p>
    <w:p w:rsidR="007109B6" w:rsidRDefault="00873AA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7109B6" w:rsidRDefault="00873AA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Libre Office </w:t>
      </w:r>
    </w:p>
    <w:p w:rsidR="007109B6" w:rsidRDefault="007109B6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7109B6" w:rsidRDefault="00873A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pStyle w:val="ConsPlusNormal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проведения учебной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производственной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доступ к электронным базам данных ведущих библиотек, обновляемый актуальный библиотечный фонд. В ННГУ им. Н.И. Лобачевского реализована единая информационная образовательная среда: электронный каталог библиотеки, хранилище полнотекстовых электронных материалов, система для проведения вебинаров, видео-конференций, сервер видео-лекций.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09B6" w:rsidRDefault="00873AA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 и промежуточной аттестации обучающихся по практике</w:t>
      </w:r>
    </w:p>
    <w:p w:rsidR="007109B6" w:rsidRDefault="007109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109B6" w:rsidRDefault="00873A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highlight w:val="yellow"/>
        </w:rPr>
      </w:pPr>
      <w:r>
        <w:rPr>
          <w:rFonts w:ascii="Times New Roman" w:hAnsi="Times New Roman"/>
          <w:sz w:val="24"/>
          <w:szCs w:val="24"/>
        </w:rPr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пециалист/аспирант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7109B6" w:rsidRDefault="00873AA6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Вместе с отчетом обучающийся  предоставляет на кафедру оформленное предписание, индивидуальное задание и рабочий график </w:t>
      </w:r>
      <w:r w:rsidRPr="003F22E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7109B6" w:rsidRDefault="007109B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09B6" w:rsidRDefault="00873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>
        <w:rPr>
          <w:rFonts w:ascii="Times New Roman" w:hAnsi="Times New Roman"/>
          <w:sz w:val="24"/>
          <w:szCs w:val="24"/>
        </w:rPr>
        <w:t>Проверка  отчётов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7109B6" w:rsidRDefault="00873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7109B6" w:rsidRDefault="00873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Проведение промежуточной аттестации предполагает определение руководителем практики уровня овладения бакалавром/магистрантом/специалистом/аспирантом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:rsidR="007109B6" w:rsidRDefault="007109B6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109B6" w:rsidRDefault="00873AA6">
      <w:pPr>
        <w:pStyle w:val="af"/>
        <w:numPr>
          <w:ilvl w:val="1"/>
          <w:numId w:val="3"/>
        </w:numPr>
        <w:spacing w:after="0" w:line="240" w:lineRule="auto"/>
        <w:ind w:left="100" w:hanging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по получению первичных профессиональных умений и навыков, в том числе первичных умений и навыков в научно-исследовательской деятельности </w:t>
      </w:r>
    </w:p>
    <w:p w:rsidR="007109B6" w:rsidRDefault="00873AA6">
      <w:pPr>
        <w:spacing w:after="0" w:line="240" w:lineRule="auto"/>
        <w:ind w:left="100"/>
        <w:jc w:val="center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</w:p>
    <w:tbl>
      <w:tblPr>
        <w:tblW w:w="9924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58"/>
        <w:gridCol w:w="1555"/>
        <w:gridCol w:w="2582"/>
        <w:gridCol w:w="3080"/>
        <w:gridCol w:w="2149"/>
      </w:tblGrid>
      <w:tr w:rsidR="007109B6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7109B6">
        <w:trPr>
          <w:trHeight w:val="277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Устное собеседование</w:t>
            </w: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7109B6" w:rsidRDefault="00873AA6">
            <w:pPr>
              <w:pStyle w:val="ac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ственной тайны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Устное собеседование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основные методы радиофизических измерений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B6">
        <w:trPr>
          <w:trHeight w:val="514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after="0"/>
              <w:ind w:left="35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7109B6" w:rsidRDefault="00873AA6">
            <w:pPr>
              <w:shd w:val="clear" w:color="auto" w:fill="FFFFFF"/>
              <w:tabs>
                <w:tab w:val="left" w:pos="1134"/>
              </w:tabs>
              <w:spacing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</w:tr>
    </w:tbl>
    <w:p w:rsidR="007109B6" w:rsidRDefault="007109B6">
      <w:pPr>
        <w:sectPr w:rsidR="007109B6">
          <w:footerReference w:type="default" r:id="rId8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48"/>
        <w:gridCol w:w="1978"/>
        <w:gridCol w:w="2174"/>
        <w:gridCol w:w="2083"/>
        <w:gridCol w:w="2083"/>
        <w:gridCol w:w="2083"/>
        <w:gridCol w:w="2083"/>
        <w:gridCol w:w="2083"/>
      </w:tblGrid>
      <w:tr w:rsidR="007109B6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7109B6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7109B6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7109B6">
        <w:trPr>
          <w:trHeight w:val="2051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отказа обучающегося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(личностное отношение)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7109B6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7109B6" w:rsidRDefault="007109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7109B6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7109B6" w:rsidRDefault="00710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7109B6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710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7109B6" w:rsidRDefault="007109B6">
      <w:pPr>
        <w:sectPr w:rsidR="007109B6">
          <w:footerReference w:type="default" r:id="rId9"/>
          <w:pgSz w:w="16838" w:h="11906" w:orient="landscape"/>
          <w:pgMar w:top="851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 xml:space="preserve">Критериями оценки результатов прохождения обучающимися практики являются: сформированность теоретических знаний, практических навыков и умений (самостоятельность, творческая активность), предусмотренных  для данной практики компетенциями (таблица 1). 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При этом учитываются следующие показатели: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теоретической подготовки – 10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выполнения программы практики – 15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выполнения индивидуального задания – 30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качество оформления отчетной документации – 10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уровень самостоятельности и инициативности – 15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дисциплинированность – 10 баллов;</w:t>
      </w:r>
    </w:p>
    <w:p w:rsidR="007109B6" w:rsidRDefault="00873AA6">
      <w:pPr>
        <w:pStyle w:val="ad"/>
        <w:widowControl w:val="0"/>
        <w:spacing w:beforeAutospacing="0" w:after="0" w:afterAutospacing="0"/>
        <w:ind w:firstLine="709"/>
        <w:jc w:val="both"/>
      </w:pPr>
      <w:r>
        <w:rPr>
          <w:color w:val="00000A"/>
        </w:rPr>
        <w:t>- умение работать с источниками информации – 10 баллов.</w:t>
      </w:r>
    </w:p>
    <w:p w:rsidR="007109B6" w:rsidRDefault="007109B6">
      <w:pPr>
        <w:pStyle w:val="ad"/>
        <w:widowControl w:val="0"/>
        <w:spacing w:beforeAutospacing="0" w:after="0" w:afterAutospacing="0"/>
        <w:jc w:val="both"/>
      </w:pPr>
    </w:p>
    <w:tbl>
      <w:tblPr>
        <w:tblpPr w:leftFromText="180" w:rightFromText="180" w:vertAnchor="text" w:tblpY="1"/>
        <w:tblW w:w="98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68" w:type="dxa"/>
          <w:right w:w="98" w:type="dxa"/>
        </w:tblCellMar>
        <w:tblLook w:val="00A0" w:firstRow="1" w:lastRow="0" w:firstColumn="1" w:lastColumn="0" w:noHBand="0" w:noVBand="0"/>
      </w:tblPr>
      <w:tblGrid>
        <w:gridCol w:w="3312"/>
        <w:gridCol w:w="6564"/>
      </w:tblGrid>
      <w:tr w:rsidR="007109B6">
        <w:trPr>
          <w:trHeight w:val="834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b/>
                <w:bCs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7109B6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>оценка «превосходно»/«зачтено</w:t>
            </w:r>
          </w:p>
        </w:tc>
      </w:tr>
      <w:tr w:rsidR="007109B6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оценка «отлично»/«зачтено» </w:t>
            </w:r>
          </w:p>
        </w:tc>
      </w:tr>
      <w:tr w:rsidR="007109B6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оценка «очень хорошо»/«зачтено» </w:t>
            </w:r>
          </w:p>
        </w:tc>
      </w:tr>
      <w:tr w:rsidR="007109B6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>оценка «хорошо»/«зачтено»</w:t>
            </w:r>
          </w:p>
        </w:tc>
      </w:tr>
      <w:tr w:rsidR="007109B6">
        <w:trPr>
          <w:trHeight w:val="24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оценка «удовлетворительно»/«зачтено» </w:t>
            </w:r>
          </w:p>
        </w:tc>
      </w:tr>
      <w:tr w:rsidR="007109B6">
        <w:trPr>
          <w:trHeight w:val="396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7109B6" w:rsidRDefault="00873AA6">
            <w:pPr>
              <w:pStyle w:val="1"/>
              <w:ind w:left="0"/>
            </w:pPr>
            <w:r>
              <w:rPr>
                <w:sz w:val="24"/>
                <w:szCs w:val="24"/>
              </w:rPr>
              <w:t xml:space="preserve">оценка «неудовлетворительно»/«незачтено» </w:t>
            </w:r>
          </w:p>
        </w:tc>
      </w:tr>
    </w:tbl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numPr>
          <w:ilvl w:val="1"/>
          <w:numId w:val="5"/>
        </w:numPr>
        <w:spacing w:after="0" w:line="240" w:lineRule="auto"/>
        <w:ind w:left="704"/>
      </w:pPr>
      <w:r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:rsidR="007109B6" w:rsidRDefault="007109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09B6" w:rsidRDefault="00873AA6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7109B6" w:rsidRDefault="007109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tabs>
          <w:tab w:val="left" w:pos="745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Студент составляет письменный отчет в формате Microsoft Word (шрифт Times New Roman, номер 14 pt; через 1.5 интервала; размеры полей: верхнее и нижнее – 2 см, левое – 2.5 см, правое – 1-1.5 см., табуляция и абзац (красная строка) – 1.25 см. Рекомендуемый объем отчета – 15 – 20 страниц машинописного текста.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7109B6" w:rsidRDefault="00873AA6">
      <w:pPr>
        <w:tabs>
          <w:tab w:val="left" w:pos="745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7109B6" w:rsidRDefault="00873AA6">
      <w:pPr>
        <w:tabs>
          <w:tab w:val="left" w:pos="745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7109B6" w:rsidRDefault="00710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10.2.2. Вопросы к собеседованию (устным опросам) по практике по получению первичных профессиональных умений навыков, в том числе первичных умений и навыков научно-исследовательской деятельности.</w:t>
      </w:r>
    </w:p>
    <w:p w:rsidR="007109B6" w:rsidRDefault="007109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3"/>
        <w:gridCol w:w="7209"/>
        <w:gridCol w:w="1840"/>
      </w:tblGrid>
      <w:tr w:rsidR="007109B6">
        <w:trPr>
          <w:cantSplit/>
          <w:trHeight w:val="85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Код компетенции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РПД)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Каковы назначение, цели деятельности, структура организации, на базе которого осуществлялась практика?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ОК-6, ОПК-4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Какие теоретические знания были использованы при прохождении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ПК-1, ПК-2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Какие экспериментальные исследования проводились в ходе прохождения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ПК-1, ПК-2, 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Какие основные информационные источники были использованы в процессе прохождения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ПК-3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Какие знания, умения и навыки были приобретены или развиты в результате прохождения практики?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ПК-1,ПК-2,ПК-3</w:t>
            </w:r>
          </w:p>
        </w:tc>
      </w:tr>
      <w:tr w:rsidR="007109B6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7109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Каким образом вы осуществляли взаимодействие с коллективом в период прохождения практики.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ОК-6</w:t>
            </w:r>
          </w:p>
        </w:tc>
      </w:tr>
    </w:tbl>
    <w:p w:rsidR="007109B6" w:rsidRDefault="007109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09B6" w:rsidRDefault="00873AA6">
      <w:pPr>
        <w:pStyle w:val="af"/>
        <w:numPr>
          <w:ilvl w:val="2"/>
          <w:numId w:val="6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7109B6" w:rsidRDefault="00873AA6">
      <w:pPr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предусмотрены программой практики</w:t>
      </w:r>
    </w:p>
    <w:p w:rsidR="007109B6" w:rsidRDefault="00710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br w:type="page"/>
      </w:r>
    </w:p>
    <w:p w:rsidR="007109B6" w:rsidRDefault="00873AA6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109B6" w:rsidRDefault="00873AA6">
      <w:pPr>
        <w:spacing w:after="0" w:line="360" w:lineRule="auto"/>
        <w:ind w:left="708" w:firstLine="12"/>
        <w:jc w:val="both"/>
      </w:pPr>
      <w:r>
        <w:rPr>
          <w:rFonts w:ascii="Times New Roman" w:hAnsi="Times New Roman"/>
          <w:sz w:val="24"/>
          <w:szCs w:val="24"/>
        </w:rPr>
        <w:t>1. ФГУП федеральный научно - производственный центр «Научно - исследовательский институт измерительных систем им. Ю.Е. Седакова»</w:t>
      </w:r>
    </w:p>
    <w:p w:rsidR="007109B6" w:rsidRDefault="00873AA6">
      <w:pPr>
        <w:spacing w:after="0" w:line="360" w:lineRule="auto"/>
        <w:ind w:left="708" w:firstLine="12"/>
        <w:jc w:val="both"/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7109B6" w:rsidRDefault="00873AA6">
      <w:pPr>
        <w:spacing w:after="0"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7109B6" w:rsidRDefault="00873AA6">
      <w:pPr>
        <w:spacing w:after="0"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7109B6" w:rsidRDefault="00873AA6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предприятие «Полет».</w:t>
      </w:r>
    </w:p>
    <w:p w:rsidR="007109B6" w:rsidRDefault="007109B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7109B6" w:rsidRDefault="00873AA6">
      <w:pPr>
        <w:spacing w:after="0" w:line="360" w:lineRule="auto"/>
        <w:ind w:left="720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109B6" w:rsidRDefault="007109B6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4A3F2C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873AA6">
      <w:pPr>
        <w:tabs>
          <w:tab w:val="left" w:pos="5940"/>
        </w:tabs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7109B6" w:rsidRDefault="007109B6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873AA6">
      <w:pPr>
        <w:tabs>
          <w:tab w:val="left" w:pos="5940"/>
        </w:tabs>
        <w:spacing w:after="0" w:line="240" w:lineRule="auto"/>
      </w:pPr>
      <w:r>
        <w:rPr>
          <w:rFonts w:ascii="Times New Roman" w:hAnsi="Times New Roman"/>
          <w:sz w:val="26"/>
          <w:szCs w:val="26"/>
        </w:rPr>
        <w:t>Студент ____-го курса бакалавриата</w:t>
      </w:r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7109B6" w:rsidRDefault="007109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 xml:space="preserve">Нижний Новгород, </w:t>
      </w:r>
      <w:r w:rsidR="004A3F2C">
        <w:rPr>
          <w:rFonts w:ascii="Times New Roman" w:hAnsi="Times New Roman"/>
          <w:sz w:val="26"/>
          <w:szCs w:val="26"/>
        </w:rPr>
        <w:t>2018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09B6" w:rsidRDefault="007109B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7109B6" w:rsidRDefault="007109B6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before="230" w:after="0" w:line="240" w:lineRule="auto"/>
        <w:ind w:left="-567" w:firstLine="1"/>
        <w:jc w:val="center"/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109B6" w:rsidRDefault="007109B6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after="0" w:line="240" w:lineRule="auto"/>
        <w:jc w:val="center"/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7109B6" w:rsidRDefault="00873AA6">
      <w:pPr>
        <w:spacing w:after="0" w:line="240" w:lineRule="auto"/>
        <w:ind w:left="-567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7109B6" w:rsidRDefault="00873AA6">
      <w:pPr>
        <w:spacing w:after="0" w:line="240" w:lineRule="auto"/>
        <w:ind w:left="-567"/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7109B6" w:rsidRDefault="00873AA6">
      <w:pPr>
        <w:spacing w:after="0" w:line="240" w:lineRule="auto"/>
        <w:ind w:left="-567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7109B6" w:rsidRDefault="00873AA6">
      <w:pPr>
        <w:spacing w:before="5"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Курс ________</w:t>
      </w:r>
    </w:p>
    <w:p w:rsidR="007109B6" w:rsidRDefault="007109B6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before="5"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7109B6" w:rsidRDefault="007109B6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before="5"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7109B6" w:rsidRDefault="007109B6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  <w:ind w:left="426" w:hanging="992"/>
        <w:jc w:val="both"/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7109B6" w:rsidRDefault="00873AA6">
      <w:pPr>
        <w:spacing w:before="230" w:after="0" w:line="221" w:lineRule="atLeast"/>
        <w:ind w:left="-567" w:right="1152"/>
        <w:jc w:val="both"/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7109B6" w:rsidRDefault="00873AA6">
      <w:pPr>
        <w:pBdr>
          <w:bottom w:val="single" w:sz="12" w:space="1" w:color="00000A"/>
        </w:pBdr>
        <w:spacing w:before="230" w:after="0" w:line="221" w:lineRule="atLeast"/>
        <w:ind w:left="-567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B6" w:rsidRDefault="00873AA6">
      <w:pPr>
        <w:spacing w:before="144" w:after="0" w:line="250" w:lineRule="atLeast"/>
        <w:ind w:right="98" w:hanging="567"/>
        <w:jc w:val="both"/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7109B6" w:rsidRDefault="007109B6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4A0" w:firstRow="1" w:lastRow="0" w:firstColumn="1" w:lastColumn="0" w:noHBand="0" w:noVBand="1"/>
      </w:tblPr>
      <w:tblGrid>
        <w:gridCol w:w="3374"/>
        <w:gridCol w:w="2856"/>
        <w:gridCol w:w="3337"/>
      </w:tblGrid>
      <w:tr w:rsidR="007109B6">
        <w:tc>
          <w:tcPr>
            <w:tcW w:w="3375" w:type="dxa"/>
            <w:shd w:val="clear" w:color="auto" w:fill="auto"/>
          </w:tcPr>
          <w:p w:rsidR="007109B6" w:rsidRDefault="00873AA6">
            <w:pPr>
              <w:spacing w:before="144" w:after="0" w:line="250" w:lineRule="atLeast"/>
              <w:ind w:right="9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7109B6" w:rsidRDefault="00873AA6">
      <w:pPr>
        <w:spacing w:before="144" w:after="0" w:line="250" w:lineRule="atLeast"/>
        <w:ind w:right="98"/>
        <w:jc w:val="both"/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85"/>
        <w:gridCol w:w="2976"/>
        <w:gridCol w:w="3337"/>
      </w:tblGrid>
      <w:tr w:rsidR="007109B6">
        <w:tc>
          <w:tcPr>
            <w:tcW w:w="3486" w:type="dxa"/>
            <w:shd w:val="clear" w:color="auto" w:fill="auto"/>
          </w:tcPr>
          <w:p w:rsidR="007109B6" w:rsidRDefault="00873AA6">
            <w:pPr>
              <w:spacing w:before="144" w:after="0" w:line="250" w:lineRule="atLeast"/>
              <w:ind w:right="98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75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7109B6" w:rsidRDefault="007109B6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7109B6" w:rsidRDefault="00873AA6">
      <w:pPr>
        <w:spacing w:before="144" w:after="0" w:line="250" w:lineRule="atLeast"/>
        <w:ind w:right="98"/>
        <w:jc w:val="both"/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331"/>
        <w:gridCol w:w="3332"/>
        <w:gridCol w:w="3336"/>
      </w:tblGrid>
      <w:tr w:rsidR="007109B6">
        <w:tc>
          <w:tcPr>
            <w:tcW w:w="3331" w:type="dxa"/>
            <w:shd w:val="clear" w:color="auto" w:fill="auto"/>
          </w:tcPr>
          <w:p w:rsidR="007109B6" w:rsidRDefault="00873AA6">
            <w:pPr>
              <w:spacing w:before="144" w:after="0" w:line="250" w:lineRule="atLeast"/>
              <w:ind w:right="9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shd w:val="clear" w:color="auto" w:fill="auto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109B6" w:rsidRDefault="00873A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109B6" w:rsidRDefault="00873A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7109B6" w:rsidRDefault="007109B6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7109B6" w:rsidRDefault="00873AA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Default="00873AA6">
      <w:pPr>
        <w:pStyle w:val="11"/>
        <w:ind w:right="576"/>
      </w:pPr>
      <w:r>
        <w:rPr>
          <w:lang w:val="ru-RU"/>
        </w:rPr>
        <w:t>Рабочий график (план) проведения практики</w:t>
      </w:r>
    </w:p>
    <w:p w:rsidR="007109B6" w:rsidRPr="003F22E8" w:rsidRDefault="00873AA6">
      <w:pPr>
        <w:pStyle w:val="11"/>
        <w:ind w:right="576"/>
        <w:rPr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7109B6" w:rsidRDefault="007109B6">
      <w:pPr>
        <w:pStyle w:val="a8"/>
        <w:rPr>
          <w:rFonts w:ascii="Times New Roman" w:hAnsi="Times New Roman"/>
          <w:b/>
        </w:rPr>
      </w:pPr>
    </w:p>
    <w:p w:rsidR="007109B6" w:rsidRDefault="00873AA6">
      <w:pPr>
        <w:tabs>
          <w:tab w:val="left" w:pos="1818"/>
          <w:tab w:val="left" w:pos="9685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7109B6" w:rsidRDefault="00873AA6">
      <w:pPr>
        <w:tabs>
          <w:tab w:val="left" w:pos="1818"/>
          <w:tab w:val="left" w:pos="9685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</w:pPr>
      <w:r>
        <w:rPr>
          <w:rFonts w:ascii="Times New Roman" w:hAnsi="Times New Roman"/>
        </w:rPr>
        <w:t>Факультет/филиал/институт: ___________________________________________________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_________________________________________         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>
        <w:rPr>
          <w:rFonts w:ascii="Times New Roman" w:hAnsi="Times New Roman"/>
        </w:rPr>
        <w:t>Курс: 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7109B6" w:rsidRDefault="00873AA6">
      <w:pPr>
        <w:pStyle w:val="a8"/>
        <w:spacing w:before="120" w:after="200"/>
        <w:jc w:val="both"/>
      </w:pPr>
      <w:r>
        <w:rPr>
          <w:rFonts w:ascii="Times New Roman" w:hAnsi="Times New Roman"/>
          <w:b/>
        </w:rPr>
        <w:t>Место прохождения практики</w:t>
      </w:r>
      <w:r>
        <w:rPr>
          <w:rFonts w:ascii="Times New Roman" w:hAnsi="Times New Roman"/>
        </w:rPr>
        <w:t xml:space="preserve"> ________________________________________________ </w:t>
      </w:r>
    </w:p>
    <w:p w:rsidR="007109B6" w:rsidRDefault="00873AA6">
      <w:pPr>
        <w:pStyle w:val="a8"/>
        <w:spacing w:before="120" w:after="200"/>
        <w:jc w:val="both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7109B6" w:rsidRDefault="00873AA6">
      <w:pPr>
        <w:pStyle w:val="a8"/>
        <w:tabs>
          <w:tab w:val="left" w:pos="9567"/>
        </w:tabs>
        <w:spacing w:after="0"/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7109B6" w:rsidRDefault="00873AA6">
      <w:pPr>
        <w:pStyle w:val="a8"/>
        <w:tabs>
          <w:tab w:val="left" w:pos="9567"/>
        </w:tabs>
        <w:spacing w:after="0"/>
        <w:jc w:val="center"/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7109B6" w:rsidRDefault="00873AA6">
      <w:pPr>
        <w:spacing w:before="120"/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7109B6" w:rsidRDefault="00873AA6">
      <w:pPr>
        <w:tabs>
          <w:tab w:val="left" w:pos="4439"/>
          <w:tab w:val="left" w:pos="6314"/>
          <w:tab w:val="left" w:pos="8424"/>
        </w:tabs>
        <w:spacing w:before="120"/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7109B6" w:rsidRDefault="007109B6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TableParagraph"/>
              <w:spacing w:before="157" w:after="200" w:line="276" w:lineRule="auto"/>
              <w:ind w:left="0"/>
              <w:jc w:val="center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2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7109B6" w:rsidRPr="003F22E8" w:rsidRDefault="00873AA6">
            <w:pPr>
              <w:pStyle w:val="TableParagraph"/>
              <w:spacing w:line="276" w:lineRule="auto"/>
              <w:ind w:left="1213" w:hanging="1222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9B6" w:rsidRDefault="007109B6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7109B6" w:rsidRDefault="00873AA6">
      <w:pPr>
        <w:pStyle w:val="a8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7109B6" w:rsidRDefault="00873AA6">
      <w:pPr>
        <w:pStyle w:val="a8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Default="00873AA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Pr="003F22E8" w:rsidRDefault="00873AA6">
      <w:pPr>
        <w:pStyle w:val="11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7109B6" w:rsidRPr="003F22E8" w:rsidRDefault="00873AA6">
      <w:pPr>
        <w:pStyle w:val="11"/>
        <w:ind w:right="576"/>
        <w:rPr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7109B6" w:rsidRDefault="007109B6">
      <w:pPr>
        <w:pStyle w:val="11"/>
        <w:ind w:right="576"/>
        <w:rPr>
          <w:lang w:val="ru-RU"/>
        </w:rPr>
      </w:pPr>
    </w:p>
    <w:p w:rsidR="007109B6" w:rsidRDefault="007109B6">
      <w:pPr>
        <w:pStyle w:val="a8"/>
        <w:rPr>
          <w:rFonts w:ascii="Times New Roman" w:hAnsi="Times New Roman"/>
          <w:b/>
        </w:rPr>
      </w:pPr>
    </w:p>
    <w:p w:rsidR="007109B6" w:rsidRDefault="00873AA6">
      <w:pPr>
        <w:tabs>
          <w:tab w:val="left" w:pos="1818"/>
          <w:tab w:val="left" w:pos="9685"/>
        </w:tabs>
        <w:spacing w:before="120"/>
        <w:jc w:val="both"/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7109B6" w:rsidRDefault="00873AA6">
      <w:pPr>
        <w:tabs>
          <w:tab w:val="left" w:pos="1818"/>
          <w:tab w:val="left" w:pos="9685"/>
        </w:tabs>
        <w:spacing w:before="120"/>
        <w:jc w:val="both"/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</w:pPr>
      <w:r>
        <w:rPr>
          <w:rFonts w:ascii="Times New Roman" w:hAnsi="Times New Roman"/>
        </w:rPr>
        <w:t>Факультет/институт/филиал: ______________________________________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         </w:t>
      </w:r>
    </w:p>
    <w:p w:rsidR="007109B6" w:rsidRDefault="00873AA6">
      <w:pPr>
        <w:pStyle w:val="a8"/>
        <w:tabs>
          <w:tab w:val="left" w:pos="1835"/>
          <w:tab w:val="left" w:pos="3346"/>
          <w:tab w:val="left" w:pos="9685"/>
        </w:tabs>
        <w:spacing w:before="7" w:after="200" w:line="240" w:lineRule="auto"/>
        <w:ind w:right="116"/>
        <w:jc w:val="both"/>
      </w:pPr>
      <w:r>
        <w:rPr>
          <w:rFonts w:ascii="Times New Roman" w:hAnsi="Times New Roman"/>
        </w:rPr>
        <w:t>Курс: ____________</w:t>
      </w:r>
    </w:p>
    <w:p w:rsidR="007109B6" w:rsidRDefault="00873AA6">
      <w:pPr>
        <w:pStyle w:val="a8"/>
        <w:spacing w:before="120" w:after="200"/>
        <w:jc w:val="both"/>
      </w:pPr>
      <w:r>
        <w:rPr>
          <w:rFonts w:ascii="Times New Roman" w:hAnsi="Times New Roman"/>
          <w:b/>
        </w:rPr>
        <w:t>База практики</w:t>
      </w:r>
      <w:r>
        <w:rPr>
          <w:rFonts w:ascii="Times New Roman" w:hAnsi="Times New Roman"/>
        </w:rPr>
        <w:t xml:space="preserve"> _______________________________________________________________ </w:t>
      </w:r>
    </w:p>
    <w:p w:rsidR="007109B6" w:rsidRDefault="00873AA6">
      <w:pPr>
        <w:pStyle w:val="a8"/>
        <w:spacing w:before="120" w:after="200"/>
        <w:jc w:val="both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7109B6" w:rsidRDefault="00873AA6">
      <w:pPr>
        <w:pStyle w:val="a8"/>
        <w:tabs>
          <w:tab w:val="left" w:pos="9567"/>
        </w:tabs>
        <w:spacing w:after="0"/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7109B6" w:rsidRDefault="00873AA6">
      <w:pPr>
        <w:pStyle w:val="a8"/>
        <w:tabs>
          <w:tab w:val="left" w:pos="9567"/>
        </w:tabs>
        <w:spacing w:after="0"/>
        <w:jc w:val="center"/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7109B6" w:rsidRDefault="00873AA6">
      <w:pPr>
        <w:pStyle w:val="a8"/>
        <w:spacing w:before="120" w:after="200"/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практики от Профильной организации _______________________________   </w:t>
      </w:r>
    </w:p>
    <w:p w:rsidR="007109B6" w:rsidRDefault="00873AA6">
      <w:pPr>
        <w:pStyle w:val="a8"/>
        <w:spacing w:before="120" w:after="200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rFonts w:ascii="Times New Roman" w:hAnsi="Times New Roman"/>
          <w:i/>
          <w:spacing w:val="-1"/>
          <w:sz w:val="20"/>
          <w:szCs w:val="20"/>
          <w:vertAlign w:val="superscript"/>
        </w:rPr>
        <w:t>)</w:t>
      </w:r>
    </w:p>
    <w:p w:rsidR="007109B6" w:rsidRDefault="00873AA6">
      <w:pPr>
        <w:spacing w:before="120"/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7109B6" w:rsidRDefault="00873AA6">
      <w:pPr>
        <w:tabs>
          <w:tab w:val="left" w:pos="4439"/>
          <w:tab w:val="left" w:pos="6314"/>
          <w:tab w:val="left" w:pos="8424"/>
        </w:tabs>
        <w:spacing w:before="120"/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7109B6" w:rsidRDefault="007109B6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TableParagraph"/>
              <w:spacing w:before="157" w:after="200" w:line="276" w:lineRule="auto"/>
              <w:ind w:left="0"/>
              <w:jc w:val="center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873AA6">
            <w:pPr>
              <w:pStyle w:val="2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7109B6" w:rsidRPr="003F22E8" w:rsidRDefault="00873AA6">
            <w:pPr>
              <w:pStyle w:val="TableParagraph"/>
              <w:spacing w:line="276" w:lineRule="auto"/>
              <w:ind w:left="1213" w:hanging="1222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9B6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09B6" w:rsidRDefault="00710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09B6" w:rsidRDefault="00710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9B6" w:rsidRDefault="007109B6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7109B6" w:rsidRDefault="00873AA6">
      <w:pPr>
        <w:pStyle w:val="a8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7109B6" w:rsidRDefault="00873AA6">
      <w:pPr>
        <w:pStyle w:val="a8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7109B6" w:rsidRDefault="007109B6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7109B6" w:rsidRDefault="00873AA6">
      <w:pPr>
        <w:pStyle w:val="a8"/>
        <w:tabs>
          <w:tab w:val="left" w:pos="3859"/>
          <w:tab w:val="left" w:pos="9685"/>
        </w:tabs>
        <w:spacing w:after="0"/>
      </w:pPr>
      <w:r>
        <w:rPr>
          <w:rFonts w:ascii="Times New Roman" w:hAnsi="Times New Roman"/>
        </w:rPr>
        <w:t>Руководитель практики от Профильной организации 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7109B6" w:rsidRDefault="00873AA6">
      <w:pPr>
        <w:pStyle w:val="a8"/>
        <w:tabs>
          <w:tab w:val="left" w:pos="3859"/>
          <w:tab w:val="left" w:pos="9685"/>
        </w:tabs>
        <w:spacing w:before="68" w:after="200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7109B6" w:rsidRDefault="007109B6">
      <w:pPr>
        <w:pStyle w:val="a8"/>
        <w:spacing w:before="120" w:after="200"/>
        <w:jc w:val="center"/>
        <w:rPr>
          <w:rFonts w:ascii="Times New Roman" w:hAnsi="Times New Roman"/>
        </w:rPr>
      </w:pPr>
    </w:p>
    <w:p w:rsidR="007109B6" w:rsidRDefault="007109B6">
      <w:pPr>
        <w:pStyle w:val="a8"/>
        <w:spacing w:before="2" w:after="200"/>
        <w:rPr>
          <w:rFonts w:ascii="Times New Roman" w:hAnsi="Times New Roman"/>
        </w:rPr>
      </w:pPr>
    </w:p>
    <w:p w:rsidR="007109B6" w:rsidRDefault="007109B6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7109B6" w:rsidRDefault="007109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7109B6" w:rsidRDefault="00873AA6">
      <w:pPr>
        <w:spacing w:after="0" w:line="240" w:lineRule="auto"/>
        <w:ind w:left="5529" w:firstLine="141"/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109B6" w:rsidRDefault="00873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7109B6" w:rsidRDefault="00710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top w:val="thinThickSmallGap" w:sz="24" w:space="0" w:color="00000A"/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247"/>
      </w:tblGrid>
      <w:tr w:rsidR="007109B6">
        <w:tc>
          <w:tcPr>
            <w:tcW w:w="9247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7109B6" w:rsidRDefault="00873AA6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7109B6" w:rsidRDefault="00873AA6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7109B6" w:rsidRDefault="007109B6">
      <w:pPr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jc w:val="right"/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7109B6" w:rsidRDefault="00873AA6">
      <w:pPr>
        <w:jc w:val="center"/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7109B6" w:rsidRDefault="00873AA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7109B6" w:rsidRDefault="00873AA6">
      <w:pPr>
        <w:spacing w:after="0"/>
        <w:jc w:val="center"/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7109B6" w:rsidRDefault="007109B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109B6" w:rsidRDefault="00873AA6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7109B6" w:rsidRDefault="007109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7109B6" w:rsidRDefault="007109B6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180" w:lineRule="atLeast"/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7109B6" w:rsidRDefault="00873AA6">
      <w:pPr>
        <w:spacing w:after="0" w:line="180" w:lineRule="atLeast"/>
        <w:jc w:val="center"/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тип )</w:t>
      </w:r>
    </w:p>
    <w:p w:rsidR="007109B6" w:rsidRDefault="007109B6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7109B6" w:rsidRDefault="00873AA6">
      <w:pPr>
        <w:spacing w:after="0" w:line="180" w:lineRule="atLeast"/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7109B6" w:rsidRDefault="00873AA6">
      <w:pPr>
        <w:spacing w:after="0" w:line="200" w:lineRule="atLeast"/>
        <w:jc w:val="center"/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7109B6" w:rsidRDefault="007109B6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7109B6" w:rsidRDefault="00873AA6">
      <w:pPr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09B6" w:rsidRDefault="00873AA6">
      <w:pPr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09B6" w:rsidRDefault="00873AA6"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69"/>
        <w:gridCol w:w="3210"/>
        <w:gridCol w:w="2502"/>
      </w:tblGrid>
      <w:tr w:rsidR="007109B6">
        <w:tc>
          <w:tcPr>
            <w:tcW w:w="4069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10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7109B6" w:rsidRDefault="0071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7109B6" w:rsidRDefault="00873A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7109B6" w:rsidRDefault="007109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9B6" w:rsidRDefault="00873AA6">
      <w:r>
        <w:rPr>
          <w:rFonts w:ascii="Times New Roman" w:hAnsi="Times New Roman"/>
          <w:sz w:val="24"/>
          <w:szCs w:val="24"/>
        </w:rPr>
        <w:t>Дата выдачи «_____»______________________ 201___ г</w:t>
      </w:r>
    </w:p>
    <w:p w:rsidR="007109B6" w:rsidRDefault="00873AA6">
      <w:pPr>
        <w:jc w:val="right"/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7109B6" w:rsidRDefault="00873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7109B6" w:rsidRDefault="00873AA6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8963" w:type="dxa"/>
        <w:tblInd w:w="391" w:type="dxa"/>
        <w:tblLook w:val="04A0" w:firstRow="1" w:lastRow="0" w:firstColumn="1" w:lastColumn="0" w:noHBand="0" w:noVBand="1"/>
      </w:tblPr>
      <w:tblGrid>
        <w:gridCol w:w="4500"/>
        <w:gridCol w:w="4463"/>
      </w:tblGrid>
      <w:tr w:rsidR="007109B6">
        <w:tc>
          <w:tcPr>
            <w:tcW w:w="4499" w:type="dxa"/>
            <w:shd w:val="clear" w:color="auto" w:fill="auto"/>
          </w:tcPr>
          <w:p w:rsidR="007109B6" w:rsidRDefault="00873AA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7109B6" w:rsidRDefault="00873AA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7109B6" w:rsidRDefault="00873AA6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7109B6" w:rsidRDefault="00873AA6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  <w:shd w:val="clear" w:color="auto" w:fill="auto"/>
          </w:tcPr>
          <w:p w:rsidR="007109B6" w:rsidRDefault="00873AA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7109B6" w:rsidRDefault="00873AA6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7109B6" w:rsidRDefault="00873A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7109B6" w:rsidRDefault="007109B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109B6" w:rsidRDefault="00873AA6">
      <w:pPr>
        <w:spacing w:line="24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7109B6" w:rsidRDefault="00873AA6">
      <w:pPr>
        <w:spacing w:line="240" w:lineRule="atLeast"/>
        <w:jc w:val="center"/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7109B6" w:rsidRDefault="00873AA6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09B6" w:rsidRDefault="007109B6">
      <w:pPr>
        <w:jc w:val="both"/>
        <w:rPr>
          <w:rFonts w:ascii="Times New Roman" w:hAnsi="Times New Roman"/>
          <w:sz w:val="24"/>
          <w:szCs w:val="24"/>
        </w:rPr>
      </w:pPr>
    </w:p>
    <w:p w:rsidR="007109B6" w:rsidRDefault="007109B6">
      <w:pPr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2"/>
        <w:gridCol w:w="2739"/>
        <w:gridCol w:w="3336"/>
      </w:tblGrid>
      <w:tr w:rsidR="007109B6">
        <w:tc>
          <w:tcPr>
            <w:tcW w:w="3922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9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16"/>
          <w:szCs w:val="16"/>
        </w:rPr>
        <w:t>МП</w:t>
      </w:r>
    </w:p>
    <w:p w:rsidR="007109B6" w:rsidRDefault="00873AA6">
      <w:pPr>
        <w:spacing w:line="16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7109B6" w:rsidRDefault="00873AA6">
      <w:pPr>
        <w:spacing w:line="160" w:lineRule="atLeast"/>
        <w:jc w:val="center"/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7109B6" w:rsidRDefault="00873AA6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09B6" w:rsidRDefault="007109B6">
      <w:pPr>
        <w:jc w:val="both"/>
        <w:rPr>
          <w:rFonts w:ascii="Times New Roman" w:hAnsi="Times New Roman"/>
          <w:sz w:val="24"/>
          <w:szCs w:val="24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2"/>
        <w:gridCol w:w="2739"/>
        <w:gridCol w:w="3336"/>
      </w:tblGrid>
      <w:tr w:rsidR="007109B6">
        <w:tc>
          <w:tcPr>
            <w:tcW w:w="3922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9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7109B6" w:rsidRDefault="00873AA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09B6" w:rsidRDefault="00873AA6">
      <w:pPr>
        <w:pBdr>
          <w:bottom w:val="single" w:sz="12" w:space="25" w:color="00000A"/>
        </w:pBdr>
        <w:spacing w:after="0" w:line="2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7109B6" w:rsidRDefault="00710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7109B6" w:rsidRDefault="00873AA6">
      <w:pPr>
        <w:spacing w:after="0" w:line="240" w:lineRule="auto"/>
      </w:pPr>
      <w:r>
        <w:rPr>
          <w:rFonts w:ascii="Times New Roman" w:hAnsi="Times New Roman"/>
          <w:i/>
          <w:sz w:val="16"/>
          <w:szCs w:val="16"/>
        </w:rPr>
        <w:t xml:space="preserve">                 ( прописью)                                                                                                   ( подпись руководителя практики от ННГУ)</w:t>
      </w:r>
    </w:p>
    <w:p w:rsidR="007109B6" w:rsidRDefault="007109B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109B6" w:rsidRDefault="00873AA6">
      <w:pPr>
        <w:spacing w:after="0" w:line="240" w:lineRule="auto"/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7109B6" w:rsidRDefault="00873AA6">
      <w:pPr>
        <w:spacing w:before="230" w:after="0" w:line="240" w:lineRule="auto"/>
        <w:ind w:left="-567" w:firstLine="1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7109B6" w:rsidRDefault="007109B6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7109B6" w:rsidRDefault="00873AA6">
      <w:pPr>
        <w:keepNext/>
        <w:keepLines/>
        <w:spacing w:after="12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7109B6" w:rsidRDefault="00873AA6">
      <w:pPr>
        <w:spacing w:after="120" w:line="300" w:lineRule="auto"/>
        <w:jc w:val="center"/>
      </w:pPr>
      <w:r>
        <w:rPr>
          <w:rFonts w:ascii="Times New Roman" w:eastAsia="Calibri" w:hAnsi="Times New Roman"/>
          <w:sz w:val="24"/>
          <w:szCs w:val="24"/>
        </w:rPr>
        <w:t xml:space="preserve">г. Нижний Новгород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 2016 г.</w:t>
      </w:r>
    </w:p>
    <w:p w:rsidR="007109B6" w:rsidRDefault="00873AA6">
      <w:pPr>
        <w:spacing w:after="0" w:line="300" w:lineRule="auto"/>
        <w:ind w:firstLine="709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Чупрунова Евгения Владимировича, действующего на основании Устава, с одной стороны, и ОАО «НПП «Салют», в лице директора Бушуева Александра Николаевича, действующего на основании </w:t>
      </w:r>
      <w:r>
        <w:rPr>
          <w:rFonts w:ascii="Times New Roman" w:eastAsia="Calibri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eastAsia="Calibri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7109B6" w:rsidRDefault="007109B6">
      <w:pPr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7109B6" w:rsidRDefault="007109B6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7109B6" w:rsidRDefault="00873AA6">
      <w:pPr>
        <w:numPr>
          <w:ilvl w:val="1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Подготовка специалистов для Предприятия в соответствии с современными требованиями,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Организация технологических и преддипломных практик студентов Университета на базе Предприятия, содействие в трудоустройстве студентов на Предприятие.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Осуществление подготовки специалистов высшей квалификации (аспирантура, докторантура) на базе Университета. Переподготовка и повышение квалификации работников Предприятия в области современных и перспективных технологий.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Осуществление специалистами Предприятия на базе Университета комплекса лабораторно-исследовательских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eastAsia="Calibri" w:hAnsi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sz w:val="24"/>
          <w:szCs w:val="24"/>
        </w:rPr>
        <w:t>-моделирования и прототипирования. Применение в промышленном производстве Предприятия инновационных разработок Университета.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Оказание Сторонами друг другу технической и технологической помощи в виде предоставления техники, профессиональных и иных знаний, навыков и умений.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Участие Сторон в совместных практических и научных проектах и других видах совместной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Осуществление совместной деятельности в сфере развития и внедрения в промышленность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Федерации, решения наукоемких задач по развитию критических технологий, организации меж</w:t>
      </w:r>
      <w:r>
        <w:rPr>
          <w:rFonts w:ascii="Times New Roman" w:eastAsia="Calibri" w:hAnsi="Times New Roman"/>
          <w:sz w:val="24"/>
          <w:szCs w:val="24"/>
        </w:rPr>
        <w:lastRenderedPageBreak/>
        <w:t>дисциплинарного взаимодействия с частными предприятиями, крупными государственными предприятиями и госкорпорациями.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7109B6" w:rsidRDefault="007109B6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7109B6" w:rsidRDefault="007109B6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0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Университет обязуется: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выпускников, о проводимых совместно мероприятиях.</w:t>
      </w:r>
    </w:p>
    <w:p w:rsidR="007109B6" w:rsidRDefault="007109B6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Предприятие обязуется: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7109B6" w:rsidRDefault="00873AA6">
      <w:pPr>
        <w:numPr>
          <w:ilvl w:val="1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Порядок реализации Сторонами совместной деятельности: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Соглашение является основой для начала осуществления совместной деятельности Сторонами.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7109B6" w:rsidRDefault="00873AA6">
      <w:pPr>
        <w:numPr>
          <w:ilvl w:val="2"/>
          <w:numId w:val="7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В дальнейшем Стороны вправе расширить рамки данного сотрудничества на основе дополнительных соглашений к настоящему Соглашению и отдельных договоров.</w:t>
      </w:r>
    </w:p>
    <w:p w:rsidR="007109B6" w:rsidRDefault="007109B6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0" w:line="300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7109B6" w:rsidRDefault="007109B6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Соглашение вступает в силу с даты его подписания, действует в течение 5 (пяти) лет и автоматически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lastRenderedPageBreak/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7109B6" w:rsidRDefault="00873AA6">
      <w:pPr>
        <w:numPr>
          <w:ilvl w:val="1"/>
          <w:numId w:val="7"/>
        </w:numPr>
        <w:tabs>
          <w:tab w:val="left" w:pos="426"/>
        </w:tabs>
        <w:spacing w:after="0" w:line="300" w:lineRule="auto"/>
        <w:ind w:left="0" w:firstLine="0"/>
        <w:jc w:val="both"/>
      </w:pPr>
      <w:r>
        <w:rPr>
          <w:rFonts w:ascii="Times New Roman" w:eastAsia="Calibri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7109B6" w:rsidRDefault="007109B6">
      <w:pPr>
        <w:spacing w:after="0" w:line="30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7109B6" w:rsidRDefault="00873AA6">
      <w:pPr>
        <w:keepNext/>
        <w:keepLines/>
        <w:numPr>
          <w:ilvl w:val="0"/>
          <w:numId w:val="7"/>
        </w:numPr>
        <w:spacing w:after="120" w:line="300" w:lineRule="auto"/>
        <w:ind w:left="357" w:hanging="357"/>
        <w:jc w:val="center"/>
        <w:outlineLvl w:val="0"/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31"/>
        <w:gridCol w:w="4250"/>
      </w:tblGrid>
      <w:tr w:rsidR="007109B6">
        <w:tc>
          <w:tcPr>
            <w:tcW w:w="5530" w:type="dxa"/>
            <w:shd w:val="clear" w:color="auto" w:fill="auto"/>
          </w:tcPr>
          <w:p w:rsidR="007109B6" w:rsidRDefault="00873AA6">
            <w:pPr>
              <w:spacing w:after="0" w:line="30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</w:t>
            </w:r>
          </w:p>
          <w:p w:rsidR="007109B6" w:rsidRDefault="007109B6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603950,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Нижний Новгород, пр. Гагарина, д. 23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Факс: 462-30-85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0" w:type="dxa"/>
            <w:shd w:val="clear" w:color="auto" w:fill="auto"/>
          </w:tcPr>
          <w:p w:rsidR="007109B6" w:rsidRDefault="00873AA6">
            <w:pPr>
              <w:spacing w:after="0" w:line="30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ПРЕДПРИЯТИЕ</w:t>
            </w: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 ______________________________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7109B6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Исполнительный директор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</w:t>
            </w:r>
          </w:p>
          <w:p w:rsidR="007109B6" w:rsidRDefault="00873AA6">
            <w:pPr>
              <w:spacing w:after="0" w:line="30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А.Н.Бушуев</w:t>
            </w:r>
          </w:p>
        </w:tc>
      </w:tr>
    </w:tbl>
    <w:p w:rsidR="007109B6" w:rsidRDefault="007109B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7109B6" w:rsidRDefault="007109B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before="230" w:after="0" w:line="240" w:lineRule="auto"/>
        <w:ind w:left="-567" w:firstLine="1"/>
        <w:jc w:val="center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9B6" w:rsidRDefault="007109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09B6" w:rsidRDefault="007109B6">
      <w:pPr>
        <w:tabs>
          <w:tab w:val="left" w:pos="851"/>
        </w:tabs>
        <w:spacing w:after="0" w:line="240" w:lineRule="auto"/>
        <w:ind w:firstLine="709"/>
        <w:jc w:val="both"/>
      </w:pPr>
    </w:p>
    <w:sectPr w:rsidR="007109B6">
      <w:footerReference w:type="default" r:id="rId10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30" w:rsidRDefault="002E0430">
      <w:pPr>
        <w:spacing w:after="0" w:line="240" w:lineRule="auto"/>
      </w:pPr>
      <w:r>
        <w:separator/>
      </w:r>
    </w:p>
  </w:endnote>
  <w:endnote w:type="continuationSeparator" w:id="0">
    <w:p w:rsidR="002E0430" w:rsidRDefault="002E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866914"/>
      <w:docPartObj>
        <w:docPartGallery w:val="Page Numbers (Bottom of Page)"/>
        <w:docPartUnique/>
      </w:docPartObj>
    </w:sdtPr>
    <w:sdtEndPr/>
    <w:sdtContent>
      <w:p w:rsidR="00873AA6" w:rsidRDefault="00873AA6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538E8">
          <w:rPr>
            <w:noProof/>
          </w:rPr>
          <w:t>5</w:t>
        </w:r>
        <w:r>
          <w:fldChar w:fldCharType="end"/>
        </w:r>
      </w:p>
      <w:p w:rsidR="00873AA6" w:rsidRDefault="002E0430">
        <w:pPr>
          <w:pStyle w:val="ac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815205"/>
      <w:docPartObj>
        <w:docPartGallery w:val="Page Numbers (Bottom of Page)"/>
        <w:docPartUnique/>
      </w:docPartObj>
    </w:sdtPr>
    <w:sdtEndPr/>
    <w:sdtContent>
      <w:p w:rsidR="00873AA6" w:rsidRDefault="00873AA6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538E8">
          <w:rPr>
            <w:noProof/>
          </w:rPr>
          <w:t>11</w:t>
        </w:r>
        <w:r>
          <w:fldChar w:fldCharType="end"/>
        </w:r>
      </w:p>
      <w:p w:rsidR="00873AA6" w:rsidRDefault="002E0430">
        <w:pPr>
          <w:pStyle w:val="ac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268804"/>
      <w:docPartObj>
        <w:docPartGallery w:val="Page Numbers (Bottom of Page)"/>
        <w:docPartUnique/>
      </w:docPartObj>
    </w:sdtPr>
    <w:sdtEndPr/>
    <w:sdtContent>
      <w:p w:rsidR="00873AA6" w:rsidRDefault="00873AA6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538E8">
          <w:rPr>
            <w:noProof/>
          </w:rPr>
          <w:t>20</w:t>
        </w:r>
        <w:r>
          <w:fldChar w:fldCharType="end"/>
        </w:r>
      </w:p>
      <w:p w:rsidR="00873AA6" w:rsidRDefault="002E0430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30" w:rsidRDefault="002E0430">
      <w:pPr>
        <w:spacing w:after="0" w:line="240" w:lineRule="auto"/>
      </w:pPr>
      <w:r>
        <w:separator/>
      </w:r>
    </w:p>
  </w:footnote>
  <w:footnote w:type="continuationSeparator" w:id="0">
    <w:p w:rsidR="002E0430" w:rsidRDefault="002E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93B"/>
    <w:multiLevelType w:val="multilevel"/>
    <w:tmpl w:val="9AC29292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16E10"/>
    <w:multiLevelType w:val="multilevel"/>
    <w:tmpl w:val="64E06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785A5E"/>
    <w:multiLevelType w:val="multilevel"/>
    <w:tmpl w:val="2C88A506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b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" w15:restartNumberingAfterBreak="0">
    <w:nsid w:val="2E3A1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35774C"/>
    <w:multiLevelType w:val="multilevel"/>
    <w:tmpl w:val="033EB84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5" w15:restartNumberingAfterBreak="0">
    <w:nsid w:val="44564D93"/>
    <w:multiLevelType w:val="multilevel"/>
    <w:tmpl w:val="6682E12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12567"/>
    <w:multiLevelType w:val="multilevel"/>
    <w:tmpl w:val="4A1EBC8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1500C4F"/>
    <w:multiLevelType w:val="multilevel"/>
    <w:tmpl w:val="EE6060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9B6"/>
    <w:rsid w:val="000524CF"/>
    <w:rsid w:val="002C0C71"/>
    <w:rsid w:val="002E0430"/>
    <w:rsid w:val="003F22E8"/>
    <w:rsid w:val="004A3F2C"/>
    <w:rsid w:val="007109B6"/>
    <w:rsid w:val="0081119F"/>
    <w:rsid w:val="00873AA6"/>
    <w:rsid w:val="00BB038E"/>
    <w:rsid w:val="00C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83A1D-892E-44EF-94F2-FD8EE40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1668B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2ECE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uiPriority w:val="99"/>
    <w:qFormat/>
    <w:rsid w:val="00C12D67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  <w:i w:val="0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/>
      <w:i w:val="0"/>
      <w:sz w:val="24"/>
    </w:rPr>
  </w:style>
  <w:style w:type="character" w:customStyle="1" w:styleId="ListLabel35">
    <w:name w:val="ListLabel 35"/>
    <w:qFormat/>
    <w:rPr>
      <w:b/>
      <w:i w:val="0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b/>
      <w:i w:val="0"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  <w:i w:val="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b/>
      <w:i w:val="0"/>
    </w:rPr>
  </w:style>
  <w:style w:type="character" w:customStyle="1" w:styleId="ListLabel43">
    <w:name w:val="ListLabel 43"/>
    <w:qFormat/>
    <w:rPr>
      <w:b/>
      <w:i w:val="0"/>
      <w:sz w:val="24"/>
    </w:rPr>
  </w:style>
  <w:style w:type="character" w:customStyle="1" w:styleId="ListLabel44">
    <w:name w:val="ListLabel 44"/>
    <w:qFormat/>
    <w:rPr>
      <w:b/>
      <w:i w:val="0"/>
    </w:rPr>
  </w:style>
  <w:style w:type="character" w:customStyle="1" w:styleId="ListLabel45">
    <w:name w:val="ListLabel 45"/>
    <w:qFormat/>
    <w:rPr>
      <w:b/>
      <w:i w:val="0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b/>
      <w:i w:val="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footer"/>
    <w:basedOn w:val="a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4">
    <w:name w:val="Style4"/>
    <w:basedOn w:val="a"/>
    <w:uiPriority w:val="99"/>
    <w:qFormat/>
    <w:rsid w:val="00A1668B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d">
    <w:name w:val="Normal (Web)"/>
    <w:basedOn w:val="a"/>
    <w:qFormat/>
    <w:rsid w:val="00A1668B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qFormat/>
    <w:rsid w:val="00A1668B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f0">
    <w:name w:val="header"/>
    <w:basedOn w:val="a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ody Text Indent"/>
    <w:basedOn w:val="a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paragraph" w:customStyle="1" w:styleId="af2">
    <w:name w:val="Содержимое врезки"/>
    <w:basedOn w:val="a"/>
    <w:qFormat/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11">
    <w:name w:val="Заголовок 11"/>
    <w:basedOn w:val="a"/>
    <w:qFormat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styleId="2">
    <w:name w:val="Body Text 2"/>
    <w:basedOn w:val="a"/>
    <w:qFormat/>
    <w:pPr>
      <w:spacing w:after="120" w:line="480" w:lineRule="auto"/>
    </w:pPr>
  </w:style>
  <w:style w:type="table" w:styleId="af3">
    <w:name w:val="Table Grid"/>
    <w:basedOn w:val="a1"/>
    <w:rsid w:val="00A1668B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B120-EBCC-4824-8FDA-77566D83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24</Pages>
  <Words>5736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Света</cp:lastModifiedBy>
  <cp:revision>22</cp:revision>
  <dcterms:created xsi:type="dcterms:W3CDTF">2017-11-27T10:55:00Z</dcterms:created>
  <dcterms:modified xsi:type="dcterms:W3CDTF">2019-02-06T19:54:00Z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