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3D" w:rsidRPr="00D1443D" w:rsidRDefault="00D1443D" w:rsidP="00D144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D144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D1443D" w:rsidRPr="00D1443D" w:rsidRDefault="00D1443D" w:rsidP="00D144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D144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D144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Национальный</w:t>
      </w:r>
      <w:proofErr w:type="gramEnd"/>
      <w:r w:rsidRPr="00D144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D1443D" w:rsidRPr="00D1443D" w:rsidRDefault="00D1443D" w:rsidP="00D144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D144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университет им. Н.И. Лобачевского»</w:t>
      </w:r>
    </w:p>
    <w:p w:rsidR="00D1443D" w:rsidRPr="00D1443D" w:rsidRDefault="00D1443D" w:rsidP="00D144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D1443D" w:rsidRPr="00D1443D" w:rsidRDefault="00D1443D" w:rsidP="00D144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  <w:r w:rsidRPr="00D144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Арзамасский филиал</w:t>
      </w:r>
    </w:p>
    <w:p w:rsidR="00D1443D" w:rsidRPr="00D1443D" w:rsidRDefault="00D1443D" w:rsidP="00D144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D1443D" w:rsidRPr="00D1443D" w:rsidRDefault="00D1443D" w:rsidP="00D144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D144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D1443D" w:rsidRPr="00D1443D" w:rsidRDefault="00D1443D" w:rsidP="00D144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D144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D1443D" w:rsidRPr="00D1443D" w:rsidRDefault="00D1443D" w:rsidP="00D144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D1443D" w:rsidRPr="00D1443D" w:rsidRDefault="00D1443D" w:rsidP="00D1443D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DF774B" w:rsidRPr="00FA24CB" w:rsidRDefault="00DF774B" w:rsidP="00DF774B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DF774B" w:rsidRPr="00FA24CB" w:rsidRDefault="00DF774B" w:rsidP="00DF774B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президиума</w:t>
      </w:r>
    </w:p>
    <w:p w:rsidR="00DF774B" w:rsidRPr="00FA24CB" w:rsidRDefault="00DF774B" w:rsidP="00DF774B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 совета ННГУ</w:t>
      </w:r>
    </w:p>
    <w:p w:rsidR="00DF774B" w:rsidRPr="00FA24CB" w:rsidRDefault="00DF774B" w:rsidP="00DF774B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11.05.2021 г. № 2)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C43721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РАБОЧАЯ ПРОГРАММА </w:t>
      </w:r>
      <w:r w:rsidR="00C43721" w:rsidRPr="0008069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702632" w:rsidRPr="002E76CE" w:rsidRDefault="009A4803" w:rsidP="00012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ПМ</w:t>
      </w:r>
      <w:r w:rsidR="002E76C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.0</w:t>
      </w:r>
      <w:r w:rsidR="002E76CE" w:rsidRPr="002E76C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5 </w:t>
      </w:r>
      <w:r w:rsidR="002E76C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ВЫПОЛНЕНИЕ РАБОТ ПО ОДНОЙ ИЛИ НЕСКОЛЬКИМ ПРОФЕССИЯМ РАБОЧИХ, ДОЛЖНОСТЯМ СЛУЖАЩИХ</w:t>
      </w: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702632" w:rsidRDefault="00702632" w:rsidP="0070263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080694" w:rsidRPr="00080694" w:rsidRDefault="00012154" w:rsidP="0070263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35.02.08 ЭЛЕКТРИ</w:t>
      </w:r>
      <w:r w:rsidR="00080694" w:rsidRPr="0008069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ФИКАЦИЯ И АВТОМАТИЗАЦИЯ СЕЛЬСКОГО ХОЗЯЙСТВА</w:t>
      </w:r>
    </w:p>
    <w:p w:rsid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D15070" w:rsidRPr="00702632" w:rsidRDefault="00D15070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Квалификация выпускника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ТЕХНИК</w:t>
      </w:r>
      <w:r w:rsidR="0008069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– ЭЛЕКТРИК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Форма обучения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ОЧНАЯ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DF774B" w:rsidRDefault="00DF774B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DF774B" w:rsidRPr="00702632" w:rsidRDefault="00DF774B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Арзамас</w:t>
      </w:r>
    </w:p>
    <w:p w:rsidR="00702632" w:rsidRPr="00702632" w:rsidRDefault="001F0C60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20</w:t>
      </w:r>
      <w:r w:rsidR="00DF774B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21</w:t>
      </w:r>
    </w:p>
    <w:p w:rsidR="00080694" w:rsidRDefault="00702632" w:rsidP="00080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Программа </w:t>
      </w:r>
      <w:r w:rsidR="009A48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профессионального модуля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составлена в соответствии с требованиями ФГОС СПО по специальности </w:t>
      </w:r>
      <w:r w:rsidR="00080694" w:rsidRPr="00080694">
        <w:rPr>
          <w:rFonts w:ascii="Times New Roman" w:hAnsi="Times New Roman" w:cs="Times New Roman"/>
          <w:sz w:val="24"/>
          <w:szCs w:val="24"/>
        </w:rPr>
        <w:t>35.02.08 Электрификация и автоматизация сельского хозяйства</w:t>
      </w:r>
      <w:r w:rsidR="00080694">
        <w:t>.</w:t>
      </w:r>
    </w:p>
    <w:p w:rsidR="00702632" w:rsidRPr="00702632" w:rsidRDefault="00702632" w:rsidP="00080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Автор: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 xml:space="preserve"> преподаватель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>________________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="0008069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А.В. </w:t>
      </w:r>
      <w:proofErr w:type="spellStart"/>
      <w:r w:rsidR="0008069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Корягин</w:t>
      </w:r>
      <w:proofErr w:type="spellEnd"/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DF774B" w:rsidRPr="00847405" w:rsidRDefault="00DF774B" w:rsidP="00DF77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DF774B" w:rsidRPr="00847405" w:rsidRDefault="00DF774B" w:rsidP="00DF77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74B" w:rsidRPr="00847405" w:rsidRDefault="00DF774B" w:rsidP="00DF77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74B" w:rsidRPr="00847405" w:rsidRDefault="00DF774B" w:rsidP="00DF77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74B" w:rsidRPr="00333EE5" w:rsidRDefault="00DF774B" w:rsidP="00DF77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методической комиссии ________________ А.В. </w:t>
      </w:r>
      <w:proofErr w:type="spellStart"/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</w:t>
      </w:r>
      <w:proofErr w:type="spellEnd"/>
    </w:p>
    <w:p w:rsidR="00D1443D" w:rsidRPr="00D1443D" w:rsidRDefault="00D1443D" w:rsidP="00D14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43D" w:rsidRPr="00D1443D" w:rsidRDefault="00D1443D" w:rsidP="00D144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B87" w:rsidRPr="00823B87" w:rsidRDefault="00823B87" w:rsidP="00823B87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823B8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Программа согласована:</w:t>
      </w:r>
    </w:p>
    <w:p w:rsidR="00823B87" w:rsidRPr="00823B87" w:rsidRDefault="00823B87" w:rsidP="00823B87">
      <w:pPr>
        <w:shd w:val="clear" w:color="auto" w:fill="FFFFFF"/>
        <w:tabs>
          <w:tab w:val="left" w:pos="4613"/>
        </w:tabs>
        <w:spacing w:after="0" w:line="276" w:lineRule="auto"/>
        <w:ind w:right="4252"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823B8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Начальник управления Арзамасского ЛПУМГ – филиал</w:t>
      </w:r>
      <w:proofErr w:type="gramStart"/>
      <w:r w:rsidRPr="00823B8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а ООО</w:t>
      </w:r>
      <w:proofErr w:type="gramEnd"/>
      <w:r w:rsidRPr="00823B8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«Газпром </w:t>
      </w:r>
      <w:proofErr w:type="spellStart"/>
      <w:r w:rsidRPr="00823B8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трансгаз</w:t>
      </w:r>
      <w:proofErr w:type="spellEnd"/>
      <w:r w:rsidRPr="00823B8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Нижний Новгород»</w:t>
      </w:r>
    </w:p>
    <w:p w:rsidR="00823B87" w:rsidRPr="00823B87" w:rsidRDefault="00823B87" w:rsidP="00823B87">
      <w:pPr>
        <w:shd w:val="clear" w:color="auto" w:fill="FFFFFF"/>
        <w:tabs>
          <w:tab w:val="left" w:pos="4613"/>
        </w:tabs>
        <w:spacing w:after="0" w:line="276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823B87" w:rsidRPr="00823B87" w:rsidRDefault="00823B87" w:rsidP="00823B87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823B87" w:rsidRPr="00823B87" w:rsidRDefault="00823B87" w:rsidP="00823B87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823B8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_______________________ Ларин Е.П.</w:t>
      </w:r>
    </w:p>
    <w:p w:rsidR="00823B87" w:rsidRPr="00823B87" w:rsidRDefault="00823B87" w:rsidP="00823B87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823B87" w:rsidRPr="00823B87" w:rsidRDefault="00823B87" w:rsidP="00823B87">
      <w:pPr>
        <w:spacing w:after="0" w:line="240" w:lineRule="auto"/>
        <w:ind w:right="425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B8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«______»__________________20___г.</w:t>
      </w:r>
    </w:p>
    <w:p w:rsidR="00080694" w:rsidRPr="00080694" w:rsidRDefault="00823B87" w:rsidP="00823B87">
      <w:pPr>
        <w:spacing w:after="0"/>
        <w:ind w:left="707" w:right="4252" w:firstLine="1136"/>
        <w:rPr>
          <w:rFonts w:ascii="Times New Roman" w:hAnsi="Times New Roman" w:cs="Times New Roman"/>
          <w:color w:val="000000"/>
          <w:sz w:val="24"/>
          <w:szCs w:val="24"/>
        </w:rPr>
      </w:pPr>
      <w:r w:rsidRPr="00823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702632" w:rsidRPr="00702632" w:rsidRDefault="00702632" w:rsidP="00D1507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 w:bidi="hi-IN"/>
        </w:rPr>
        <w:br w:type="page"/>
      </w: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СОДЕРЖАНИЕ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702632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ПАСПОРТ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BB5E1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РЕЗУЛЬТАТЫ </w:t>
            </w:r>
            <w:r w:rsidR="00BB5E1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D15070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СТРУКТУРА И СОДЕРЖАНИЕ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D15070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</w:tr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УСЛОВИЯ РЕАЛИЗАЦИИ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971791" w:rsidP="00BB5E1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</w:tr>
      <w:tr w:rsidR="00702632" w:rsidRPr="00702632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BB5E1B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КОНТРОЛЬ И ОЦЕНКА РЕЗУЛЬТАТОВ </w:t>
            </w:r>
            <w:r w:rsidR="00BB5E1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D15070" w:rsidP="00971791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="009717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702632" w:rsidRPr="00D15070" w:rsidRDefault="00702632" w:rsidP="00D15070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D1507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</w:t>
      </w:r>
      <w:r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1507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ПАСПОРТ ПРОГРАММЫ </w:t>
      </w:r>
      <w:r w:rsidR="009A4803" w:rsidRPr="00D1507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F515E6" w:rsidRPr="00D15070" w:rsidRDefault="00702632" w:rsidP="00D15070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D1507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1.1. Область применения программы</w:t>
      </w:r>
    </w:p>
    <w:p w:rsidR="00F515E6" w:rsidRPr="00D15070" w:rsidRDefault="009A4803" w:rsidP="00E33BA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70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="00F515E6" w:rsidRPr="00D15070">
        <w:rPr>
          <w:rFonts w:ascii="Times New Roman" w:eastAsia="Times New Roman" w:hAnsi="Times New Roman" w:cs="Times New Roman"/>
          <w:sz w:val="24"/>
          <w:szCs w:val="24"/>
        </w:rPr>
        <w:t xml:space="preserve">рограмма </w:t>
      </w:r>
      <w:r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профессионального модуля</w:t>
      </w:r>
      <w:r w:rsidRPr="00D15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5E6" w:rsidRPr="00D15070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D15070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F515E6" w:rsidRPr="00D15070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подготовки специалистов среднего звена </w:t>
      </w:r>
      <w:r w:rsidRPr="00D1507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СПО </w:t>
      </w:r>
      <w:r w:rsidR="00F515E6" w:rsidRPr="00D15070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="00FE65C1" w:rsidRPr="00D15070">
        <w:rPr>
          <w:rFonts w:ascii="Times New Roman" w:hAnsi="Times New Roman" w:cs="Times New Roman"/>
          <w:sz w:val="24"/>
          <w:szCs w:val="24"/>
        </w:rPr>
        <w:t xml:space="preserve">35.02.08 Электрификация и автоматизация сельского хозяйства </w:t>
      </w:r>
      <w:r w:rsidR="00F515E6" w:rsidRPr="00D15070">
        <w:rPr>
          <w:rFonts w:ascii="Times New Roman" w:eastAsia="Times New Roman" w:hAnsi="Times New Roman" w:cs="Times New Roman"/>
          <w:sz w:val="24"/>
          <w:szCs w:val="24"/>
        </w:rPr>
        <w:t xml:space="preserve">базовой подготовки в части усвоения основного вида профессиональной деятельности: </w:t>
      </w:r>
      <w:r w:rsidR="00FE65C1" w:rsidRPr="00D15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070" w:rsidRPr="00D15070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C80608" w:rsidRPr="00D15070">
        <w:rPr>
          <w:rFonts w:ascii="Times New Roman" w:hAnsi="Times New Roman" w:cs="Times New Roman"/>
          <w:sz w:val="24"/>
          <w:szCs w:val="24"/>
        </w:rPr>
        <w:t>работ по одной или нескольким профессиям рабочих, должностям служащих</w:t>
      </w:r>
      <w:r w:rsidR="00FE65C1" w:rsidRPr="00D15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5E6" w:rsidRPr="00D1507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515E6" w:rsidRPr="008655B0">
        <w:rPr>
          <w:rFonts w:ascii="Times New Roman" w:eastAsia="Times New Roman" w:hAnsi="Times New Roman" w:cs="Times New Roman"/>
          <w:sz w:val="24"/>
          <w:szCs w:val="24"/>
        </w:rPr>
        <w:t>соответствующ</w:t>
      </w:r>
      <w:r w:rsidRPr="008655B0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8655B0" w:rsidRPr="008655B0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дополнительных </w:t>
      </w:r>
      <w:r w:rsidRPr="008655B0">
        <w:rPr>
          <w:rFonts w:ascii="Times New Roman" w:eastAsia="Times New Roman" w:hAnsi="Times New Roman" w:cs="Times New Roman"/>
          <w:sz w:val="24"/>
          <w:szCs w:val="24"/>
        </w:rPr>
        <w:t>профессиональных компетенций:</w:t>
      </w:r>
    </w:p>
    <w:p w:rsidR="00F515E6" w:rsidRPr="00D15070" w:rsidRDefault="00D868D9" w:rsidP="00E33BA8">
      <w:pPr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ДПК. 5.1. </w:t>
      </w:r>
      <w:r w:rsidRPr="00D868D9">
        <w:rPr>
          <w:rFonts w:ascii="Times New Roman" w:eastAsia="Times New Roman" w:hAnsi="Times New Roman" w:cs="Times New Roman"/>
          <w:sz w:val="24"/>
          <w:szCs w:val="24"/>
        </w:rPr>
        <w:t xml:space="preserve">Выполнять монтаж, ремонт, наладку, измерение параметров и техническое обслуживание электрооборудования (в </w:t>
      </w:r>
      <w:proofErr w:type="spellStart"/>
      <w:r w:rsidRPr="00D868D9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868D9">
        <w:rPr>
          <w:rFonts w:ascii="Times New Roman" w:eastAsia="Times New Roman" w:hAnsi="Times New Roman" w:cs="Times New Roman"/>
          <w:sz w:val="24"/>
          <w:szCs w:val="24"/>
        </w:rPr>
        <w:t>. электроустановок специального назначения)</w:t>
      </w:r>
    </w:p>
    <w:p w:rsidR="00702632" w:rsidRPr="00D15070" w:rsidRDefault="00702632" w:rsidP="00D15070">
      <w:pPr>
        <w:widowControl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D1507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</w:t>
      </w:r>
      <w:r w:rsidR="009A4803" w:rsidRPr="00D1507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2</w:t>
      </w:r>
      <w:r w:rsidRPr="00D1507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 Цели и задачи дисциплины; требования к результатам освоения дисциплины:</w:t>
      </w:r>
    </w:p>
    <w:p w:rsidR="009A4803" w:rsidRPr="00D15070" w:rsidRDefault="009A4803" w:rsidP="00D150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70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1507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15070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CB5D67" w:rsidRPr="00D15070" w:rsidRDefault="00CB5D67" w:rsidP="00D15070">
      <w:pPr>
        <w:tabs>
          <w:tab w:val="left" w:pos="440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070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5C24F5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проверки работоспособности, определения повреждений, оценивания технического состояния электрооборудования;</w:t>
      </w:r>
    </w:p>
    <w:p w:rsidR="000D6724" w:rsidRPr="008655B0" w:rsidRDefault="000D6724" w:rsidP="000D6724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B0">
        <w:rPr>
          <w:rFonts w:ascii="Times New Roman" w:hAnsi="Times New Roman" w:cs="Times New Roman"/>
          <w:color w:val="000000"/>
          <w:sz w:val="24"/>
          <w:szCs w:val="24"/>
        </w:rPr>
        <w:t>выполнения монтажа, ремонта, наладки и технического обслуживание электрооборудования</w:t>
      </w:r>
    </w:p>
    <w:p w:rsidR="005C24F5" w:rsidRPr="00D15070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выполнения работ по монтажу и демонтажу электрооборудования;</w:t>
      </w:r>
    </w:p>
    <w:p w:rsidR="005C24F5" w:rsidRPr="00D15070" w:rsidRDefault="005C24F5" w:rsidP="00597941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 xml:space="preserve">наладки электрооборудования сельскохозяйственных </w:t>
      </w:r>
      <w:r w:rsidR="00AC1EE9">
        <w:rPr>
          <w:rFonts w:ascii="Times New Roman" w:hAnsi="Times New Roman" w:cs="Times New Roman"/>
          <w:color w:val="000000"/>
          <w:sz w:val="24"/>
          <w:szCs w:val="24"/>
        </w:rPr>
        <w:t>предприятий</w:t>
      </w:r>
      <w:r w:rsidRPr="00D150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24F5" w:rsidRPr="00D15070" w:rsidRDefault="005C24F5" w:rsidP="00597941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проведения подготовительных работ для сборки электрооборудования;</w:t>
      </w:r>
    </w:p>
    <w:p w:rsidR="005C24F5" w:rsidRPr="00D15070" w:rsidRDefault="005C24F5" w:rsidP="00597941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сборки по схемам узлов и механизмов электрооборудования;</w:t>
      </w:r>
    </w:p>
    <w:p w:rsidR="00616D92" w:rsidRPr="00D15070" w:rsidRDefault="009A4803" w:rsidP="00D15070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070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D868D9" w:rsidRPr="008655B0" w:rsidRDefault="00D868D9" w:rsidP="00D868D9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B0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производить монтаж, ремонт, наладку электроустановок, электрооборудования, агрегатов и машин, в </w:t>
      </w:r>
      <w:proofErr w:type="spellStart"/>
      <w:r w:rsidRPr="008655B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8655B0">
        <w:rPr>
          <w:rFonts w:ascii="Times New Roman" w:hAnsi="Times New Roman" w:cs="Times New Roman"/>
          <w:color w:val="000000"/>
          <w:sz w:val="24"/>
          <w:szCs w:val="24"/>
        </w:rPr>
        <w:t>. высоковольтных электрических машин и электроаппаратов различных типов и систем напряжения до и выше 1000</w:t>
      </w:r>
      <w:proofErr w:type="gramStart"/>
      <w:r w:rsidRPr="008655B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8655B0">
        <w:rPr>
          <w:rFonts w:ascii="Times New Roman" w:hAnsi="Times New Roman" w:cs="Times New Roman"/>
          <w:color w:val="000000"/>
          <w:sz w:val="24"/>
          <w:szCs w:val="24"/>
        </w:rPr>
        <w:t xml:space="preserve">, самопищущих электронных приборов, кабельных сетей напряжением до 35 </w:t>
      </w:r>
      <w:proofErr w:type="spellStart"/>
      <w:r w:rsidRPr="008655B0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8655B0">
        <w:rPr>
          <w:rFonts w:ascii="Times New Roman" w:hAnsi="Times New Roman" w:cs="Times New Roman"/>
          <w:color w:val="000000"/>
          <w:sz w:val="24"/>
          <w:szCs w:val="24"/>
        </w:rPr>
        <w:t>, с монтированием вводных устройств и соединительных муфт;</w:t>
      </w:r>
    </w:p>
    <w:p w:rsidR="00D868D9" w:rsidRPr="008655B0" w:rsidRDefault="00D868D9" w:rsidP="00D868D9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B0">
        <w:rPr>
          <w:rFonts w:ascii="Times New Roman" w:hAnsi="Times New Roman" w:cs="Times New Roman"/>
          <w:color w:val="000000"/>
          <w:sz w:val="24"/>
          <w:szCs w:val="24"/>
        </w:rPr>
        <w:t>производить  ремонт, чистку электрооборудования, осмотр и замену деталей, проверять наличие смазки в подшипниках электродвигателей, производить проверку изоляции электрооборудования.</w:t>
      </w:r>
    </w:p>
    <w:p w:rsidR="00D868D9" w:rsidRPr="008655B0" w:rsidRDefault="00D868D9" w:rsidP="00D868D9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B0">
        <w:rPr>
          <w:rFonts w:ascii="Times New Roman" w:hAnsi="Times New Roman" w:cs="Times New Roman"/>
          <w:color w:val="000000"/>
          <w:sz w:val="24"/>
          <w:szCs w:val="24"/>
        </w:rPr>
        <w:t>обслуживаются осветительные установки, аварийное освещение.</w:t>
      </w:r>
    </w:p>
    <w:p w:rsidR="00D868D9" w:rsidRPr="008655B0" w:rsidRDefault="00D868D9" w:rsidP="00D868D9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B0">
        <w:rPr>
          <w:rFonts w:ascii="Times New Roman" w:hAnsi="Times New Roman" w:cs="Times New Roman"/>
          <w:color w:val="000000"/>
          <w:sz w:val="24"/>
          <w:szCs w:val="24"/>
        </w:rPr>
        <w:t>выполнять чтение технической документации, чертежей и схем прокладки кабелей.</w:t>
      </w:r>
    </w:p>
    <w:p w:rsidR="00D868D9" w:rsidRPr="008655B0" w:rsidRDefault="000D6724" w:rsidP="000D6724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B0">
        <w:rPr>
          <w:rFonts w:ascii="Times New Roman" w:hAnsi="Times New Roman" w:cs="Times New Roman"/>
          <w:color w:val="000000"/>
          <w:sz w:val="24"/>
          <w:szCs w:val="24"/>
        </w:rPr>
        <w:t>выполнять прокладку и монтаж кабельных линий одним из способов (в траншеях, туннелях, коллекторах, каналах, по стенам здания) в соответствии с правилами безопасной эксплуатации электроустановок потребителей.</w:t>
      </w:r>
    </w:p>
    <w:p w:rsidR="000D6724" w:rsidRPr="008655B0" w:rsidRDefault="000D6724" w:rsidP="000D6724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B0">
        <w:rPr>
          <w:rFonts w:ascii="Times New Roman" w:hAnsi="Times New Roman" w:cs="Times New Roman"/>
          <w:color w:val="000000"/>
          <w:sz w:val="24"/>
          <w:szCs w:val="24"/>
        </w:rPr>
        <w:t>выполнять прокладку и монтаж высоковольтных линий в соответствии с правилами безопасной эксплуатации электроустановок потребителей.</w:t>
      </w:r>
    </w:p>
    <w:p w:rsidR="000D6724" w:rsidRPr="008655B0" w:rsidRDefault="000D6724" w:rsidP="000D6724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B0">
        <w:rPr>
          <w:rFonts w:ascii="Times New Roman" w:hAnsi="Times New Roman" w:cs="Times New Roman"/>
          <w:color w:val="000000"/>
          <w:sz w:val="24"/>
          <w:szCs w:val="24"/>
        </w:rPr>
        <w:t>Выполнять обслуживание электроустановок, размещаемых в пожароопасных зонах внутри и вне помещений.</w:t>
      </w:r>
    </w:p>
    <w:p w:rsidR="005C24F5" w:rsidRDefault="005C24F5" w:rsidP="00D868D9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8D9">
        <w:rPr>
          <w:rFonts w:ascii="Times New Roman" w:hAnsi="Times New Roman" w:cs="Times New Roman"/>
          <w:color w:val="000000"/>
          <w:sz w:val="24"/>
          <w:szCs w:val="24"/>
        </w:rPr>
        <w:t>выполнять осмотр, проверять работоспособность, определять повреждения и оценивать техническое состояние электрооборудования;</w:t>
      </w:r>
    </w:p>
    <w:p w:rsidR="000D6724" w:rsidRPr="008655B0" w:rsidRDefault="000D6724" w:rsidP="000D6724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B0">
        <w:rPr>
          <w:rFonts w:ascii="Times New Roman" w:hAnsi="Times New Roman" w:cs="Times New Roman"/>
          <w:color w:val="000000"/>
          <w:sz w:val="24"/>
          <w:szCs w:val="24"/>
        </w:rPr>
        <w:t xml:space="preserve"> проверять исправность измерительных приборов, приспособлений и сре</w:t>
      </w:r>
      <w:proofErr w:type="gramStart"/>
      <w:r w:rsidRPr="008655B0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8655B0">
        <w:rPr>
          <w:rFonts w:ascii="Times New Roman" w:hAnsi="Times New Roman" w:cs="Times New Roman"/>
          <w:color w:val="000000"/>
          <w:sz w:val="24"/>
          <w:szCs w:val="24"/>
        </w:rPr>
        <w:t>я измерений;</w:t>
      </w:r>
    </w:p>
    <w:p w:rsidR="005C24F5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обеспечивать бесперебойную работу электрооборудования сельскохозяйственного производства;</w:t>
      </w:r>
    </w:p>
    <w:p w:rsidR="000D6724" w:rsidRPr="008655B0" w:rsidRDefault="000D6724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B0">
        <w:rPr>
          <w:rFonts w:ascii="Times New Roman" w:hAnsi="Times New Roman" w:cs="Times New Roman"/>
          <w:color w:val="000000"/>
          <w:sz w:val="24"/>
          <w:szCs w:val="24"/>
        </w:rPr>
        <w:t>пользоваться электроизмерительными клещами, измерительными штангами и измерительными приборами</w:t>
      </w:r>
    </w:p>
    <w:p w:rsidR="005C24F5" w:rsidRPr="00D15070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выполнять работы по монтажу и демонтажу электрооборудования;</w:t>
      </w:r>
    </w:p>
    <w:p w:rsidR="005C24F5" w:rsidRPr="00D15070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проводить измерения и испытания электрооборудования и оценивать его состояние по результатам оценок;</w:t>
      </w:r>
    </w:p>
    <w:p w:rsidR="005C24F5" w:rsidRPr="00D15070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проводить наладку электрооборудования;</w:t>
      </w:r>
    </w:p>
    <w:p w:rsidR="005C24F5" w:rsidRPr="00D15070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применять методы устранения дефектов оборудования;</w:t>
      </w:r>
    </w:p>
    <w:p w:rsidR="005C24F5" w:rsidRPr="00D15070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проводить ремонты оборудования по типовой номенклатуре;</w:t>
      </w:r>
    </w:p>
    <w:p w:rsidR="005C24F5" w:rsidRPr="00D15070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проводить послеремонтные испытания;</w:t>
      </w:r>
    </w:p>
    <w:p w:rsidR="005C24F5" w:rsidRPr="00D15070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выполнять сложные чертежи, схемы и эскизы, связанные с монтажом оборудования.</w:t>
      </w:r>
    </w:p>
    <w:p w:rsidR="00616D92" w:rsidRPr="00D15070" w:rsidRDefault="009A4803" w:rsidP="00D15070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070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D868D9" w:rsidRPr="008655B0" w:rsidRDefault="00D868D9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B0">
        <w:rPr>
          <w:rFonts w:ascii="Times New Roman" w:hAnsi="Times New Roman" w:cs="Times New Roman"/>
          <w:color w:val="000000"/>
          <w:sz w:val="24"/>
          <w:szCs w:val="24"/>
        </w:rPr>
        <w:t>о типичных дефектах и неисправностях при выполнении ремонтных работ;</w:t>
      </w:r>
    </w:p>
    <w:p w:rsidR="00D868D9" w:rsidRPr="008655B0" w:rsidRDefault="000D6724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B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D868D9" w:rsidRPr="008655B0">
        <w:rPr>
          <w:rFonts w:ascii="Times New Roman" w:hAnsi="Times New Roman" w:cs="Times New Roman"/>
          <w:color w:val="000000"/>
          <w:sz w:val="24"/>
          <w:szCs w:val="24"/>
        </w:rPr>
        <w:t>порядке организации безопасного ведения работ в электроустановках;</w:t>
      </w:r>
    </w:p>
    <w:p w:rsidR="00D868D9" w:rsidRPr="008655B0" w:rsidRDefault="000D6724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B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D868D9" w:rsidRPr="008655B0">
        <w:rPr>
          <w:rFonts w:ascii="Times New Roman" w:hAnsi="Times New Roman" w:cs="Times New Roman"/>
          <w:color w:val="000000"/>
          <w:sz w:val="24"/>
          <w:szCs w:val="24"/>
        </w:rPr>
        <w:t>порядке опробования отремонтированного оборудования и сдачи его эксплуатационному персоналу</w:t>
      </w:r>
    </w:p>
    <w:p w:rsidR="00D868D9" w:rsidRPr="008655B0" w:rsidRDefault="000D6724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B0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r w:rsidR="00D868D9" w:rsidRPr="008655B0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безопасной эксплуатации электроустановок потребителей;</w:t>
      </w:r>
    </w:p>
    <w:p w:rsidR="000D6724" w:rsidRPr="008655B0" w:rsidRDefault="000D6724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B0">
        <w:rPr>
          <w:rFonts w:ascii="Times New Roman" w:hAnsi="Times New Roman" w:cs="Times New Roman"/>
          <w:color w:val="000000"/>
          <w:sz w:val="24"/>
          <w:szCs w:val="24"/>
        </w:rPr>
        <w:t>требования безопасности при замене ламп, чистке арматуры светильников;</w:t>
      </w:r>
    </w:p>
    <w:p w:rsidR="000D6724" w:rsidRPr="008655B0" w:rsidRDefault="000D6724" w:rsidP="000D6724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55B0">
        <w:rPr>
          <w:rFonts w:ascii="Times New Roman" w:hAnsi="Times New Roman" w:cs="Times New Roman"/>
          <w:color w:val="000000"/>
          <w:sz w:val="24"/>
          <w:szCs w:val="24"/>
        </w:rPr>
        <w:t>требованиях</w:t>
      </w:r>
      <w:proofErr w:type="gramEnd"/>
      <w:r w:rsidRPr="008655B0">
        <w:rPr>
          <w:rFonts w:ascii="Times New Roman" w:hAnsi="Times New Roman" w:cs="Times New Roman"/>
          <w:color w:val="000000"/>
          <w:sz w:val="24"/>
          <w:szCs w:val="24"/>
        </w:rPr>
        <w:t xml:space="preserve"> к установке электрооборудования с нормально искрящимися открытыми частями;</w:t>
      </w:r>
    </w:p>
    <w:p w:rsidR="000D6724" w:rsidRPr="008655B0" w:rsidRDefault="000D6724" w:rsidP="000D6724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B0">
        <w:rPr>
          <w:rFonts w:ascii="Times New Roman" w:hAnsi="Times New Roman" w:cs="Times New Roman"/>
          <w:color w:val="000000"/>
          <w:sz w:val="24"/>
          <w:szCs w:val="24"/>
        </w:rPr>
        <w:t>как определяется объем работ, необходимый для проведения обслуживания, наладки и ремонта оборудования;</w:t>
      </w:r>
    </w:p>
    <w:p w:rsidR="000D6724" w:rsidRPr="008655B0" w:rsidRDefault="000D6724" w:rsidP="000D6724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B0">
        <w:rPr>
          <w:rFonts w:ascii="Times New Roman" w:hAnsi="Times New Roman" w:cs="Times New Roman"/>
          <w:color w:val="000000"/>
          <w:sz w:val="24"/>
          <w:szCs w:val="24"/>
        </w:rPr>
        <w:t>как определяется количество расходных запасных частей, материалов;</w:t>
      </w:r>
    </w:p>
    <w:p w:rsidR="005C24F5" w:rsidRPr="00D15070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назначение, конструкцию, технические параметры и принцип работы электрооборудования;</w:t>
      </w:r>
    </w:p>
    <w:p w:rsidR="005C24F5" w:rsidRPr="00D15070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основные виды неисправностей электрооборудования;</w:t>
      </w:r>
    </w:p>
    <w:p w:rsidR="005C24F5" w:rsidRPr="00D15070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методы и средства, применяемые при диагностировании;</w:t>
      </w:r>
    </w:p>
    <w:p w:rsidR="005C24F5" w:rsidRPr="00D15070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безопасные методы работ на электрооборудовании;</w:t>
      </w:r>
    </w:p>
    <w:p w:rsidR="005C24F5" w:rsidRPr="00D15070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средства, приспособления для монтажа и демонтажа электрооборудования;</w:t>
      </w:r>
    </w:p>
    <w:p w:rsidR="005C24F5" w:rsidRPr="00D15070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сроки испытаний защитных средств и приспособлений;</w:t>
      </w:r>
    </w:p>
    <w:p w:rsidR="005C24F5" w:rsidRPr="00D15070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способы определения работоспособности и ремонтопригодности оборудования, выведенного из работы;</w:t>
      </w:r>
    </w:p>
    <w:p w:rsidR="005C24F5" w:rsidRPr="00D15070" w:rsidRDefault="005C24F5" w:rsidP="00D15070">
      <w:pPr>
        <w:numPr>
          <w:ilvl w:val="0"/>
          <w:numId w:val="26"/>
        </w:numPr>
        <w:tabs>
          <w:tab w:val="clear" w:pos="720"/>
          <w:tab w:val="num" w:pos="36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>причины возникновения и способы устранения опасности для персонала, выполняющег</w:t>
      </w:r>
      <w:r w:rsidR="00597941">
        <w:rPr>
          <w:rFonts w:ascii="Times New Roman" w:hAnsi="Times New Roman" w:cs="Times New Roman"/>
          <w:color w:val="000000"/>
          <w:sz w:val="24"/>
          <w:szCs w:val="24"/>
        </w:rPr>
        <w:t>о монтажные и ремонтные работы.</w:t>
      </w:r>
    </w:p>
    <w:p w:rsidR="009A4803" w:rsidRPr="00D15070" w:rsidRDefault="009A4803" w:rsidP="00AC1EE9">
      <w:pPr>
        <w:pStyle w:val="ConsPlusNormal"/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5E6" w:rsidRPr="00D15070" w:rsidRDefault="00F515E6" w:rsidP="00D15070">
      <w:pPr>
        <w:pStyle w:val="afffffff5"/>
        <w:widowControl w:val="0"/>
        <w:tabs>
          <w:tab w:val="left" w:pos="440"/>
          <w:tab w:val="left" w:pos="709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070">
        <w:rPr>
          <w:rFonts w:ascii="Times New Roman" w:hAnsi="Times New Roman" w:cs="Times New Roman"/>
          <w:b/>
          <w:sz w:val="24"/>
          <w:szCs w:val="24"/>
        </w:rPr>
        <w:t>1.</w:t>
      </w:r>
      <w:r w:rsidR="00616D92" w:rsidRPr="00D15070">
        <w:rPr>
          <w:rFonts w:ascii="Times New Roman" w:hAnsi="Times New Roman" w:cs="Times New Roman"/>
          <w:b/>
          <w:sz w:val="24"/>
          <w:szCs w:val="24"/>
        </w:rPr>
        <w:t>3</w:t>
      </w:r>
      <w:r w:rsidRPr="00D150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6D92" w:rsidRPr="00D15070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профессионального модуля</w:t>
      </w:r>
      <w:r w:rsidRPr="00D15070">
        <w:rPr>
          <w:rFonts w:ascii="Times New Roman" w:hAnsi="Times New Roman" w:cs="Times New Roman"/>
          <w:b/>
          <w:sz w:val="24"/>
          <w:szCs w:val="24"/>
        </w:rPr>
        <w:t>:</w:t>
      </w:r>
    </w:p>
    <w:p w:rsidR="00616D92" w:rsidRPr="00D15070" w:rsidRDefault="00025DFA" w:rsidP="00D15070">
      <w:pPr>
        <w:pStyle w:val="afffffff5"/>
        <w:widowControl w:val="0"/>
        <w:tabs>
          <w:tab w:val="left" w:pos="440"/>
          <w:tab w:val="left" w:pos="709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70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D12739" w:rsidRPr="00D15070">
        <w:rPr>
          <w:rFonts w:ascii="Times New Roman" w:hAnsi="Times New Roman" w:cs="Times New Roman"/>
          <w:sz w:val="24"/>
          <w:szCs w:val="24"/>
        </w:rPr>
        <w:t>358</w:t>
      </w:r>
      <w:r w:rsidRPr="00D1507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16D92" w:rsidRPr="00D15070">
        <w:rPr>
          <w:rFonts w:ascii="Times New Roman" w:hAnsi="Times New Roman" w:cs="Times New Roman"/>
          <w:sz w:val="24"/>
          <w:szCs w:val="24"/>
        </w:rPr>
        <w:t>, в том числе</w:t>
      </w:r>
    </w:p>
    <w:p w:rsidR="00F515E6" w:rsidRPr="00D15070" w:rsidRDefault="00F515E6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070">
        <w:rPr>
          <w:rFonts w:ascii="Times New Roman" w:eastAsia="Times New Roman" w:hAnsi="Times New Roman" w:cs="Times New Roman"/>
          <w:sz w:val="24"/>
          <w:szCs w:val="24"/>
        </w:rPr>
        <w:t>максимальной уч</w:t>
      </w:r>
      <w:r w:rsidR="004F1AEF" w:rsidRPr="00D15070">
        <w:rPr>
          <w:rFonts w:ascii="Times New Roman" w:eastAsia="Times New Roman" w:hAnsi="Times New Roman" w:cs="Times New Roman"/>
          <w:sz w:val="24"/>
          <w:szCs w:val="24"/>
        </w:rPr>
        <w:t xml:space="preserve">ебной нагрузки </w:t>
      </w:r>
      <w:proofErr w:type="gramStart"/>
      <w:r w:rsidR="004F1AEF" w:rsidRPr="00D1507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F1AEF" w:rsidRPr="00D1507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12739" w:rsidRPr="00D15070">
        <w:rPr>
          <w:rFonts w:ascii="Times New Roman" w:eastAsia="Times New Roman" w:hAnsi="Times New Roman" w:cs="Times New Roman"/>
          <w:sz w:val="24"/>
          <w:szCs w:val="24"/>
        </w:rPr>
        <w:t xml:space="preserve"> 286</w:t>
      </w:r>
      <w:r w:rsidRPr="00D15070">
        <w:rPr>
          <w:rFonts w:ascii="Times New Roman" w:eastAsia="Times New Roman" w:hAnsi="Times New Roman" w:cs="Times New Roman"/>
          <w:sz w:val="24"/>
          <w:szCs w:val="24"/>
        </w:rPr>
        <w:t xml:space="preserve"> час, включая:</w:t>
      </w:r>
    </w:p>
    <w:p w:rsidR="00F515E6" w:rsidRPr="00D15070" w:rsidRDefault="00F515E6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070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</w:t>
      </w:r>
      <w:r w:rsidR="004F1AEF" w:rsidRPr="00D15070">
        <w:rPr>
          <w:rFonts w:ascii="Times New Roman" w:eastAsia="Times New Roman" w:hAnsi="Times New Roman" w:cs="Times New Roman"/>
          <w:sz w:val="24"/>
          <w:szCs w:val="24"/>
        </w:rPr>
        <w:t xml:space="preserve">ебной нагрузки </w:t>
      </w:r>
      <w:proofErr w:type="gramStart"/>
      <w:r w:rsidR="004F1AEF" w:rsidRPr="00D1507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F1AEF" w:rsidRPr="00D1507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12739" w:rsidRPr="00D15070">
        <w:rPr>
          <w:rFonts w:ascii="Times New Roman" w:eastAsia="Times New Roman" w:hAnsi="Times New Roman" w:cs="Times New Roman"/>
          <w:sz w:val="24"/>
          <w:szCs w:val="24"/>
        </w:rPr>
        <w:t>188</w:t>
      </w:r>
      <w:r w:rsidR="00341C24" w:rsidRPr="00D1507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D150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15E6" w:rsidRPr="00D15070" w:rsidRDefault="00F515E6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070">
        <w:rPr>
          <w:rFonts w:ascii="Times New Roman" w:eastAsia="Times New Roman" w:hAnsi="Times New Roman" w:cs="Times New Roman"/>
          <w:sz w:val="24"/>
          <w:szCs w:val="24"/>
        </w:rPr>
        <w:t>самостоя</w:t>
      </w:r>
      <w:r w:rsidR="004F1AEF" w:rsidRPr="00D15070">
        <w:rPr>
          <w:rFonts w:ascii="Times New Roman" w:eastAsia="Times New Roman" w:hAnsi="Times New Roman" w:cs="Times New Roman"/>
          <w:sz w:val="24"/>
          <w:szCs w:val="24"/>
        </w:rPr>
        <w:t xml:space="preserve">тельной работы </w:t>
      </w:r>
      <w:proofErr w:type="gramStart"/>
      <w:r w:rsidR="004F1AEF" w:rsidRPr="00D1507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F1AEF" w:rsidRPr="00D150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C36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D12739" w:rsidRPr="00D150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9E7AF1" w:rsidRPr="00D1507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9360B" w:rsidRPr="00D150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360B" w:rsidRPr="00D15070" w:rsidRDefault="0079360B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070">
        <w:rPr>
          <w:rFonts w:ascii="Times New Roman" w:eastAsia="Times New Roman" w:hAnsi="Times New Roman" w:cs="Times New Roman"/>
          <w:sz w:val="24"/>
          <w:szCs w:val="24"/>
        </w:rPr>
        <w:t>учебной (</w:t>
      </w:r>
      <w:r w:rsidR="00D12739" w:rsidRPr="00D15070">
        <w:rPr>
          <w:rFonts w:ascii="Times New Roman" w:eastAsia="Times New Roman" w:hAnsi="Times New Roman" w:cs="Times New Roman"/>
          <w:sz w:val="24"/>
          <w:szCs w:val="24"/>
        </w:rPr>
        <w:t>производственной) практики – 72 часа</w:t>
      </w:r>
      <w:r w:rsidRPr="00D150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15E6" w:rsidRPr="00D15070" w:rsidRDefault="00F5423E" w:rsidP="00AC1EE9">
      <w:pPr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1507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F515E6" w:rsidRPr="00D1507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2. РЕЗУЛЬТАТЫ </w:t>
      </w:r>
      <w:r w:rsidR="00BB5E1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</w:t>
      </w:r>
      <w:r w:rsidR="00F515E6" w:rsidRPr="00D1507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СВОЕНИЯ </w:t>
      </w:r>
      <w:r w:rsidR="00813271" w:rsidRPr="00D1507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702632" w:rsidRPr="00D15070" w:rsidRDefault="00702632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="00BB5E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15070">
        <w:rPr>
          <w:rFonts w:ascii="Times New Roman" w:hAnsi="Times New Roman" w:cs="Times New Roman"/>
          <w:color w:val="000000"/>
          <w:sz w:val="24"/>
          <w:szCs w:val="24"/>
        </w:rPr>
        <w:t xml:space="preserve">своения </w:t>
      </w:r>
      <w:r w:rsidR="00813271"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профессионального модуля</w:t>
      </w:r>
      <w:r w:rsidR="00813271" w:rsidRPr="00D15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070">
        <w:rPr>
          <w:rFonts w:ascii="Times New Roman" w:hAnsi="Times New Roman" w:cs="Times New Roman"/>
          <w:color w:val="000000"/>
          <w:sz w:val="24"/>
          <w:szCs w:val="24"/>
        </w:rPr>
        <w:t>является овладение обучающимися видом профессиональной деятельности –</w:t>
      </w:r>
      <w:r w:rsidR="00813271" w:rsidRPr="00D15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070" w:rsidRPr="00D15070">
        <w:rPr>
          <w:rFonts w:ascii="Times New Roman" w:eastAsia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Pr="00D15070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</w:t>
      </w:r>
      <w:r w:rsidR="005D4A83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дополнительными </w:t>
      </w:r>
      <w:r w:rsidRPr="005D4A83">
        <w:rPr>
          <w:rFonts w:ascii="Times New Roman" w:hAnsi="Times New Roman" w:cs="Times New Roman"/>
          <w:sz w:val="24"/>
          <w:szCs w:val="24"/>
        </w:rPr>
        <w:t>профессиональными (ПК)</w:t>
      </w:r>
      <w:r w:rsidRPr="00D15070">
        <w:rPr>
          <w:rFonts w:ascii="Times New Roman" w:hAnsi="Times New Roman" w:cs="Times New Roman"/>
          <w:color w:val="000000"/>
          <w:sz w:val="24"/>
          <w:szCs w:val="24"/>
        </w:rPr>
        <w:t xml:space="preserve"> и общими (</w:t>
      </w:r>
      <w:proofErr w:type="gramStart"/>
      <w:r w:rsidRPr="00D15070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D15070">
        <w:rPr>
          <w:rFonts w:ascii="Times New Roman" w:hAnsi="Times New Roman" w:cs="Times New Roman"/>
          <w:color w:val="000000"/>
          <w:sz w:val="24"/>
          <w:szCs w:val="24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7976"/>
      </w:tblGrid>
      <w:tr w:rsidR="00F515E6" w:rsidRPr="00D15070" w:rsidTr="00331127">
        <w:trPr>
          <w:trHeight w:val="651"/>
        </w:trPr>
        <w:tc>
          <w:tcPr>
            <w:tcW w:w="833" w:type="pct"/>
            <w:vAlign w:val="center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vAlign w:val="center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62442" w:rsidRPr="00D15070" w:rsidTr="00331127">
        <w:tc>
          <w:tcPr>
            <w:tcW w:w="833" w:type="pct"/>
          </w:tcPr>
          <w:p w:rsidR="00162442" w:rsidRPr="00D15070" w:rsidRDefault="00D050A0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ДПК. 5.1.</w:t>
            </w:r>
          </w:p>
        </w:tc>
        <w:tc>
          <w:tcPr>
            <w:tcW w:w="4167" w:type="pct"/>
          </w:tcPr>
          <w:p w:rsidR="00162442" w:rsidRPr="00D15070" w:rsidRDefault="00D050A0" w:rsidP="00D15070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монтаж, ремонт, наладку, измерение параметров и техническое обслуживание электрооборудования (в </w:t>
            </w:r>
            <w:proofErr w:type="spellStart"/>
            <w:r w:rsidRPr="00D0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0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электроустановок специального назначения)</w:t>
            </w:r>
          </w:p>
        </w:tc>
      </w:tr>
      <w:tr w:rsidR="00F515E6" w:rsidRPr="00D15070" w:rsidTr="00331127">
        <w:trPr>
          <w:trHeight w:val="411"/>
        </w:trPr>
        <w:tc>
          <w:tcPr>
            <w:tcW w:w="833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167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515E6" w:rsidRPr="00D15070" w:rsidTr="00331127">
        <w:trPr>
          <w:trHeight w:val="411"/>
        </w:trPr>
        <w:tc>
          <w:tcPr>
            <w:tcW w:w="833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67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515E6" w:rsidRPr="00D15070" w:rsidTr="00331127">
        <w:trPr>
          <w:trHeight w:val="412"/>
        </w:trPr>
        <w:tc>
          <w:tcPr>
            <w:tcW w:w="833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67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515E6" w:rsidRPr="00D15070" w:rsidTr="00331127">
        <w:trPr>
          <w:trHeight w:val="411"/>
        </w:trPr>
        <w:tc>
          <w:tcPr>
            <w:tcW w:w="833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67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515E6" w:rsidRPr="00D15070" w:rsidTr="00331127">
        <w:trPr>
          <w:trHeight w:val="412"/>
        </w:trPr>
        <w:tc>
          <w:tcPr>
            <w:tcW w:w="833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167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</w:t>
            </w:r>
            <w:r w:rsidR="0039627A"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</w:tr>
      <w:tr w:rsidR="00F515E6" w:rsidRPr="00D15070" w:rsidTr="00331127">
        <w:trPr>
          <w:trHeight w:val="411"/>
        </w:trPr>
        <w:tc>
          <w:tcPr>
            <w:tcW w:w="833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167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515E6" w:rsidRPr="00D15070" w:rsidTr="00331127">
        <w:trPr>
          <w:trHeight w:val="412"/>
        </w:trPr>
        <w:tc>
          <w:tcPr>
            <w:tcW w:w="833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167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515E6" w:rsidRPr="00D15070" w:rsidTr="00331127">
        <w:trPr>
          <w:trHeight w:val="411"/>
        </w:trPr>
        <w:tc>
          <w:tcPr>
            <w:tcW w:w="833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167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515E6" w:rsidRPr="00D15070" w:rsidTr="00331127">
        <w:trPr>
          <w:trHeight w:val="412"/>
        </w:trPr>
        <w:tc>
          <w:tcPr>
            <w:tcW w:w="833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167" w:type="pct"/>
          </w:tcPr>
          <w:p w:rsidR="00F515E6" w:rsidRPr="00D15070" w:rsidRDefault="00F515E6" w:rsidP="00D1507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33BA8" w:rsidRDefault="00E33BA8" w:rsidP="00D1507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BA8" w:rsidRDefault="00E33B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515E6" w:rsidRPr="00D15070" w:rsidRDefault="00F515E6" w:rsidP="00D1507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070">
        <w:rPr>
          <w:rFonts w:ascii="Times New Roman" w:eastAsia="Times New Roman" w:hAnsi="Times New Roman" w:cs="Times New Roman"/>
          <w:b/>
          <w:sz w:val="24"/>
          <w:szCs w:val="24"/>
        </w:rPr>
        <w:t xml:space="preserve">3. СТРУКТУРА И СОДЕРЖАНИЕ </w:t>
      </w:r>
      <w:r w:rsidR="00813271" w:rsidRPr="00D15070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МОДУЛЯ</w:t>
      </w:r>
    </w:p>
    <w:p w:rsidR="00F515E6" w:rsidRPr="00D15070" w:rsidRDefault="00F515E6" w:rsidP="00D15070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D15070"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 w:rsidR="00813271" w:rsidRPr="00D1507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Тематический план </w:t>
      </w:r>
      <w:r w:rsidR="00813271" w:rsidRPr="00D1507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1701"/>
        <w:gridCol w:w="848"/>
        <w:gridCol w:w="708"/>
        <w:gridCol w:w="994"/>
        <w:gridCol w:w="51"/>
        <w:gridCol w:w="770"/>
        <w:gridCol w:w="26"/>
        <w:gridCol w:w="494"/>
        <w:gridCol w:w="216"/>
        <w:gridCol w:w="583"/>
        <w:gridCol w:w="681"/>
        <w:gridCol w:w="1005"/>
      </w:tblGrid>
      <w:tr w:rsidR="00813271" w:rsidRPr="00D15070" w:rsidTr="00D15070">
        <w:tc>
          <w:tcPr>
            <w:tcW w:w="732" w:type="pct"/>
            <w:vMerge w:val="restart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Коды </w:t>
            </w:r>
            <w:proofErr w:type="gramStart"/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профессиональных</w:t>
            </w:r>
            <w:proofErr w:type="gramEnd"/>
          </w:p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общих компетенций</w:t>
            </w:r>
          </w:p>
        </w:tc>
        <w:tc>
          <w:tcPr>
            <w:tcW w:w="899" w:type="pct"/>
            <w:vMerge w:val="restart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Наименования разделов</w:t>
            </w:r>
          </w:p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448" w:type="pct"/>
            <w:vMerge w:val="restart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Всего часов</w:t>
            </w:r>
          </w:p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150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(макс. учебная</w:t>
            </w:r>
            <w:proofErr w:type="gramEnd"/>
          </w:p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нагрузка и практики)</w:t>
            </w:r>
          </w:p>
        </w:tc>
        <w:tc>
          <w:tcPr>
            <w:tcW w:w="2030" w:type="pct"/>
            <w:gridSpan w:val="8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91" w:type="pct"/>
            <w:gridSpan w:val="2"/>
            <w:vAlign w:val="center"/>
          </w:tcPr>
          <w:p w:rsidR="00813271" w:rsidRPr="00D15070" w:rsidRDefault="00813271" w:rsidP="00D1507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813271" w:rsidRPr="00D15070" w:rsidTr="00D15070">
        <w:tc>
          <w:tcPr>
            <w:tcW w:w="732" w:type="pct"/>
            <w:vMerge/>
          </w:tcPr>
          <w:p w:rsidR="00813271" w:rsidRPr="00D15070" w:rsidRDefault="00813271" w:rsidP="00D1507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813271" w:rsidRPr="00D15070" w:rsidRDefault="00813271" w:rsidP="00D1507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813271" w:rsidRPr="00D15070" w:rsidRDefault="00813271" w:rsidP="00D15070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47" w:type="pct"/>
            <w:gridSpan w:val="5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Обязательные аудиторные учебные занятия</w:t>
            </w:r>
          </w:p>
        </w:tc>
        <w:tc>
          <w:tcPr>
            <w:tcW w:w="683" w:type="pct"/>
            <w:gridSpan w:val="3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внеаудиторная (самостоятельная) учебная работа</w:t>
            </w:r>
          </w:p>
        </w:tc>
        <w:tc>
          <w:tcPr>
            <w:tcW w:w="360" w:type="pct"/>
            <w:vMerge w:val="restart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учебная,</w:t>
            </w:r>
          </w:p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31" w:type="pct"/>
            <w:vMerge w:val="restart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Производственная</w:t>
            </w:r>
          </w:p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813271" w:rsidRPr="00D15070" w:rsidTr="00D15070">
        <w:tc>
          <w:tcPr>
            <w:tcW w:w="732" w:type="pct"/>
            <w:vMerge/>
          </w:tcPr>
          <w:p w:rsidR="00813271" w:rsidRPr="00D15070" w:rsidRDefault="00813271" w:rsidP="00D1507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813271" w:rsidRPr="00D15070" w:rsidRDefault="00813271" w:rsidP="00D1507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813271" w:rsidRPr="00D15070" w:rsidRDefault="00813271" w:rsidP="00D1507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</w:t>
            </w:r>
          </w:p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25" w:type="pct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лабораторные работы и практические занятия, часов</w:t>
            </w:r>
          </w:p>
        </w:tc>
        <w:tc>
          <w:tcPr>
            <w:tcW w:w="448" w:type="pct"/>
            <w:gridSpan w:val="3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., курсовая проект (работа)*,</w:t>
            </w:r>
          </w:p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75" w:type="pct"/>
            <w:gridSpan w:val="2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</w:t>
            </w:r>
          </w:p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08" w:type="pct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., курсовой проект (работа)*,</w:t>
            </w:r>
          </w:p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60" w:type="pct"/>
            <w:vMerge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13271" w:rsidRPr="00D15070" w:rsidTr="00D15070">
        <w:tc>
          <w:tcPr>
            <w:tcW w:w="732" w:type="pct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pct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" w:type="pct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pct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" w:type="pct"/>
            <w:gridSpan w:val="3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" w:type="pct"/>
            <w:gridSpan w:val="2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" w:type="pct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pct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531" w:type="pct"/>
            <w:vAlign w:val="center"/>
          </w:tcPr>
          <w:p w:rsidR="00813271" w:rsidRPr="00D15070" w:rsidRDefault="00813271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ED6396" w:rsidRPr="00D15070" w:rsidTr="00D15070">
        <w:tc>
          <w:tcPr>
            <w:tcW w:w="732" w:type="pct"/>
          </w:tcPr>
          <w:p w:rsidR="00ED6396" w:rsidRDefault="00ED6396" w:rsidP="00D050A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2A479C"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9, </w:t>
            </w:r>
          </w:p>
          <w:p w:rsidR="00D050A0" w:rsidRPr="00D15070" w:rsidRDefault="00D050A0" w:rsidP="00D050A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D0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ДПК. 5.1.</w:t>
            </w:r>
          </w:p>
        </w:tc>
        <w:tc>
          <w:tcPr>
            <w:tcW w:w="899" w:type="pct"/>
          </w:tcPr>
          <w:p w:rsidR="00341C24" w:rsidRPr="00D15070" w:rsidRDefault="00D15070" w:rsidP="00D1507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МДК.05.0</w:t>
            </w:r>
            <w:r w:rsidR="00ED6396"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</w:p>
          <w:p w:rsidR="00ED6396" w:rsidRPr="00D15070" w:rsidRDefault="00E33BA8" w:rsidP="00D15070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профессии рабочих 19850 Электромонтер по обслуживанию электроустановок</w:t>
            </w:r>
          </w:p>
        </w:tc>
        <w:tc>
          <w:tcPr>
            <w:tcW w:w="448" w:type="pct"/>
            <w:vAlign w:val="center"/>
          </w:tcPr>
          <w:p w:rsidR="00ED6396" w:rsidRPr="00D15070" w:rsidRDefault="00E33BA8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74" w:type="pct"/>
            <w:vAlign w:val="center"/>
          </w:tcPr>
          <w:p w:rsidR="00ED6396" w:rsidRPr="00D15070" w:rsidRDefault="00E33BA8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25" w:type="pct"/>
            <w:vAlign w:val="center"/>
          </w:tcPr>
          <w:p w:rsidR="00ED6396" w:rsidRPr="00D15070" w:rsidRDefault="00E33BA8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48" w:type="pct"/>
            <w:gridSpan w:val="3"/>
          </w:tcPr>
          <w:p w:rsidR="00ED6396" w:rsidRPr="00D15070" w:rsidRDefault="00ED6396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ED6396" w:rsidRPr="00D15070" w:rsidRDefault="005C3692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3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" w:type="pct"/>
          </w:tcPr>
          <w:p w:rsidR="00ED6396" w:rsidRPr="00D15070" w:rsidRDefault="00ED6396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ED6396" w:rsidRPr="00D15070" w:rsidRDefault="00ED6396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ED6396" w:rsidRPr="00D15070" w:rsidRDefault="00ED6396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D15070" w:rsidTr="00D15070">
        <w:tc>
          <w:tcPr>
            <w:tcW w:w="732" w:type="pct"/>
          </w:tcPr>
          <w:p w:rsidR="00ED6396" w:rsidRPr="00D15070" w:rsidRDefault="00ED6396" w:rsidP="00D15070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680666" w:rsidRPr="00D150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9, </w:t>
            </w:r>
            <w:r w:rsidR="00D050A0" w:rsidRPr="00D0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ДПК. 5.1.</w:t>
            </w:r>
          </w:p>
        </w:tc>
        <w:tc>
          <w:tcPr>
            <w:tcW w:w="899" w:type="pct"/>
          </w:tcPr>
          <w:p w:rsidR="008354C8" w:rsidRPr="00D15070" w:rsidRDefault="00680666" w:rsidP="00D1507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УП.05</w:t>
            </w:r>
            <w:r w:rsidR="00ED6396"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.01</w:t>
            </w:r>
            <w:r w:rsidR="00ED6396"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26C8" w:rsidRPr="00D15070" w:rsidRDefault="00BE0BE2" w:rsidP="00D1507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0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(Слесарная)</w:t>
            </w:r>
          </w:p>
        </w:tc>
        <w:tc>
          <w:tcPr>
            <w:tcW w:w="448" w:type="pct"/>
          </w:tcPr>
          <w:p w:rsidR="00ED6396" w:rsidRPr="00E33BA8" w:rsidRDefault="00185238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33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2030" w:type="pct"/>
            <w:gridSpan w:val="8"/>
            <w:shd w:val="clear" w:color="auto" w:fill="D9D9D9"/>
          </w:tcPr>
          <w:p w:rsidR="00ED6396" w:rsidRPr="00E33BA8" w:rsidRDefault="00ED6396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E33BA8" w:rsidRDefault="00185238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33B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531" w:type="pct"/>
          </w:tcPr>
          <w:p w:rsidR="00ED6396" w:rsidRPr="00D15070" w:rsidRDefault="00ED6396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D15070" w:rsidTr="00D15070">
        <w:tc>
          <w:tcPr>
            <w:tcW w:w="732" w:type="pct"/>
          </w:tcPr>
          <w:p w:rsidR="00ED6396" w:rsidRPr="00D15070" w:rsidRDefault="00ED6396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</w:tcPr>
          <w:p w:rsidR="00ED6396" w:rsidRPr="00D15070" w:rsidRDefault="00ED6396" w:rsidP="00D15070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8" w:type="pct"/>
            <w:vAlign w:val="bottom"/>
          </w:tcPr>
          <w:p w:rsidR="00ED6396" w:rsidRPr="00D15070" w:rsidRDefault="00B21417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35</w:t>
            </w:r>
            <w:r w:rsidR="00AB14A8"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74" w:type="pct"/>
            <w:vAlign w:val="bottom"/>
          </w:tcPr>
          <w:p w:rsidR="00ED6396" w:rsidRPr="00D15070" w:rsidRDefault="00AB14A8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188</w:t>
            </w:r>
          </w:p>
        </w:tc>
        <w:tc>
          <w:tcPr>
            <w:tcW w:w="552" w:type="pct"/>
            <w:gridSpan w:val="2"/>
            <w:vAlign w:val="bottom"/>
          </w:tcPr>
          <w:p w:rsidR="00ED6396" w:rsidRPr="00D15070" w:rsidRDefault="00AB14A8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407" w:type="pct"/>
            <w:vAlign w:val="bottom"/>
          </w:tcPr>
          <w:p w:rsidR="00ED6396" w:rsidRPr="00D15070" w:rsidRDefault="00ED6396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  <w:gridSpan w:val="2"/>
            <w:vAlign w:val="bottom"/>
          </w:tcPr>
          <w:p w:rsidR="00ED6396" w:rsidRPr="00D15070" w:rsidRDefault="005C3692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80666"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22" w:type="pct"/>
            <w:gridSpan w:val="2"/>
          </w:tcPr>
          <w:p w:rsidR="00ED6396" w:rsidRPr="00D15070" w:rsidRDefault="00ED6396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D15070" w:rsidRDefault="00680666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1" w:type="pct"/>
          </w:tcPr>
          <w:p w:rsidR="00ED6396" w:rsidRPr="00D15070" w:rsidRDefault="00ED6396" w:rsidP="00D1507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E0BE2" w:rsidRDefault="00BE0BE2">
      <w:pP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AC1EE9" w:rsidRDefault="00AC1EE9" w:rsidP="00D15070">
      <w:pPr>
        <w:widowControl w:val="0"/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sectPr w:rsidR="00AC1EE9" w:rsidSect="00AC1EE9">
          <w:footerReference w:type="even" r:id="rId9"/>
          <w:footerReference w:type="default" r:id="rId10"/>
          <w:headerReference w:type="first" r:id="rId11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F515E6" w:rsidRDefault="00F515E6" w:rsidP="00D15070">
      <w:pPr>
        <w:widowControl w:val="0"/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1507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3.2 </w:t>
      </w:r>
      <w:r w:rsidR="00ED6396" w:rsidRPr="00D1507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Содержание </w:t>
      </w:r>
      <w:proofErr w:type="gramStart"/>
      <w:r w:rsidR="00ED6396" w:rsidRPr="00D1507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обучения по</w:t>
      </w:r>
      <w:proofErr w:type="gramEnd"/>
      <w:r w:rsidR="00ED6396" w:rsidRPr="00D1507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профессиональному модулю</w:t>
      </w:r>
    </w:p>
    <w:p w:rsidR="00DC63FA" w:rsidRDefault="00DC63FA" w:rsidP="00DC63FA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0915"/>
        <w:gridCol w:w="1417"/>
      </w:tblGrid>
      <w:tr w:rsidR="00DC63FA" w:rsidRPr="00D15070" w:rsidTr="00C866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A" w:rsidRPr="00625814" w:rsidRDefault="00DC63FA" w:rsidP="00DC63F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3FA" w:rsidRPr="00625814" w:rsidRDefault="00DC63FA" w:rsidP="00DC63F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занятия и практические занятия, самостоятельная работа обучающихся, курсовая работ (проект)</w:t>
            </w:r>
            <w:r w:rsidRPr="006258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A" w:rsidRPr="00625814" w:rsidRDefault="00DC63FA" w:rsidP="00DC63F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DC63FA" w:rsidRPr="00625814" w:rsidRDefault="00DC63FA" w:rsidP="00DC63F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63FA" w:rsidRPr="00D15070" w:rsidTr="00C866E7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A" w:rsidRPr="00D15070" w:rsidRDefault="00DC63FA" w:rsidP="00DC63FA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C63FA" w:rsidRDefault="00DC63FA" w:rsidP="00DC63FA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ЭЛЕКТРОИЗМЕРИТЕЛЬНЫЕ ПРИБОРЫ</w:t>
            </w:r>
          </w:p>
          <w:p w:rsidR="00DC63FA" w:rsidRPr="00D15070" w:rsidRDefault="00DC63FA" w:rsidP="00DC63FA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 СЕМЕСТР)</w:t>
            </w:r>
          </w:p>
          <w:p w:rsidR="00DC63FA" w:rsidRPr="00D15070" w:rsidRDefault="00DC63FA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A" w:rsidRPr="00D15070" w:rsidRDefault="00DC63FA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E7" w:rsidRPr="00D15070" w:rsidTr="00C866E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Изучение определений и классификаций измерительных приборов. Методы и средства измерений. Погрешность измерений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89161C" w:rsidRDefault="00C866E7" w:rsidP="00C866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866E7" w:rsidRPr="00D15070" w:rsidRDefault="00C866E7" w:rsidP="00C866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Основные метрологические понятия определения, общие сведения об измерениях. Производные единицы электрических и магнитных величин. Приставки к единицам измерений. Погрешности измерений. Виды погрешностей. Расчет абсолютной и относительной погрешности.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Составление понятийного словаря электрических 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6E7" w:rsidRPr="00D15070" w:rsidTr="00C866E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Изучение классификации групп измерительных приборов (ИП). Условные графические обозначения.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89161C" w:rsidRDefault="00C866E7" w:rsidP="00C866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и графические обозначения </w:t>
            </w:r>
            <w:proofErr w:type="spell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–радио и электронных измерительных приборов. Основные нормативные требования к приборам. Проверка приборов на соответствие стандартов: государственных обязательных, периодических. Основные погрешности средств измерений.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Default="00C866E7" w:rsidP="00C866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–составление понятия классификации измерительных приборов.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</w:p>
          <w:p w:rsidR="00C866E7" w:rsidRPr="00D15070" w:rsidRDefault="00C866E7" w:rsidP="00C866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Измерение основных характеристик измерительных приборов. Паспортные погрешности приборов.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89161C" w:rsidRDefault="00C866E7" w:rsidP="00C866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механические требования к электроизмерительным приборам. Основные требования к классу мощности приборов, электрической прочности и сопротивления изоляции, измерении показаний приборов от различных внешних факторов (наклона </w:t>
            </w:r>
            <w:proofErr w:type="spell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прибора</w:t>
            </w:r>
            <w:proofErr w:type="gram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емпературы</w:t>
            </w:r>
            <w:proofErr w:type="spell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, магнитных и электрических полей)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Default="00C866E7" w:rsidP="00C866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– подготовка информации для доклада «Влияние внешних факторов на механические характеристики приборов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6E7" w:rsidRPr="00D15070" w:rsidTr="00C866E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Изучение электромеханических приборов электромагнитной системы (ЭМС)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89161C" w:rsidRDefault="00C866E7" w:rsidP="00C866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составные части и узлы измерительных механизмов, общие детали. Устройство катушек и </w:t>
            </w:r>
            <w:proofErr w:type="spell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ферромагнитных</w:t>
            </w:r>
            <w:proofErr w:type="spell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сердечников. Устройство спиральных пружин для создания противодействующего момента. Воздушные и магнитные успокоители. Применение приборов электромагнитной системы для изменения параметров. </w:t>
            </w:r>
            <w:proofErr w:type="spell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Default="00C866E7" w:rsidP="00C866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–Составление отчета проделанной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6E7" w:rsidRPr="00D15070" w:rsidTr="00C866E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Тема 1.5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Изучение приборов магнитоэлектрической системы (МЭС)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89161C" w:rsidRDefault="00C866E7" w:rsidP="00C866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основные конструктивные части измерительного прибора, их взаимосвязь: магнитной системы, </w:t>
            </w:r>
            <w:proofErr w:type="spell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магнитопровода</w:t>
            </w:r>
            <w:proofErr w:type="spell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полюсных накладок, противодействующих пружин, корректора. Конструкции магнитных цепей. Достоинства и недостатки приборов МЭС.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Default="00C866E7" w:rsidP="00C866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– составление отчета по практической работы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6E7" w:rsidRPr="00D15070" w:rsidTr="00C866E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Тема 1.6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Изучение электродинамической системы (ЭДС), ферродинамической системы (ФРДС)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89161C" w:rsidRDefault="00C866E7" w:rsidP="00C866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составные части и узлы конструкции приборов ЭДС. Устройство неподвижной и подвижной системы. Крепление катушки к оси. Выполнение выводов и соединение со спиральными пружинами. Назначение магнитоиндукционного успокоителя. Особенности включения катушек для измерения напряжения и мощности </w:t>
            </w:r>
            <w:proofErr w:type="spell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Default="00C866E7" w:rsidP="00C866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измерения тока – составление отчета по проделанной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6E7" w:rsidRPr="00D15070" w:rsidTr="00C866E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Тема 1.7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Приборы измерения тока. Расширение пределов измерений. Требования к амперметрам.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89161C" w:rsidRDefault="00C866E7" w:rsidP="00C866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866E7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тока, методы измерений. Изучение способов и методов расширения пределов измерений. Расчёт шунтов. Схемы соединения измерительных механизмов с шунтом. Наружные </w:t>
            </w:r>
            <w:proofErr w:type="spell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колиброванные</w:t>
            </w:r>
            <w:proofErr w:type="spell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шунты. Технические характеристики, конструкции. Технические требования к амперметрам. Типы амперметров измерения тока промышленной частоты.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6E7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Исследование методов измерения напряжения, фазы, мощности постоянного и переменного тока. Практические схемы включения приборов. Технические характеристики приборов и основное требование к ним. Расширение пределом измерений вольтметра. Расчет добавочных сопротивлений и делителей напряжения. Приборы для проверки технического ваттметра. Конструкции электромеханических фазометров.</w:t>
            </w:r>
          </w:p>
          <w:p w:rsidR="00C866E7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назначения и конструкции многопредельных измерительных приборов. Приборы промышленного изготовления </w:t>
            </w:r>
            <w:proofErr w:type="gram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435, Ц 4312, Ц 4315. Технические характеристики. Расчет многопредельного резистивного делителя напряжения. Конденсаторные делители напряжения. Технические характеристики делителя ДН–106.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методов расчета трансформаторов тока и напряжения. Расчет действительного коэффициента трансформации в зависимости от режима работы, относительную погрешность. Построение графиков зависимости трансформаторов </w:t>
            </w:r>
            <w:proofErr w:type="gram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и ТН от величины сопротивления вторичной цепи ,от величины тока и напряжения первичной цепи.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C866E7" w:rsidRDefault="00C866E7" w:rsidP="00B22BF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C86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Комбинированные многопредельные измерительные приборы. Расчет многопредельных делителей.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Расчет и выбор трансформаторов тока (</w:t>
            </w:r>
            <w:proofErr w:type="gram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) и напряжения (ТН)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C866E7" w:rsidRDefault="00C866E7" w:rsidP="00B22BF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E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Приборы измерения напряжения, фазы, мощности.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Default="00C866E7" w:rsidP="00C866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6E7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–заполнение таблицы проверки технического амперметра. Анализ характеристик</w:t>
            </w:r>
          </w:p>
          <w:p w:rsidR="00C866E7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–подготовка отчета о проделанной работе. Сравнительный анализ характеристик используемых приборов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– Рассчитать для отчета по работе делитель с коэффициентом деления Л</w:t>
            </w:r>
            <w:proofErr w:type="gram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=1:10, Л2=1:30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66E7" w:rsidRPr="00D15070" w:rsidTr="00C866E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1.8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Изучение приборов измерения сопротивлений, емкости, индуктивности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89161C" w:rsidRDefault="00C866E7" w:rsidP="00C866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Изучение методов измерения сопротивлений: метод – амперметра; вольтметра – амперметра</w:t>
            </w:r>
            <w:proofErr w:type="gram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метод непосредственного отчета. Мостовой метод измерения сопротивлений. Измерение емкостей и индуктивностей косвенным методом и методом сравнения. Конструкции и технические характеристики приборов измерения R, C, L: E6–10, E7–12, E7–4, B7–15. Подготовка приборов к работе и алгоритм проведения измерений.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Default="00C866E7" w:rsidP="00C866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– заполнение таблиц технических характеристик приборов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1.9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Изучение приборов выпрямительной системы измерения тока и напряжения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89161C" w:rsidRDefault="00C866E7" w:rsidP="00C866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измерительных приборов: принцип соединения электромагнитного индикатора и выпрямительного полупроводникового диода. Выбор диодов по дополнительным температурным погрешностям. Схемы соединения: одно – </w:t>
            </w:r>
            <w:proofErr w:type="spell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двухполупериодные</w:t>
            </w:r>
            <w:proofErr w:type="spell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, с удвоением напряжения. Приборы на основе выпрямительных вольтметров и амперметров.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Default="00C866E7" w:rsidP="00C866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теме «Использование полупроводниковых диодов в измерениях»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1.10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Приборы измерения параметров цепей мостовым методом.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89161C" w:rsidRDefault="00C866E7" w:rsidP="00C866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866E7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конструкции. Составляющих узлов и измерительных мостов. Мосты постоянного и переменного токов. Анализ электрических схем построения. Условия равновесия моста. Анализ технической документации на приборы Р35, Р329, Е7–4. Подготовка приборов к работе</w:t>
            </w:r>
            <w:proofErr w:type="gram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порядок измерений. Техника безопасности при проведении работ.</w:t>
            </w:r>
          </w:p>
          <w:p w:rsidR="00C866E7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Исследование аналоговых измерительных приборов в зависимости от назначения. Основные конструкции и составные узлы приборов. Анализ электрических схем построения. Изучение механической документации, формуляров на приборы измерения U, R, Ф, f. Подготовка приборов для необходимых видов измерений. Техника безопасности при работе с приборами</w:t>
            </w:r>
          </w:p>
          <w:p w:rsidR="00C866E7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основных принципов построения цифровых измерительных приборов. Методы преобразования непрерывной величины в </w:t>
            </w:r>
            <w:proofErr w:type="gram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дискретную</w:t>
            </w:r>
            <w:proofErr w:type="gram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. Электронные омметры</w:t>
            </w:r>
            <w:proofErr w:type="gram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вольтметры, комбинированные приборы. Изучение технической документации. Подготовка приборов к работе для измерения.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структуры </w:t>
            </w:r>
            <w:proofErr w:type="spell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– лучевого осциллографа, принцип работы узлов. конструкцию </w:t>
            </w:r>
            <w:proofErr w:type="spell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– лучевой трубки. режимы работы: линейной, автоколебательный, ждущий. каналы развертки усиления. способы измерений напряжения, амплитуды</w:t>
            </w:r>
            <w:proofErr w:type="gramStart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частоты. техника безопасности при измерениях.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C866E7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E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D15070" w:rsidRDefault="00C866E7" w:rsidP="00C866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Изучение аналоговых электронных приборов (АЭИП) измерения R,C,L,Ф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D15070" w:rsidRDefault="00C866E7" w:rsidP="00C866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Изучение принципа работы, классификаций цифровых электронных измерительных приборов (ЦЭИП)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Pr="00D15070" w:rsidRDefault="00C866E7" w:rsidP="00C866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устройства, способов измерений с помощью электронных осциллографов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66E7" w:rsidRPr="00D15070" w:rsidTr="00C866E7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6E7" w:rsidRDefault="00C866E7" w:rsidP="00C866E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6E7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–поиск информации по сети «Интернет» о технических характеристиках прибора Е7–12</w:t>
            </w:r>
          </w:p>
          <w:p w:rsidR="00C866E7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работе, анализ таблиц, выводы</w:t>
            </w:r>
          </w:p>
          <w:p w:rsidR="00C866E7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– подготовка реферата «Современные цифровые измерительные приборы»</w:t>
            </w:r>
          </w:p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– реферативная работа «перспективы совершенствования электронных осциллографов.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66E7" w:rsidRPr="00D15070" w:rsidTr="00C866E7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C866E7" w:rsidRPr="00D15070" w:rsidTr="00C866E7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Default="00C866E7" w:rsidP="00DC63FA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66E7" w:rsidRDefault="00C866E7" w:rsidP="00DC63FA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ЭЛЕКТРОМОНТАЖНЫЕ РАБОТЫ</w:t>
            </w:r>
          </w:p>
          <w:p w:rsidR="00C866E7" w:rsidRDefault="00C866E7" w:rsidP="00DC63FA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 СЕМЕСТР)</w:t>
            </w:r>
          </w:p>
          <w:p w:rsidR="00C866E7" w:rsidRPr="00D15070" w:rsidRDefault="00C866E7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и инструктаж на рабочем месте по безопасности труда, пожарной безопасности.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89161C" w:rsidRDefault="00962339" w:rsidP="00814F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инструктаж.</w:t>
            </w:r>
          </w:p>
          <w:p w:rsidR="00962339" w:rsidRPr="00D15070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безопасности труда, пожарной безопасности, его оформление в журнале.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труда и пожарной безопасности при выполнении ЭМР.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5C3692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2339" w:rsidRPr="00D15070" w:rsidTr="00B22B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об организации рабочего места, хранении и эксплуатации инструментов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89161C" w:rsidRDefault="00962339" w:rsidP="00814F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об организации рабочего места.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и приспособления для электромонтажных работ. Уход за ними и хранение.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Такелажная оснастка.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5C3692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2339" w:rsidRPr="00D15070" w:rsidTr="00B22B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доврачебной помощи при поражении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электрическим током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89161C" w:rsidRDefault="00962339" w:rsidP="00814F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2339" w:rsidRPr="00D15070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доврачебной помощи при поражении электрическим током.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Межотраслевая инструкция по оказанию первой помощи при несчастных случаях на производстве.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5C3692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2339" w:rsidRPr="00D15070" w:rsidTr="00B22B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Краткие сведения о материалах и изделиях, применяемых при электромонтажных работах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89161C" w:rsidRDefault="00962339" w:rsidP="00814F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 кабели, провода, шнуры: их марки, конструкции и сечения.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Электроизоляционные материалы.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 детали для прокладки проводов и кабелей.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Монтажные профили и полосы из перфорированной стали.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Наконечники и гильзы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Изоляционные и защитные лаки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5C3692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2339" w:rsidRPr="00D15070" w:rsidTr="00B22B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инструментов, применяемых при электромонтажных работах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89161C" w:rsidRDefault="00962339" w:rsidP="00814F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и инструменты для пробивных и крепежных работ.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Инструменты и приспособления для соединения и </w:t>
            </w:r>
            <w:proofErr w:type="spell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оконцовки</w:t>
            </w:r>
            <w:proofErr w:type="spell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 проводов и кабелей.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для сварочных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Электромонтажные инвентарные приспособления.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5C3692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66E7" w:rsidRPr="00D15070" w:rsidTr="00C866E7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.Монтаж внутренних электропроводок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E7" w:rsidRPr="00D15070" w:rsidRDefault="00C866E7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3.1.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внутренних электропроводок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89161C" w:rsidRDefault="00962339" w:rsidP="00814F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осветительных электропроводок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 проводов для открытых и скрытых электропроводок.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выбора сечения проводов и кабелей. Минимально допустимые сечения проводов внутренних электропроводок согласно ПУЭ.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5C3692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2339" w:rsidRPr="00D15070" w:rsidTr="00B22B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3.2.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способы монтажа внутренних электропроводок осветительной сети. Порядок маркировки жил проводов и кабелей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89161C" w:rsidRDefault="00962339" w:rsidP="00814F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монтажа электропроводок.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трасс и мест установки крепежных деталей.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Пробивные работы при установке крепежных изделий.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Крепежные работы.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Маркировка жил проводов и кабелей.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625814" w:rsidRDefault="00962339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Монтаж электропроводки в трубах.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625814" w:rsidRDefault="00962339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занятие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тросовых электропроводок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Лабораторное занятие № 2 Монтаж внутренней проводки в </w:t>
            </w: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кабель–каналах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занятие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Разделка проводов и кабелей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занятие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Соединение и </w:t>
            </w:r>
            <w:proofErr w:type="spell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оконцовка</w:t>
            </w:r>
            <w:proofErr w:type="spell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проводов и кабелей.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занятие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внутренних проводок.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при разметке трасс электропроводок.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5C3692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2339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</w:t>
            </w:r>
            <w:proofErr w:type="spell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электротехнологических</w:t>
            </w:r>
            <w:proofErr w:type="spell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4.1. Осветительные электроустановки и </w:t>
            </w:r>
            <w:proofErr w:type="spell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электроустановочные</w:t>
            </w:r>
            <w:proofErr w:type="spell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изделия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89161C" w:rsidRDefault="00962339" w:rsidP="00814F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  <w:tab w:val="left" w:pos="2202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требования к освещению.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  <w:tab w:val="left" w:pos="2202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освещения.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  <w:tab w:val="left" w:pos="2202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характеристики ЛН;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  <w:tab w:val="left" w:pos="2202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Устройство, принцип работы люминесцентных ламп, их характеристики.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  <w:tab w:val="left" w:pos="2202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требования к зарядке светильников с люминесцентными лампами и лампами накаливания.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  <w:tab w:val="left" w:pos="2202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для присоединения осветительных электроустановок.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Pr="00D15070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Бесстартерные</w:t>
            </w:r>
            <w:proofErr w:type="spell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схемы включения люминесцентных ламп, схемы включения ламп ДРЛ, ДРТ.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5C3692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2339" w:rsidRPr="00D15070" w:rsidTr="00B22B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4.2. </w:t>
            </w:r>
          </w:p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светильников и приборов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89161C" w:rsidRDefault="00962339" w:rsidP="00814F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типы светильников с ЛН и ЛЛ.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зарядке светильников.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мест установки светильников.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установки светильников.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монтажа светильников в помещениях со </w:t>
            </w:r>
            <w:proofErr w:type="spell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взрыво</w:t>
            </w:r>
            <w:proofErr w:type="spell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 пожароопасными зонами.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  <w:tab w:val="left" w:pos="2202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монтажа светильников с люминесцентными лампами.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при зарядке светильников.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5C3692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62339" w:rsidRPr="00D15070" w:rsidTr="00B22B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4.3. </w:t>
            </w:r>
          </w:p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выключателей, переключателей, штепсельных розеток, звонков и счетчиков.</w:t>
            </w:r>
          </w:p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РУ.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89161C" w:rsidRDefault="00962339" w:rsidP="00814F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требования к установке выключателей, переключателей, штепсельных розеток, звонков и счетчиков при открытой и скрытой проводках.</w:t>
            </w:r>
            <w:proofErr w:type="gramEnd"/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РУ в осветительных сетях.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  <w:tab w:val="left" w:pos="2202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распределительных устройств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625814" w:rsidRDefault="00962339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Зануление</w:t>
            </w:r>
            <w:proofErr w:type="spell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заземление осветительных установок.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625814" w:rsidRDefault="00962339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занятие № 6. Сборка и монтаж одноламповых схем включения светильников с ЛН с одним выключателем.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занятие № 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и монтаж многоламповых схем включения светильников с двумя выключателями.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занятие №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и монтаж схемы управления осветительными установками с двух мест.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занятие №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Сборка и монтаж стартерных и </w:t>
            </w:r>
            <w:proofErr w:type="spell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бесстартерных</w:t>
            </w:r>
            <w:proofErr w:type="spell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схем включения светильников с люминесцентными лампами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прожекторов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5C3692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2339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электродвигателей.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5.1.</w:t>
            </w:r>
          </w:p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монтажу АД.</w:t>
            </w:r>
          </w:p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труда при выполнении электромонтажных работ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89161C" w:rsidRDefault="00962339" w:rsidP="00814F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Устройство, принцип действия АД.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монтажу АД</w:t>
            </w: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работ по монтажу электродвигателей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Материалы, инструмент и приспособления для монтажных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машин большой мощности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2339" w:rsidRPr="00D15070" w:rsidTr="00B22B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5.2.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характеристика АД.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Ревизия электродвигателей.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89161C" w:rsidRDefault="00962339" w:rsidP="00814F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характеристика электродвигателей.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двигателей к работе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Приемосдаточные испытания АД.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испытаний электродвигателей.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625814" w:rsidRDefault="00962339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3 Выбор пускозащитной аппаратуры АД.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№ 4 Составление монтажной схемы управления АД </w:t>
            </w: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выбранной пускозащитной аппаратуры.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625814" w:rsidRDefault="00962339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 10 Установка электродвигателей.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занятие № 11 Монтаж и наладка схемы управления АД.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Сушка обмоток электродвигателей</w:t>
            </w:r>
          </w:p>
          <w:p w:rsidR="00962339" w:rsidRPr="00D15070" w:rsidRDefault="00962339" w:rsidP="00C866E7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62339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схем автоматического управления технологическими процессами.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6.1.</w:t>
            </w:r>
          </w:p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монтажу пусковой, защитной, регулирующей аппаратуры и РУ напряжением до 1000В.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89161C" w:rsidRDefault="00962339" w:rsidP="00814F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Устройство, назначение аппаратов неавтоматического и автоматического управления АД.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аппаратов защиты и управления.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 и условия выбора.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монтажу пусковой, защитной, регулирующей аппаратуры.</w:t>
            </w:r>
          </w:p>
          <w:p w:rsidR="00962339" w:rsidRPr="00D15070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требования к монтажу 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625814" w:rsidRDefault="00962339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занятие №12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и наладка схемы управления АД при помощи реверсивного магнитного пускателя.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занятие №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и наладка схемы управления двигателем в функции пути.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занятие №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и наладка схемы прямого пуска электродвигателя с помощью нереверсивного магнитного пускателя управлением с двух мест.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№ 15 Монтаж и наладка схемы управления двигателями в функции времени с применением реле по заданной программе.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занятие №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панелей управления и щитов управления технологическими процессами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проводов и кабелей к зажимам аппаратов.</w:t>
            </w:r>
          </w:p>
          <w:p w:rsidR="00962339" w:rsidRPr="00D15070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62339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814F42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7.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воздушных и кабельных линий.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7.1.</w:t>
            </w:r>
          </w:p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монтажу </w:t>
            </w: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КЛ.</w:t>
            </w:r>
          </w:p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89161C" w:rsidRDefault="00962339" w:rsidP="00814F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воздушных линиях и кабельных линиях.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Конструктивное исполнение ВЛ.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 силовых кабелей, их исполнение.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требования к монтажу </w:t>
            </w: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КЛ</w:t>
            </w:r>
          </w:p>
          <w:p w:rsidR="00962339" w:rsidRPr="00D15070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при монтажных работах</w:t>
            </w: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Pr="00D15070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сооружение ВЛ.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2339" w:rsidRPr="00D15070" w:rsidTr="00B22B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7.2.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ЛЭП.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89161C" w:rsidRDefault="00962339" w:rsidP="00814F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Монтаж </w:t>
            </w: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воздушных</w:t>
            </w:r>
            <w:proofErr w:type="gram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ЛЭП: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разбивка трассы; сборка опор; подъем и установка опор.</w:t>
            </w:r>
          </w:p>
          <w:p w:rsidR="00962339" w:rsidRPr="00D15070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проводов и тросов.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Pr="00D15070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испытания ВЛ.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62339" w:rsidRPr="00D15070" w:rsidTr="00B22B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7.3.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кабельных линий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89161C" w:rsidRDefault="00962339" w:rsidP="00814F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кабельной линии в траншее: рытье траншеи; укладка кабелей в траншее; соединение жил кабелей; монтаж соединительной кабельной муфты.</w:t>
            </w:r>
          </w:p>
          <w:p w:rsidR="00962339" w:rsidRPr="00D15070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Концевые заделки кабелей.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625814" w:rsidRDefault="00962339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Вводы линий электропередачи до 1000В в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6 Заземление ВЛ.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7 Соединение жил кабелей, монтаж соединительной кабельной муфты.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8 Концевые заделки кабелей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625814" w:rsidRDefault="00962339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занятие №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Соединение и ремонт проводов </w:t>
            </w: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занятие №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Крепление проводов ВЛ.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 кабельных линий на опорных конструкциях и в лотках.</w:t>
            </w:r>
          </w:p>
          <w:p w:rsidR="00962339" w:rsidRPr="00D15070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62339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8.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сетей заземления и заземляющих устройств.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8.1 </w:t>
            </w:r>
          </w:p>
          <w:p w:rsidR="00962339" w:rsidRPr="00D15070" w:rsidRDefault="00962339" w:rsidP="00D15070">
            <w:pPr>
              <w:tabs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Заземление и заземляющие устройства.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89161C" w:rsidRDefault="00962339" w:rsidP="00814F4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Заземление </w:t>
            </w:r>
            <w:proofErr w:type="spell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нейтрали</w:t>
            </w:r>
            <w:proofErr w:type="spell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Наружный контур заземления и его монтаж</w:t>
            </w:r>
          </w:p>
          <w:p w:rsidR="00962339" w:rsidRPr="00D15070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внутренней заземляющей сети.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625814" w:rsidRDefault="00962339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заземляющих устройств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625814" w:rsidRDefault="00962339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занятие №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сопротивлений заземляющих устройств.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Default="00962339" w:rsidP="00814F42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2339" w:rsidRPr="00D15070" w:rsidTr="00B22BF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339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ПУЭ к заземлению электроустановок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339" w:rsidRPr="00D15070" w:rsidRDefault="00962339" w:rsidP="00962339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C3692" w:rsidRPr="005C3692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92" w:rsidRPr="005C3692" w:rsidRDefault="005C3692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92" w:rsidRPr="005C3692" w:rsidRDefault="005C3692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62339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814F42" w:rsidRDefault="00962339" w:rsidP="00D15070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9" w:rsidRPr="00D15070" w:rsidRDefault="00962339" w:rsidP="00F7771D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</w:p>
        </w:tc>
      </w:tr>
      <w:tr w:rsidR="00A15FF8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F8" w:rsidRPr="00D15070" w:rsidRDefault="00A15FF8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FF8" w:rsidRDefault="00A15FF8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sz w:val="24"/>
                <w:szCs w:val="24"/>
              </w:rPr>
              <w:t>РЕМОНТ ЭЛЕКТРООБОРУДОВАНИЯ</w:t>
            </w:r>
          </w:p>
          <w:p w:rsidR="00A15FF8" w:rsidRPr="00D15070" w:rsidRDefault="00A15FF8" w:rsidP="00DC63F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 СЕМЕСТР)</w:t>
            </w:r>
          </w:p>
          <w:p w:rsidR="00A15FF8" w:rsidRPr="00D15070" w:rsidRDefault="00A15FF8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8" w:rsidRPr="00D15070" w:rsidRDefault="00A15FF8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71791" w:rsidRPr="00D15070" w:rsidTr="008004C7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дисциплины и ее связь с другими изучаемыми дисциплинами.</w:t>
            </w:r>
          </w:p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и организация проектирования схем развития районных электрических сетей, распределительных сетей и схем внешнего энергоснабжения промышленных объектов; содержание проектов развития электрических сетей.</w:t>
            </w:r>
          </w:p>
          <w:p w:rsidR="00971791" w:rsidRPr="00D15070" w:rsidRDefault="00971791" w:rsidP="00A15FF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Автоматизация проектирования энергосистем.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8004C7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A15FF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Pr="00D15070" w:rsidRDefault="00971791" w:rsidP="00A15FF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Техническое, информационное и программное обеспечение.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5FF8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F8" w:rsidRPr="00D15070" w:rsidRDefault="00A15FF8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1507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Организация и механизация ремонтных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8" w:rsidRPr="00A15FF8" w:rsidRDefault="00A15FF8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361C77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Централизация ремонта и средства механизации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Pr="00D15070" w:rsidRDefault="00971791" w:rsidP="00A15FF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Централизация ремонта и средства механизации.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361C77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Pr="00D15070" w:rsidRDefault="00971791" w:rsidP="00A15FF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электромеханических мастерских.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1791" w:rsidRPr="00D15070" w:rsidTr="00E441C4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</w:t>
            </w:r>
            <w:r w:rsidRPr="00D1507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Такелажное оборудование и механизмы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Pr="00D15070" w:rsidRDefault="00971791" w:rsidP="00A15FF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Такелажное оборудование и механизмы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тали; домкраты; блоки; полиспасты; оборудование механизации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E441C4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Pr="00D15070" w:rsidRDefault="00971791" w:rsidP="00A15FF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строп.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5FF8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F8" w:rsidRPr="00D15070" w:rsidRDefault="00A15FF8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Ремонт и испытания оборудования и аппаратуры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8" w:rsidRPr="00A15FF8" w:rsidRDefault="00A15FF8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1335F4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 Классификация и объём ремонтных работ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Pr="00D15070" w:rsidRDefault="00971791" w:rsidP="00A15FF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 ремонтов и сроки их проведения. Объёмы ремонтных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1335F4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625814" w:rsidRDefault="00971791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1335F4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A15FF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Приёмка и ввод в эксплуатацию </w:t>
            </w: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proofErr w:type="gram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РП и 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1335F4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A15FF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Осмотры аппаратуры и оборудования.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1335F4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Объёмы ремонтных работ </w:t>
            </w:r>
          </w:p>
          <w:p w:rsidR="00971791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вновь приобретаемого оборудования.</w:t>
            </w:r>
          </w:p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5C3692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22BF6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F6" w:rsidRPr="00D15070" w:rsidRDefault="00B22BF6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2.2. Ремонт воздушных и кабельных линий.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F6" w:rsidRPr="00A15FF8" w:rsidRDefault="00B22BF6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5E5853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и ремонт воздушных и кабельных линий.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Pr="00D15070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и ремонт воздушных и кабельных линий. Определение мест повреждений кабельных линий.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5E5853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971791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7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5E5853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занятие №1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Замена изоляторов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5E5853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занятие №2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концевых муфт кабеля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5E5853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низового осмотра изоляторов ВЛ.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5C3692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22BF6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F6" w:rsidRPr="00D15070" w:rsidRDefault="00B22BF6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2.3. Ремонт распределительных устройств выше 1000В.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F6" w:rsidRPr="00A15FF8" w:rsidRDefault="00B22BF6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2979CB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 и определение объёмов ремонта распределительных устройств.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Pr="00D15070" w:rsidRDefault="00971791" w:rsidP="0097179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 и определение объёмов ремонта распределительных устройств. Неисправности аппаратуры и их устранение.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2979CB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971791" w:rsidRDefault="00971791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7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2979CB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занятие №3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Ремонт изоляторов и токоведущих частей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разъединителя.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2979CB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занятие №4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Проверка контактных соединений шин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2979CB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средства необходимые для ТО разъединителей.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5C3692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1791" w:rsidRPr="00D15070" w:rsidTr="00861068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2.3.2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оборудования после ремонта.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оборудования после ремонта</w:t>
            </w:r>
          </w:p>
          <w:p w:rsidR="00971791" w:rsidRPr="00D15070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испытаний изоляции элементов РУ, измерения постоянному току контактов, испытания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861068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блокировок КРУ.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5C3692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1791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791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2.4. Ремонт внутренних электропроводок и электроустановок специального назначения.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341FE3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2.4.1.Ремонт внутренних проводок.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Pr="00D15070" w:rsidRDefault="00971791" w:rsidP="00013A50">
            <w:pPr>
              <w:widowControl w:val="0"/>
              <w:tabs>
                <w:tab w:val="left" w:pos="1557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тросовых и струнных проводок. Ремонт проводок проложенных в стальных трубах. Ремонт скрытой проводки.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341FE3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971791" w:rsidRDefault="00971791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7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341FE3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Default="00971791" w:rsidP="00D15070">
            <w:pPr>
              <w:widowControl w:val="0"/>
              <w:tabs>
                <w:tab w:val="left" w:pos="1557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занятие №5. Ремонт внутренних электропроводок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их испытания.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341FE3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A647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Default="00971791" w:rsidP="00013A50">
            <w:pPr>
              <w:widowControl w:val="0"/>
              <w:tabs>
                <w:tab w:val="left" w:pos="1557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проводов и кабелей.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5C3692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1791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791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2.5.Ремонт пусковой и защитной аппаратуры и распределительных устройств напряжением до 1000В.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21760C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A42D99">
            <w:pPr>
              <w:widowControl w:val="0"/>
              <w:tabs>
                <w:tab w:val="left" w:pos="1106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2.5.1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Повреждения и ремонт пусковой защитной аппаратуры до 1000В.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Pr="00D15070" w:rsidRDefault="00971791" w:rsidP="0097179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повреждений. Ремонт рубильников и переключателей. Ремонт пакетных выключателей. Ремонт контакторов и магнитных пускателей. Ремонт катушек пускателей.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21760C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A42D99">
            <w:pPr>
              <w:widowControl w:val="0"/>
              <w:tabs>
                <w:tab w:val="left" w:pos="1106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971791" w:rsidRDefault="00971791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7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21760C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A42D99">
            <w:pPr>
              <w:widowControl w:val="0"/>
              <w:tabs>
                <w:tab w:val="left" w:pos="1106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занятие №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Ремонт пусковой и защитной аппаратуры до 1000В.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21760C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A42D99">
            <w:pPr>
              <w:widowControl w:val="0"/>
              <w:tabs>
                <w:tab w:val="left" w:pos="1106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катушек контакторов.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5C3692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1791" w:rsidRPr="00D15070" w:rsidTr="00462B26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A42D9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2.5.2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испытания аппаратуры РУ до 1000В.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Pr="00D15070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испытания аппаратуры РУ до 1000В.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462B26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A42D9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Pr="00D15070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безопасных работ в РУ до 1000В.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5C3692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1791" w:rsidRPr="00D15070" w:rsidTr="003F7369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2.5.3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станций управления.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Pr="00D15070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станций управления. Ремонт элементов  и замена вышедшего из строя оборудования станций управления. Настройка станций управления после ремонта.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3F7369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971791" w:rsidRDefault="00971791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7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3F7369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занятие №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Ремонт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 до 1000В.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3F7369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установки сальников в станциях управления.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5C3692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1791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2.6</w:t>
            </w: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Ремонт силовых трансформаторов.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8C6293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2.6.1. Разборка трансформатора.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Pr="00D15070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разборки.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трансформатора. Последовательность сборки трансформатора.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8C6293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971791" w:rsidRDefault="00971791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7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8C6293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занятие №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Ремонт силовых трансформаторов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8C6293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для разборки трансформатора.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5C3692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1791" w:rsidRPr="00D15070" w:rsidTr="00E24BCA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2.6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магнитопровода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обмоток трансформатора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Pr="00D15070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магнитопровода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обмоток трансформатора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E24BCA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Pr="00D15070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Межоперационный контроль ремонтных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5C3692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1791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2.7. Ремонт средств автоматизации и контрольно-измерительных приборов.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690645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2.7.1. Неисправности элементов средств автоматизации и способы их обнаружения.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Pr="000779A4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неисправностей в системе СА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реле ,датчики, полупроводники, логические элементы).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690645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625814" w:rsidRDefault="00971791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690645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контуров заземляющих устройств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690645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971791" w:rsidRDefault="00971791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7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690645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занятие №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различных типов реле.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690645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Default="00971791" w:rsidP="0097179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занятие №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датчиков автоматизированных систем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690645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1810F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надёжности элементов САУ.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отчёта.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Растекание тока в земле </w:t>
            </w: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одиночного заземлителя.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5C3692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1791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2.8. Ремонт электродвигателей.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D24098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E7123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2.8.1. Виды ремонтов и разборка электродвигателя.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Pr="00E7123B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ремонтов электродвигателей. Сроки проведения ремонтов электродвигателей. Технология разборки электродвигателя и выявление неисправности.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D24098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E7123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применяемые при ремонте электродвигателей.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5C3692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1791" w:rsidRPr="00D15070" w:rsidTr="00C6753C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2.8.2. Удаление повреждённых обмоток и ремонт электромеханической части электродвигателей.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Pr="00E7123B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Удаление повреждённых обмоток и ремонт электромеханической части электродвигателей. Намотка новых обмоток.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013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C6753C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625814" w:rsidRDefault="00971791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C6753C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Default="00971791" w:rsidP="00E7123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4. Расчёт обмоток электрического двигателя.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C6753C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Послеремонтные испытания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двигателей.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5C3692" w:rsidP="005C369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1791" w:rsidRPr="00D15070" w:rsidTr="00FD4AA3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2.11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Краткие сведения о </w:t>
            </w: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материалах</w:t>
            </w:r>
            <w:proofErr w:type="gram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применяемых при ремонтах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Pr="00D15070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о </w:t>
            </w: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материалах</w:t>
            </w:r>
            <w:proofErr w:type="gram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применяемых при ремонтах.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FD4AA3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Pr="00D15070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сталей.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5C3692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1791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Безопасность труда и противопожарные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8D4B2D"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3.1. Задачи безопасности труда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89161C" w:rsidRDefault="00971791" w:rsidP="00013A5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971791" w:rsidRPr="00D15070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безопасных условий труда и производственного травматизма. Оформление наряда–допуска на работу в электроустановках. ПТБ при работе с действующим электрооборудованием.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8D4B2D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625814" w:rsidRDefault="00971791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791" w:rsidRPr="00D15070" w:rsidTr="008D4B2D"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защиты от поражения электрическим током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1791" w:rsidRPr="00D15070" w:rsidTr="008D4B2D">
        <w:tc>
          <w:tcPr>
            <w:tcW w:w="32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D15070" w:rsidRDefault="00971791" w:rsidP="00B22BF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971791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Взыскания за несоблюдение ПТБ.</w:t>
            </w:r>
          </w:p>
          <w:p w:rsidR="00971791" w:rsidRPr="00D15070" w:rsidRDefault="00971791" w:rsidP="00013A5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выравнивания потенциалов.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A15FF8" w:rsidRDefault="005C3692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3692" w:rsidRPr="005C3692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692" w:rsidRPr="005C3692" w:rsidRDefault="005C3692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92" w:rsidRPr="005C3692" w:rsidRDefault="005C3692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71791" w:rsidRPr="00D15070" w:rsidTr="00B22BF6">
        <w:tc>
          <w:tcPr>
            <w:tcW w:w="141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D15070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</w:tr>
      <w:tr w:rsidR="00971791" w:rsidRPr="00D15070" w:rsidTr="00C866E7"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1791" w:rsidRPr="00D15070" w:rsidRDefault="00971791" w:rsidP="00D15070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УП. 05.01 </w:t>
            </w:r>
            <w:r w:rsidRPr="00AC1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Учебная практика (Сле</w:t>
            </w:r>
            <w:bookmarkStart w:id="0" w:name="_GoBack"/>
            <w:bookmarkEnd w:id="0"/>
            <w:r w:rsidRPr="00AC1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сарная)</w:t>
            </w: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791" w:rsidRPr="003A091D" w:rsidRDefault="00971791" w:rsidP="003A091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 (слесарная обработка материалов)</w:t>
            </w:r>
          </w:p>
          <w:p w:rsidR="00971791" w:rsidRPr="003A091D" w:rsidRDefault="00971791" w:rsidP="003A091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Разметка заготовок</w:t>
            </w:r>
          </w:p>
          <w:p w:rsidR="00971791" w:rsidRPr="003A091D" w:rsidRDefault="00971791" w:rsidP="003A091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Правка, гибка.</w:t>
            </w:r>
          </w:p>
          <w:p w:rsidR="00971791" w:rsidRPr="003A091D" w:rsidRDefault="00971791" w:rsidP="003A091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Рубка, резка металла.</w:t>
            </w:r>
          </w:p>
          <w:p w:rsidR="00971791" w:rsidRPr="003A091D" w:rsidRDefault="00971791" w:rsidP="003A091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Опиливание и распиливание.</w:t>
            </w:r>
          </w:p>
          <w:p w:rsidR="00971791" w:rsidRPr="003A091D" w:rsidRDefault="00971791" w:rsidP="003A091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Сверление, </w:t>
            </w:r>
            <w:proofErr w:type="spellStart"/>
            <w:r w:rsidRPr="003A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зенкование</w:t>
            </w:r>
            <w:proofErr w:type="spellEnd"/>
            <w:r w:rsidRPr="003A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зенкерование, развертывание.</w:t>
            </w:r>
          </w:p>
          <w:p w:rsidR="00971791" w:rsidRPr="003A091D" w:rsidRDefault="00971791" w:rsidP="003A091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Нарезание резьбы.</w:t>
            </w:r>
          </w:p>
          <w:p w:rsidR="00971791" w:rsidRPr="003A091D" w:rsidRDefault="00971791" w:rsidP="003A091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Клепка.</w:t>
            </w:r>
          </w:p>
          <w:p w:rsidR="00971791" w:rsidRPr="003A091D" w:rsidRDefault="00971791" w:rsidP="003A091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Пайка, лужение, склеивание.</w:t>
            </w:r>
          </w:p>
          <w:p w:rsidR="00971791" w:rsidRPr="003A091D" w:rsidRDefault="00971791" w:rsidP="003A091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Шабрение.</w:t>
            </w:r>
          </w:p>
          <w:p w:rsidR="00971791" w:rsidRPr="003A091D" w:rsidRDefault="00971791" w:rsidP="003A091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Притирка.</w:t>
            </w:r>
          </w:p>
          <w:p w:rsidR="00971791" w:rsidRPr="00D15070" w:rsidRDefault="00971791" w:rsidP="003A091D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Ручная обработка древесины и других не металлических материалов.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91" w:rsidRPr="00D15070" w:rsidRDefault="00971791" w:rsidP="00F7771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</w:tr>
    </w:tbl>
    <w:p w:rsidR="00D86DF8" w:rsidRPr="00D15070" w:rsidRDefault="00D86DF8" w:rsidP="00D150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4831" w:rsidRPr="00D15070" w:rsidRDefault="00604831" w:rsidP="00D150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04831" w:rsidRPr="00D15070" w:rsidSect="00AC1EE9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F23738" w:rsidRPr="00DD6925" w:rsidRDefault="00F23738" w:rsidP="00F2373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Практические и лабораторные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F23738" w:rsidRDefault="00F23738" w:rsidP="00F2373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предусматривает: </w:t>
      </w:r>
    </w:p>
    <w:p w:rsidR="00F23738" w:rsidRDefault="00F23738" w:rsidP="00F2373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DD6925">
        <w:rPr>
          <w:rFonts w:ascii="Times New Roman" w:eastAsia="Times New Roman" w:hAnsi="Times New Roman"/>
          <w:color w:val="000000"/>
          <w:sz w:val="24"/>
          <w:szCs w:val="24"/>
        </w:rPr>
        <w:t xml:space="preserve">на лабораторных занятиях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экспериментальную проверку формул, методик расчета, установление и подтверждение закономерностей, ознакомление с методиками проведения экспериментов, установления свойств веществ, их качественных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количественных характеристик, наблюдение и развитие явлений, процессов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 т.д.;</w:t>
      </w:r>
    </w:p>
    <w:p w:rsidR="00F23738" w:rsidRPr="00DD6925" w:rsidRDefault="00F23738" w:rsidP="00F2373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на практических занятиях – решение разного рода задач, в том числе профессиональных (анализ производственных ситуаций, решение ситуационных производственных задач и т.д.), выполнение вычислений, расчетов, работа с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нормативными документами, инструктивными материалами, справочниками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F23738" w:rsidRPr="00DD6925" w:rsidRDefault="00F23738" w:rsidP="00F2373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проведение практических и лабораторных занятий в форме практической подготовки отводится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98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часов 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>(не менее 10% времени и не более часов, на практическое и лабораторное заняти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 xml:space="preserve"> по дисциплине).</w:t>
      </w:r>
      <w:proofErr w:type="gramEnd"/>
    </w:p>
    <w:p w:rsidR="00F23738" w:rsidRPr="00DD6925" w:rsidRDefault="00F23738" w:rsidP="00F2373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направлена на формирование и развитие: </w:t>
      </w:r>
    </w:p>
    <w:p w:rsidR="00F23738" w:rsidRPr="00F23738" w:rsidRDefault="00F23738" w:rsidP="00F23738">
      <w:pPr>
        <w:pStyle w:val="afffffff5"/>
        <w:numPr>
          <w:ilvl w:val="0"/>
          <w:numId w:val="35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F23738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практических умений/навыков</w:t>
      </w:r>
      <w:r w:rsidRPr="00F2373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: проверки работоспособности, определения повреждений, оценивания технического состояния электрооборудования; выполнения монтажа, ремонта, наладки и технического обслуживание электрооборудования; выполнения работ по монтажу и демонтажу электрооборудования; наладки электрооборудования сельскохозяйственных предприятий; проведения подготовительных работ для сборки электрооборудования; сборки по схемам узлов и механизмов электрооборудования</w:t>
      </w:r>
      <w:r w:rsidRPr="00F2373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F23738" w:rsidRPr="00DD6925" w:rsidRDefault="00F23738" w:rsidP="00F23738">
      <w:pPr>
        <w:numPr>
          <w:ilvl w:val="0"/>
          <w:numId w:val="35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профессиональных компетенций: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</w:t>
      </w:r>
      <w:r w:rsidRPr="00DD6925">
        <w:rPr>
          <w:rStyle w:val="3f1"/>
          <w:rFonts w:eastAsia="Times New Roman"/>
          <w:color w:val="000000" w:themeColor="text1"/>
          <w:sz w:val="24"/>
          <w:szCs w:val="24"/>
          <w:u w:val="single"/>
        </w:rPr>
        <w:t>ПК.</w:t>
      </w:r>
      <w:r>
        <w:rPr>
          <w:rStyle w:val="3f1"/>
          <w:rFonts w:eastAsia="Times New Roman"/>
          <w:color w:val="000000" w:themeColor="text1"/>
          <w:sz w:val="24"/>
          <w:szCs w:val="24"/>
          <w:u w:val="single"/>
        </w:rPr>
        <w:t>5</w:t>
      </w:r>
      <w:r w:rsidRPr="00DD6925">
        <w:rPr>
          <w:rStyle w:val="3f1"/>
          <w:rFonts w:eastAsia="Times New Roman"/>
          <w:color w:val="000000" w:themeColor="text1"/>
          <w:sz w:val="24"/>
          <w:szCs w:val="24"/>
          <w:u w:val="single"/>
        </w:rPr>
        <w:t>.1</w:t>
      </w:r>
      <w:proofErr w:type="gramStart"/>
      <w:r w:rsidRPr="00DD6925">
        <w:rPr>
          <w:rStyle w:val="3f1"/>
          <w:rFonts w:eastAsia="Times New Roman"/>
          <w:color w:val="000000" w:themeColor="text1"/>
          <w:sz w:val="24"/>
          <w:szCs w:val="24"/>
          <w:u w:val="single"/>
        </w:rPr>
        <w:t xml:space="preserve"> </w:t>
      </w:r>
      <w:r w:rsidRPr="00F23738">
        <w:rPr>
          <w:rFonts w:ascii="Times New Roman" w:hAnsi="Times New Roman"/>
          <w:color w:val="000000" w:themeColor="text1"/>
          <w:sz w:val="24"/>
          <w:szCs w:val="24"/>
          <w:u w:val="single"/>
        </w:rPr>
        <w:t>В</w:t>
      </w:r>
      <w:proofErr w:type="gramEnd"/>
      <w:r w:rsidRPr="00F2373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ыполнять монтаж, ремонт, наладку, измерение параметров и техническое обслуживание электрооборудования (в </w:t>
      </w:r>
      <w:proofErr w:type="spellStart"/>
      <w:r w:rsidRPr="00F23738">
        <w:rPr>
          <w:rFonts w:ascii="Times New Roman" w:hAnsi="Times New Roman"/>
          <w:color w:val="000000" w:themeColor="text1"/>
          <w:sz w:val="24"/>
          <w:szCs w:val="24"/>
          <w:u w:val="single"/>
        </w:rPr>
        <w:t>т.ч</w:t>
      </w:r>
      <w:proofErr w:type="spellEnd"/>
      <w:r w:rsidRPr="00F23738">
        <w:rPr>
          <w:rFonts w:ascii="Times New Roman" w:hAnsi="Times New Roman"/>
          <w:color w:val="000000" w:themeColor="text1"/>
          <w:sz w:val="24"/>
          <w:szCs w:val="24"/>
          <w:u w:val="single"/>
        </w:rPr>
        <w:t>. электроустановок специального назначения)</w:t>
      </w:r>
      <w:r w:rsidRPr="00DD6925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F23738" w:rsidRDefault="00F23738" w:rsidP="00D150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38" w:rsidRDefault="00F23738" w:rsidP="00D150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27" w:rsidRPr="00D15070" w:rsidRDefault="00B86770" w:rsidP="00D150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70">
        <w:rPr>
          <w:rFonts w:ascii="Times New Roman" w:hAnsi="Times New Roman" w:cs="Times New Roman"/>
          <w:b/>
          <w:sz w:val="24"/>
          <w:szCs w:val="24"/>
        </w:rPr>
        <w:t xml:space="preserve">4. УСЛОВИЯ РЕАЛИЗАЦИИ </w:t>
      </w:r>
      <w:r w:rsidR="00DA0EFA" w:rsidRPr="00D15070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BA6727" w:rsidRPr="00D15070" w:rsidRDefault="00BA6727" w:rsidP="00D1507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070">
        <w:rPr>
          <w:rFonts w:ascii="Times New Roman" w:hAnsi="Times New Roman" w:cs="Times New Roman"/>
          <w:b/>
          <w:sz w:val="24"/>
          <w:szCs w:val="24"/>
        </w:rPr>
        <w:t>4.1 Требования к минимальному материально – техническому обеспечению.</w:t>
      </w:r>
    </w:p>
    <w:p w:rsidR="00E2072F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Освоение программы предполагает наличие 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полигона </w:t>
      </w:r>
      <w:proofErr w:type="gramStart"/>
      <w:r w:rsidRPr="00D15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электромонтажный</w:t>
      </w:r>
      <w:proofErr w:type="gramEnd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15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оснащенного: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Доска;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Учебная мебель,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Рабочее место преподавателя;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монтаж внутренних электропроводок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монтаж схемы управления АД при помощи нереверсивного магнитного пускателя управлением с двух мест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монтаж схемы управления АД при помощи реверсивного магнитного пускателя в функции пути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монтаж схемы управления АД в функции времени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монтаж схемы управления АД при помощи реверсивного магнитного пускателя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монтаж асинхронного двигателя с короткозамкнутым ротором.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Светильники с люминесцентными лампами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Светильники с лампами накаливания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Изолятор низковольтный НС–18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Изолятор низковольтный РФО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Изолятор ШФ–10Г 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Изолятор ШС–10Г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Кабельная муфта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Разрядник вентильный 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Разрядник трубчатый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Когти монтерские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Лазы монтерские 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Пояс предохранительный монтажный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Каска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Реле времени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Реле промежуточное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ПМЛ 2100 220В магнитный пускатель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Кабель ВВГ </w:t>
      </w:r>
      <w:proofErr w:type="spellStart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нг</w:t>
      </w:r>
      <w:proofErr w:type="spellEnd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LS 3х1,5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Кабель ВВГ 4х1,5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Кабель </w:t>
      </w:r>
      <w:proofErr w:type="gramStart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КГ</w:t>
      </w:r>
      <w:proofErr w:type="gramEnd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3х1,5 +1х1,5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Провод А–35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Меркурий 201– Эл счетчик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Мультиметр</w:t>
      </w:r>
      <w:proofErr w:type="spellEnd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DT 838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ВА47–29 3п. 16А C TDM 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ВА47 1п 16А C TDM </w:t>
      </w:r>
      <w:proofErr w:type="spellStart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выкл</w:t>
      </w:r>
      <w:proofErr w:type="gramStart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.а</w:t>
      </w:r>
      <w:proofErr w:type="gramEnd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втомат</w:t>
      </w:r>
      <w:proofErr w:type="spellEnd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Набор </w:t>
      </w:r>
      <w:proofErr w:type="spellStart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отвёрок</w:t>
      </w:r>
      <w:proofErr w:type="spellEnd"/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Набор </w:t>
      </w:r>
      <w:proofErr w:type="spellStart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губцевого</w:t>
      </w:r>
      <w:proofErr w:type="spellEnd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инструмента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Коробка универсальная </w:t>
      </w:r>
      <w:proofErr w:type="spellStart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миникан</w:t>
      </w:r>
      <w:proofErr w:type="spellEnd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85х85х45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Зажим 12 пар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Пост кнопочный ПКЕ 222/3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Пост кнопочный ПКУ 15–21–111У2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лаборатории электротехники</w:t>
      </w: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оснащенной: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Доска;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учебная мебель;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рабочее место преподавателя;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Компьютеры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Лабораторные стенды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Инструкционно</w:t>
      </w:r>
      <w:proofErr w:type="spellEnd"/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–технологические карты по дисциплинам: Электротехника и электроника, Электроизмерительные приборы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Стенд лабораторный НТЦ–05.000.00.ПС</w:t>
      </w:r>
      <w:proofErr w:type="gramStart"/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.(</w:t>
      </w:r>
      <w:proofErr w:type="gramEnd"/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электроника)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Амперметры Э59, Э378, М265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Вольтметры Э315, Э378,М5–2,М93 МВЛ–2М, В7–23.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Мосты сопротивлений и конденсаторов КМС–6, Р544.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Ваттметры Д307.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Осциллографы С1–19, ОСУ–10А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Цифровые измерительные приборы АРРА–93, ДТ–832, ДТ–838, ЖДМ–8135.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Измеритель Е7–12, УМ–3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Источники питания БП.5–4,ВУП–2,БП–36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Устройство защитного отключения УЗО ВД1–63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Трансформаторы тока Т–0,066М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Электрический паяльник ПСН–60</w:t>
      </w:r>
    </w:p>
    <w:p w:rsidR="00E2072F" w:rsidRPr="00D15070" w:rsidRDefault="00E2072F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Набор </w:t>
      </w:r>
      <w:proofErr w:type="spellStart"/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губцевого</w:t>
      </w:r>
      <w:proofErr w:type="spellEnd"/>
      <w:r w:rsidRPr="00D15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инструмента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лаборатории электроснабжения сельского хозяйства, </w:t>
      </w: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оснащенной: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Ноутбук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Интерактивная доска с проектором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Доска;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Учебная мебель,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Рабочее место преподавателя;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испытание и снятие характеристик реле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испытание измерительных трансформаторов тока и напряжения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автоматическое повторное включение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автоматическое включение резервного трансформатора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сборка схем сигнализации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Макет воздушных линий </w:t>
      </w:r>
      <w:proofErr w:type="gramStart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электропередачи</w:t>
      </w:r>
      <w:proofErr w:type="gramEnd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выполненный неизолированными проводами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Макет воздушных линий </w:t>
      </w:r>
      <w:proofErr w:type="gramStart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электропередачи</w:t>
      </w:r>
      <w:proofErr w:type="gramEnd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выполненный изолированными проводами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Распределительное устройство ТП 0,4 </w:t>
      </w:r>
      <w:proofErr w:type="spellStart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Распределительное устройство ТП 10 </w:t>
      </w:r>
      <w:proofErr w:type="spellStart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Секция ЗРУ КРУН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снятие характеристик защитной аппаратуры ВЛ.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Трансформаторный пункт 10/0,4 </w:t>
      </w:r>
      <w:proofErr w:type="spellStart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30 </w:t>
      </w:r>
      <w:proofErr w:type="spellStart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кВА</w:t>
      </w:r>
      <w:proofErr w:type="spellEnd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Масляный выключатель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Вакуумный выключатель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Привод к коммутационной аппаратуре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Разъединитель 10 </w:t>
      </w:r>
      <w:proofErr w:type="spellStart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Разъединитель 35 </w:t>
      </w:r>
      <w:proofErr w:type="spellStart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Секционирующее устройство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крепление проводов СИП 2А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виды реле (реле тока, промежуточные реле, указательные реле, реле напряжения, реле времени)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измерительное оборудование (вольтметры, амперметры, указатели напряжения)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изолированные провода и кабели.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Выключатель нагрузки 10 </w:t>
      </w:r>
      <w:proofErr w:type="spellStart"/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Измерительные трансформаторы тока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Измерительные трансформаторы напряжения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Автотрансформатор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средства монтажа и арматура ВЛ.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испытание устройств защитного отключения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Стенд монтаж кабельных линий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Автоматический воздушный выключатель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Сверлильный станок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Макет устройства автоматического повторного включения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Регулятор Температуры RT–820M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Cs/>
          <w:color w:val="000000"/>
          <w:sz w:val="24"/>
          <w:szCs w:val="24"/>
        </w:rPr>
        <w:t>Огнетушитель</w:t>
      </w:r>
    </w:p>
    <w:p w:rsidR="002A3F4E" w:rsidRPr="00D15070" w:rsidRDefault="002A3F4E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3F4E" w:rsidRPr="00D15070" w:rsidRDefault="00FD65A4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65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Мастерская слесарная</w:t>
      </w:r>
      <w:r w:rsidR="002A3F4E" w:rsidRPr="00D150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D65A4" w:rsidRPr="00FD65A4" w:rsidRDefault="00FD65A4" w:rsidP="00FD65A4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Плакаты.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Тиски слесарные ТСЧ-140 поворотные.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Очки защитные.</w:t>
      </w:r>
    </w:p>
    <w:p w:rsidR="00FD65A4" w:rsidRPr="00FD65A4" w:rsidRDefault="00FD65A4" w:rsidP="00FD65A4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Напильник плоский 350 №1 ,№2.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Напильник круглый 300 №1, №2.</w:t>
      </w:r>
    </w:p>
    <w:p w:rsidR="00FD65A4" w:rsidRPr="00FD65A4" w:rsidRDefault="00FD65A4" w:rsidP="00FD65A4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Набор надфилей.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Ножовка.</w:t>
      </w:r>
    </w:p>
    <w:p w:rsidR="00FD65A4" w:rsidRPr="00FD65A4" w:rsidRDefault="00FD65A4" w:rsidP="00FD65A4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Станок двух дисковый шлифовальный ВКs-2500.</w:t>
      </w:r>
    </w:p>
    <w:p w:rsidR="00FD65A4" w:rsidRPr="00FD65A4" w:rsidRDefault="00FD65A4" w:rsidP="00FD65A4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Напильник плоский 200 №1.</w:t>
      </w:r>
    </w:p>
    <w:p w:rsidR="00FD65A4" w:rsidRPr="00FD65A4" w:rsidRDefault="00FD65A4" w:rsidP="00FD65A4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Набор метчиков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набор зубил, н</w:t>
      </w: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абор сверл.</w:t>
      </w:r>
    </w:p>
    <w:p w:rsidR="00FD65A4" w:rsidRPr="00FD65A4" w:rsidRDefault="00FD65A4" w:rsidP="00FD65A4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Станок сверлильный.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Станок </w:t>
      </w:r>
      <w:proofErr w:type="gramStart"/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заточной</w:t>
      </w:r>
      <w:proofErr w:type="gramEnd"/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Станок токарный.</w:t>
      </w:r>
    </w:p>
    <w:p w:rsidR="00FD65A4" w:rsidRPr="00FD65A4" w:rsidRDefault="00FD65A4" w:rsidP="00FD65A4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Пресс гидравлический.</w:t>
      </w:r>
    </w:p>
    <w:p w:rsidR="00FD65A4" w:rsidRPr="00FD65A4" w:rsidRDefault="00FD65A4" w:rsidP="00FD65A4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Штангенциркуль.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Линейка металлическая.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Кернер.</w:t>
      </w:r>
    </w:p>
    <w:p w:rsidR="00FD65A4" w:rsidRPr="00FD65A4" w:rsidRDefault="00FD65A4" w:rsidP="00FD65A4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Набор плашек.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Огнетушители.</w:t>
      </w:r>
    </w:p>
    <w:p w:rsidR="00FD65A4" w:rsidRPr="00FD65A4" w:rsidRDefault="00FD65A4" w:rsidP="00FD65A4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Клещи </w:t>
      </w:r>
      <w:proofErr w:type="spellStart"/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токоизмерительные</w:t>
      </w:r>
      <w:proofErr w:type="gramStart"/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IEK</w:t>
      </w:r>
      <w:proofErr w:type="spellEnd"/>
      <w:proofErr w:type="gramEnd"/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Expert</w:t>
      </w:r>
      <w:proofErr w:type="spellEnd"/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266</w:t>
      </w:r>
    </w:p>
    <w:p w:rsidR="00FD65A4" w:rsidRPr="00FD65A4" w:rsidRDefault="00FD65A4" w:rsidP="00FD65A4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Стриппер GROSS для зачистки проводов 0,05-8 </w:t>
      </w:r>
      <w:proofErr w:type="spellStart"/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gramStart"/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.м</w:t>
      </w:r>
      <w:proofErr w:type="gramEnd"/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spellEnd"/>
    </w:p>
    <w:p w:rsidR="00E2072F" w:rsidRPr="00D15070" w:rsidRDefault="00FD65A4" w:rsidP="00FD65A4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65A4">
        <w:rPr>
          <w:rFonts w:ascii="Times New Roman" w:hAnsi="Times New Roman" w:cs="Times New Roman"/>
          <w:bCs/>
          <w:color w:val="000000"/>
          <w:sz w:val="24"/>
          <w:szCs w:val="24"/>
        </w:rPr>
        <w:t>Приставка контактная IEK ПКИ-22</w:t>
      </w:r>
    </w:p>
    <w:p w:rsidR="00C427E3" w:rsidRPr="00D15070" w:rsidRDefault="00C427E3" w:rsidP="00D15070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7E3" w:rsidRPr="00D15070" w:rsidRDefault="00C427E3" w:rsidP="00D15070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4.2. Информационное обеспечение обучения</w:t>
      </w:r>
    </w:p>
    <w:p w:rsidR="00C427E3" w:rsidRPr="00D15070" w:rsidRDefault="00C427E3" w:rsidP="00D15070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/>
          <w:color w:val="000000"/>
          <w:sz w:val="24"/>
          <w:szCs w:val="24"/>
        </w:rPr>
        <w:t>Перечень рекомендуемой основной и дополнительной литературы, Интернет–ресурсов, необходимых для освоения дисциплины</w:t>
      </w:r>
    </w:p>
    <w:p w:rsidR="00773655" w:rsidRPr="00773655" w:rsidRDefault="00773655" w:rsidP="00773655">
      <w:pPr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736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Основная литература:</w:t>
      </w:r>
    </w:p>
    <w:p w:rsidR="00773655" w:rsidRPr="00773655" w:rsidRDefault="00773655" w:rsidP="00773655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Воробьев, В. А. Монтаж, наладка и эксплуатация электрооборудования сельскохозяйственных организаций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В. А. Воробьев. – 2-е изд.,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испр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275 с. – (Профессиональное образование). – ISBN 978-5-534-07913-5. – Текст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2" w:history="1">
        <w:r w:rsidRPr="00773655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https://urait.ru/bcode/470411</w:t>
        </w:r>
      </w:hyperlink>
    </w:p>
    <w:p w:rsidR="00773655" w:rsidRPr="00773655" w:rsidRDefault="00773655" w:rsidP="00773655">
      <w:pPr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Сивков, А. А. Основы электроснабжения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А. А. Сивков, А. С.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Сайгаш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Д. Ю. Герасимов. – 2-е изд.,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испр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173 с. – (Профессиональное образование). – ISBN 978-5-534-01344-3. – Текст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3" w:history="1">
        <w:r w:rsidRPr="00773655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https://urait.ru/bcode/471032</w:t>
        </w:r>
      </w:hyperlink>
    </w:p>
    <w:p w:rsidR="00773655" w:rsidRPr="00773655" w:rsidRDefault="00773655" w:rsidP="00773655">
      <w:pPr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Воробьев, В. А. Эксплуатация и ремонт электрооборудования и средств автоматизации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В. А. Воробьев. – 3-е изд.,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испр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2020. – 398 с. – (Профессиональное образование). – ISBN 978-5-534-13776-7. – Текст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4" w:history="1">
        <w:r w:rsidRPr="00773655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https://urait.ru/bcode/466876</w:t>
        </w:r>
      </w:hyperlink>
    </w:p>
    <w:p w:rsidR="00773655" w:rsidRPr="00773655" w:rsidRDefault="00773655" w:rsidP="00773655">
      <w:pPr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 Резание материалов. Режущий инструмент в 2 ч. Часть 2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С. Н. Григорьев [и др.] ; под общей редакцией Н. А.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Чемборисова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– Москва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246 с. – (Профессиональное образование). – ISBN 978-5-534-02276-6. – Текст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5" w:history="1">
        <w:r w:rsidRPr="00773655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https://urait.ru/bcode/472410</w:t>
        </w:r>
      </w:hyperlink>
    </w:p>
    <w:p w:rsidR="00773655" w:rsidRPr="00773655" w:rsidRDefault="00773655" w:rsidP="00773655">
      <w:pPr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 Гуртяков, А. М. Металлорежущие станки. Расчет и проектирование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А. М. Гуртяков. – 2-е изд. – Москва : Издательство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135 с. – (Профессиональное образование). – ISBN 978-5-534-08481-8. – Текст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6" w:history="1">
        <w:r w:rsidRPr="00773655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https://urait.ru/bcode/470926</w:t>
        </w:r>
      </w:hyperlink>
    </w:p>
    <w:p w:rsidR="00773655" w:rsidRPr="00773655" w:rsidRDefault="00773655" w:rsidP="00773655">
      <w:pPr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6. Бондаренко, Г. Г. Материаловедение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Г. Г. Бондаренко, Т. А. Кабанова, В. В. Рыбалко ; под редакцией Г. Г. Бондаренко. – 2-е изд. – Москва : Издательство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329 с. – (Профессиональное образование). – ISBN 978-5-534-08682-9. – Текст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7" w:history="1">
        <w:r w:rsidRPr="00773655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https://urait.ru/bcode/470070</w:t>
        </w:r>
      </w:hyperlink>
    </w:p>
    <w:p w:rsidR="00773655" w:rsidRPr="00773655" w:rsidRDefault="00773655" w:rsidP="00773655">
      <w:pPr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7. Воробьев, В. А. Электрификация и автоматизация сельскохозяйственного производства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В. А. Воробьев. – 2-е изд.,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испр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278 с. – (Профессиональное образование). – ISBN 978-5-534-07180-1. – Текст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8" w:history="1">
        <w:r w:rsidRPr="00773655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https://urait.ru/bcode/470410</w:t>
        </w:r>
      </w:hyperlink>
    </w:p>
    <w:p w:rsidR="00773655" w:rsidRPr="00773655" w:rsidRDefault="00773655" w:rsidP="00773655">
      <w:pPr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736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Дополнительная литература:</w:t>
      </w:r>
    </w:p>
    <w:p w:rsidR="00773655" w:rsidRPr="00773655" w:rsidRDefault="00773655" w:rsidP="00773655">
      <w:pPr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Беляков, Г. И. Электробезопасность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Г. И. Беляков. – Москва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125 с. – (Профессиональное образование). – ISBN 978-5-534-10906-1. – Текст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9" w:history="1">
        <w:r w:rsidRPr="00773655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https://urait.ru/bcode/469911</w:t>
        </w:r>
      </w:hyperlink>
    </w:p>
    <w:p w:rsidR="00773655" w:rsidRPr="00773655" w:rsidRDefault="00773655" w:rsidP="0077365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Климова, Г. Н. Электрические системы и сети. Энергосбережение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Г. Н. Климова. – 2-е изд. – Москва : Издательство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179 с. – (Профессиональное образование). – ISBN 978-5-534-10362-5. – Текст</w:t>
      </w:r>
      <w:proofErr w:type="gram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20" w:history="1">
        <w:r w:rsidRPr="00773655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https://urait.ru/bcode/475673</w:t>
        </w:r>
      </w:hyperlink>
    </w:p>
    <w:p w:rsidR="00773655" w:rsidRPr="00773655" w:rsidRDefault="00773655" w:rsidP="00773655">
      <w:pPr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</w:pPr>
      <w:r w:rsidRPr="0077365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 </w:t>
      </w:r>
      <w:proofErr w:type="spellStart"/>
      <w:r w:rsidRPr="0077365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Хромоин</w:t>
      </w:r>
      <w:proofErr w:type="spellEnd"/>
      <w:r w:rsidRPr="0077365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, П. К. Электротехнические измерения</w:t>
      </w:r>
      <w:proofErr w:type="gramStart"/>
      <w:r w:rsidRPr="0077365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/ П.К. </w:t>
      </w:r>
      <w:proofErr w:type="spellStart"/>
      <w:r w:rsidRPr="0077365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Хромоин</w:t>
      </w:r>
      <w:proofErr w:type="spellEnd"/>
      <w:r w:rsidRPr="0077365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. – 3-е изд., </w:t>
      </w:r>
      <w:proofErr w:type="spellStart"/>
      <w:r w:rsidRPr="0077365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испр</w:t>
      </w:r>
      <w:proofErr w:type="spellEnd"/>
      <w:r w:rsidRPr="0077365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. и доп. – Москва : ФОРУМ</w:t>
      </w:r>
      <w:proofErr w:type="gramStart"/>
      <w:r w:rsidRPr="0077365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2021. – 288 </w:t>
      </w:r>
      <w:proofErr w:type="gramStart"/>
      <w:r w:rsidRPr="0077365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с</w:t>
      </w:r>
      <w:proofErr w:type="gramEnd"/>
      <w:r w:rsidRPr="0077365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. – (Среднее профессиональное образование). - ISBN 978-5-00091-462-5. - Текст</w:t>
      </w:r>
      <w:proofErr w:type="gramStart"/>
      <w:r w:rsidRPr="0077365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7365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21" w:history="1">
        <w:r w:rsidRPr="0077365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https://znanium.com/catalog/product/1196452</w:t>
        </w:r>
      </w:hyperlink>
    </w:p>
    <w:p w:rsidR="00C427E3" w:rsidRPr="00D15070" w:rsidRDefault="00C427E3" w:rsidP="0077365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5070">
        <w:rPr>
          <w:rFonts w:ascii="Times New Roman" w:hAnsi="Times New Roman" w:cs="Times New Roman"/>
          <w:b/>
          <w:color w:val="000000"/>
          <w:sz w:val="24"/>
          <w:szCs w:val="24"/>
        </w:rPr>
        <w:t>Интернет–ресурсы:</w:t>
      </w:r>
    </w:p>
    <w:p w:rsidR="00C427E3" w:rsidRPr="00D15070" w:rsidRDefault="00DF774B" w:rsidP="00D15070">
      <w:pPr>
        <w:numPr>
          <w:ilvl w:val="0"/>
          <w:numId w:val="31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</w:t>
        </w:r>
        <w:proofErr w:type="spellStart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urait</w:t>
        </w:r>
        <w:proofErr w:type="spellEnd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</w:t>
        </w:r>
      </w:hyperlink>
    </w:p>
    <w:p w:rsidR="00C427E3" w:rsidRPr="00D15070" w:rsidRDefault="00C427E3" w:rsidP="00D15070">
      <w:pPr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 xml:space="preserve">ЭБС </w:t>
      </w:r>
      <w:proofErr w:type="spellStart"/>
      <w:r w:rsidRPr="00D15070">
        <w:rPr>
          <w:rFonts w:ascii="Times New Roman" w:hAnsi="Times New Roman" w:cs="Times New Roman"/>
          <w:color w:val="000000"/>
          <w:sz w:val="24"/>
          <w:szCs w:val="24"/>
        </w:rPr>
        <w:t>Знаниум</w:t>
      </w:r>
      <w:proofErr w:type="spellEnd"/>
      <w:r w:rsidRPr="00D15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3" w:history="1">
        <w:r w:rsidRPr="00D15070">
          <w:rPr>
            <w:rStyle w:val="afff0"/>
            <w:rFonts w:ascii="Times New Roman" w:hAnsi="Times New Roman"/>
            <w:sz w:val="24"/>
            <w:szCs w:val="24"/>
          </w:rPr>
          <w:t>https://www.</w:t>
        </w:r>
        <w:r w:rsidRPr="00D15070">
          <w:rPr>
            <w:rStyle w:val="afff0"/>
            <w:rFonts w:ascii="Times New Roman" w:hAnsi="Times New Roman"/>
            <w:sz w:val="24"/>
            <w:szCs w:val="24"/>
            <w:shd w:val="clear" w:color="auto" w:fill="FFFFFF"/>
          </w:rPr>
          <w:t>znanium.com</w:t>
        </w:r>
      </w:hyperlink>
      <w:r w:rsidRPr="00D15070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  <w:t xml:space="preserve"> </w:t>
      </w:r>
    </w:p>
    <w:p w:rsidR="00C427E3" w:rsidRPr="00D15070" w:rsidRDefault="00C427E3" w:rsidP="00D15070">
      <w:pPr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Style w:val="HTML1"/>
          <w:rFonts w:ascii="Times New Roman" w:hAnsi="Times New Roman" w:cs="Times New Roman"/>
          <w:i w:val="0"/>
          <w:iCs w:val="0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 xml:space="preserve">ЭБС Лань </w:t>
      </w:r>
      <w:hyperlink r:id="rId24" w:history="1">
        <w:r w:rsidRPr="00D15070">
          <w:rPr>
            <w:rStyle w:val="afff0"/>
            <w:rFonts w:ascii="Times New Roman" w:hAnsi="Times New Roman"/>
            <w:sz w:val="24"/>
            <w:szCs w:val="24"/>
          </w:rPr>
          <w:t>https://e.lanbook.com/</w:t>
        </w:r>
      </w:hyperlink>
      <w:r w:rsidRPr="00D15070">
        <w:rPr>
          <w:rStyle w:val="HTML1"/>
          <w:rFonts w:ascii="Times New Roman" w:hAnsi="Times New Roman" w:cs="Times New Roman"/>
          <w:i w:val="0"/>
          <w:iCs w:val="0"/>
          <w:color w:val="006621"/>
          <w:sz w:val="24"/>
          <w:szCs w:val="24"/>
        </w:rPr>
        <w:t xml:space="preserve"> </w:t>
      </w:r>
    </w:p>
    <w:p w:rsidR="00C427E3" w:rsidRPr="00D15070" w:rsidRDefault="00C427E3" w:rsidP="00D15070">
      <w:pPr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70">
        <w:rPr>
          <w:rFonts w:ascii="Times New Roman" w:hAnsi="Times New Roman" w:cs="Times New Roman"/>
          <w:color w:val="000000"/>
          <w:sz w:val="24"/>
          <w:szCs w:val="24"/>
        </w:rPr>
        <w:t xml:space="preserve">ЭБС Консультант студента </w:t>
      </w:r>
      <w:hyperlink r:id="rId25" w:history="1">
        <w:r w:rsidRPr="00D15070">
          <w:rPr>
            <w:rStyle w:val="afff0"/>
            <w:rFonts w:ascii="Times New Roman" w:hAnsi="Times New Roman"/>
            <w:sz w:val="24"/>
            <w:szCs w:val="24"/>
            <w:shd w:val="clear" w:color="auto" w:fill="FFFFFF"/>
          </w:rPr>
          <w:t>www.studentlibrary.ru/</w:t>
        </w:r>
      </w:hyperlink>
      <w:hyperlink r:id="rId26" w:history="1">
        <w:r w:rsidRPr="00D150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https://samelectrik.ru</w:t>
        </w:r>
      </w:hyperlink>
      <w:r w:rsidRPr="00D15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7E3" w:rsidRPr="00D15070" w:rsidRDefault="004017B1" w:rsidP="00D15070">
      <w:pPr>
        <w:numPr>
          <w:ilvl w:val="0"/>
          <w:numId w:val="31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C427E3" w:rsidRPr="00D150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http://electric–tolk.ru/</w:t>
        </w:r>
      </w:hyperlink>
      <w:r w:rsidR="00C427E3" w:rsidRPr="00D15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7E3" w:rsidRPr="00D15070" w:rsidRDefault="004017B1" w:rsidP="00D15070">
      <w:pPr>
        <w:numPr>
          <w:ilvl w:val="0"/>
          <w:numId w:val="31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C427E3" w:rsidRPr="00D1507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http://zametkielectrika.ru/</w:t>
        </w:r>
      </w:hyperlink>
      <w:r w:rsidR="00C427E3" w:rsidRPr="00D15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F4E" w:rsidRPr="00D15070" w:rsidRDefault="002A3F4E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EFA" w:rsidRPr="00D15070" w:rsidRDefault="00DA0EFA" w:rsidP="00D15070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D1507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4.3. Общие требования к организации образовательного процесса</w:t>
      </w:r>
    </w:p>
    <w:p w:rsidR="00DA0EFA" w:rsidRPr="00D15070" w:rsidRDefault="00DA0EFA" w:rsidP="00D15070">
      <w:pPr>
        <w:widowControl w:val="0"/>
        <w:suppressAutoHyphens/>
        <w:spacing w:after="0" w:line="276" w:lineRule="auto"/>
        <w:ind w:firstLine="72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1507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Освоению данного </w:t>
      </w:r>
      <w:r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профессионального модуля </w:t>
      </w:r>
      <w:r w:rsidRPr="00D1507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должно предшествовать изучение дисциплин общепрофессионального цикла</w:t>
      </w:r>
      <w:r w:rsidR="00D91C64" w:rsidRPr="00D1507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ОП.02 Техническая механика, ОП.04</w:t>
      </w:r>
      <w:r w:rsidR="00B960C0" w:rsidRPr="00D1507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D91C64" w:rsidRPr="00D1507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Основы электротехники, ОП.10</w:t>
      </w:r>
      <w:r w:rsidR="00B960C0" w:rsidRPr="00D1507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D91C64" w:rsidRPr="00D1507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Охрана труда</w:t>
      </w:r>
      <w:r w:rsidR="00B960C0" w:rsidRPr="00D1507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; ОП.11 </w:t>
      </w:r>
      <w:r w:rsidR="00D91C64" w:rsidRPr="00D1507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Безопасность жизнедеятельности, </w:t>
      </w:r>
      <w:r w:rsidR="00CD2134" w:rsidRPr="00D1507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ОП 13 Электроника и цифровая техника, </w:t>
      </w:r>
      <w:r w:rsidR="00D91C64" w:rsidRPr="00D1507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ОП 15 Электрические станции и подстанции.</w:t>
      </w:r>
      <w:r w:rsidRPr="00D1507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Для осуществления процесса обучения</w:t>
      </w:r>
      <w:r w:rsidR="00B960C0"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,</w:t>
      </w:r>
      <w:r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преподавателем и масте</w:t>
      </w:r>
      <w:r w:rsidR="00B960C0"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ром производственного обучения </w:t>
      </w:r>
      <w:r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разрабатывается комплект учебной документации, в котором определяется необходимая </w:t>
      </w:r>
      <w:proofErr w:type="spellStart"/>
      <w:r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учебно</w:t>
      </w:r>
      <w:proofErr w:type="spellEnd"/>
      <w:r w:rsidR="005A1B67"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методическая и другая литература, обеспеченность </w:t>
      </w:r>
      <w:proofErr w:type="gramStart"/>
      <w:r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печатными и электронными пособиями, а также необходимая </w:t>
      </w:r>
      <w:proofErr w:type="spellStart"/>
      <w:r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учебно</w:t>
      </w:r>
      <w:proofErr w:type="spellEnd"/>
      <w:r w:rsidR="005A1B67"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материальная база. </w:t>
      </w:r>
    </w:p>
    <w:p w:rsidR="00DA0EFA" w:rsidRPr="00D15070" w:rsidRDefault="00DA0EFA" w:rsidP="00D15070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1507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Максимальный объем аудиторной учебной нагрузки при очной форме обучения составляет 36 часов в неделю. Продолжительность учебных занятий составляет 90 минут (2 академических часа).</w:t>
      </w:r>
    </w:p>
    <w:p w:rsidR="00DA0EFA" w:rsidRPr="00D15070" w:rsidRDefault="00DA0EFA" w:rsidP="00D150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 целью полной реализации образовательной программы предусматривается внеаудиторная самостоятельная работа, которая предполагает использование обучающимся Интернет</w:t>
      </w:r>
      <w:r w:rsidR="005A1B67"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ресурсов и других источников информации.</w:t>
      </w:r>
    </w:p>
    <w:p w:rsidR="00DA0EFA" w:rsidRPr="00D15070" w:rsidRDefault="00DA0EFA" w:rsidP="00D15070">
      <w:pPr>
        <w:widowControl w:val="0"/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0EFA" w:rsidRPr="00D15070" w:rsidRDefault="00DA0EFA" w:rsidP="00D15070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D1507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4.4. Кадровое обеспечение образовательного процесса</w:t>
      </w:r>
    </w:p>
    <w:p w:rsidR="0039627A" w:rsidRPr="00D15070" w:rsidRDefault="00DA0EFA" w:rsidP="00D15070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Требования к квалификации педагогических кадров, обеспечивающих </w:t>
      </w:r>
      <w:proofErr w:type="gramStart"/>
      <w:r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обучение по</w:t>
      </w:r>
      <w:proofErr w:type="gramEnd"/>
      <w:r w:rsidRPr="00D1507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междисциплинарному курсу: реализация программы подготовки специалистов среднего звена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1 раза в 3 года.</w:t>
      </w:r>
    </w:p>
    <w:p w:rsidR="005E5837" w:rsidRDefault="005E5837" w:rsidP="00D15070">
      <w:pPr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E5837" w:rsidRDefault="005E5837" w:rsidP="00D15070">
      <w:pPr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9627A" w:rsidRPr="00D15070" w:rsidRDefault="0039627A" w:rsidP="00D1507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50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КОНТРОЛЬ И ОЦЕНКА РЕЗУЛЬТАТОВ ОСВОЕНИЯ </w:t>
      </w:r>
      <w:r w:rsidR="00B960C0" w:rsidRPr="00D15070">
        <w:rPr>
          <w:rFonts w:ascii="Times New Roman" w:eastAsia="Calibri" w:hAnsi="Times New Roman" w:cs="Times New Roman"/>
          <w:b/>
          <w:sz w:val="24"/>
          <w:szCs w:val="24"/>
        </w:rPr>
        <w:t>ПРОФЕССИОНАЛЬНОГО МОДУЛЯ (ВИДА ПРОФЕССИОНАЛЬНОЙ ДЕЯТЕЛЬНОСТИ)</w:t>
      </w:r>
    </w:p>
    <w:p w:rsidR="00B960C0" w:rsidRPr="00D15070" w:rsidRDefault="00B960C0" w:rsidP="00D1507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5070">
        <w:rPr>
          <w:rFonts w:ascii="Times New Roman" w:eastAsia="Calibri" w:hAnsi="Times New Roman" w:cs="Times New Roman"/>
          <w:sz w:val="24"/>
          <w:szCs w:val="24"/>
        </w:rPr>
        <w:t>Образовательное учреждение, реализующее подготовку по программе профессионального модуля ПМ.0</w:t>
      </w:r>
      <w:r w:rsidR="002A3F4E" w:rsidRPr="00D15070">
        <w:rPr>
          <w:rFonts w:ascii="Times New Roman" w:eastAsia="Calibri" w:hAnsi="Times New Roman" w:cs="Times New Roman"/>
          <w:sz w:val="24"/>
          <w:szCs w:val="24"/>
        </w:rPr>
        <w:t>5</w:t>
      </w:r>
      <w:r w:rsidRPr="00D15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3F4E" w:rsidRPr="00D15070">
        <w:rPr>
          <w:rFonts w:ascii="Times New Roman" w:eastAsia="Calibri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D91C64" w:rsidRPr="00D15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A0C" w:rsidRPr="00D15070">
        <w:rPr>
          <w:rFonts w:ascii="Times New Roman" w:eastAsia="Calibri" w:hAnsi="Times New Roman" w:cs="Times New Roman"/>
          <w:sz w:val="24"/>
          <w:szCs w:val="24"/>
        </w:rPr>
        <w:t>обеспечивает организа</w:t>
      </w:r>
      <w:r w:rsidRPr="00D15070">
        <w:rPr>
          <w:rFonts w:ascii="Times New Roman" w:eastAsia="Calibri" w:hAnsi="Times New Roman" w:cs="Times New Roman"/>
          <w:sz w:val="24"/>
          <w:szCs w:val="24"/>
        </w:rPr>
        <w:t xml:space="preserve">цию и проведение текущего и </w:t>
      </w:r>
      <w:r w:rsidR="004E0A0C" w:rsidRPr="00D15070">
        <w:rPr>
          <w:rFonts w:ascii="Times New Roman" w:eastAsia="Calibri" w:hAnsi="Times New Roman" w:cs="Times New Roman"/>
          <w:sz w:val="24"/>
          <w:szCs w:val="24"/>
        </w:rPr>
        <w:t xml:space="preserve">промежуточного </w:t>
      </w:r>
      <w:r w:rsidRPr="00D15070">
        <w:rPr>
          <w:rFonts w:ascii="Times New Roman" w:eastAsia="Calibri" w:hAnsi="Times New Roman" w:cs="Times New Roman"/>
          <w:sz w:val="24"/>
          <w:szCs w:val="24"/>
        </w:rPr>
        <w:t>контроля индивидуальных образовательных достижений – демонстрируемых обучающимися знаний, умений и навыков.</w:t>
      </w:r>
      <w:proofErr w:type="gramEnd"/>
    </w:p>
    <w:p w:rsidR="00B960C0" w:rsidRPr="00D15070" w:rsidRDefault="00B960C0" w:rsidP="00D1507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070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проводится преподавателем в процессе обучения. </w:t>
      </w:r>
      <w:proofErr w:type="gramStart"/>
      <w:r w:rsidRPr="00D15070">
        <w:rPr>
          <w:rFonts w:ascii="Times New Roman" w:eastAsia="Calibri" w:hAnsi="Times New Roman" w:cs="Times New Roman"/>
          <w:sz w:val="24"/>
          <w:szCs w:val="24"/>
        </w:rPr>
        <w:t>Обучение по программе</w:t>
      </w:r>
      <w:proofErr w:type="gramEnd"/>
      <w:r w:rsidRPr="00D15070">
        <w:rPr>
          <w:rFonts w:ascii="Times New Roman" w:eastAsia="Calibri" w:hAnsi="Times New Roman" w:cs="Times New Roman"/>
          <w:sz w:val="24"/>
          <w:szCs w:val="24"/>
        </w:rPr>
        <w:t xml:space="preserve">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B960C0" w:rsidRPr="00D15070" w:rsidRDefault="00B960C0" w:rsidP="00D1507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070">
        <w:rPr>
          <w:rFonts w:ascii="Times New Roman" w:eastAsia="Calibri" w:hAnsi="Times New Roman" w:cs="Times New Roman"/>
          <w:sz w:val="24"/>
          <w:szCs w:val="24"/>
        </w:rPr>
        <w:t xml:space="preserve">Формы и методы текущего и </w:t>
      </w:r>
      <w:r w:rsidR="004E0A0C" w:rsidRPr="00D15070">
        <w:rPr>
          <w:rFonts w:ascii="Times New Roman" w:eastAsia="Calibri" w:hAnsi="Times New Roman" w:cs="Times New Roman"/>
          <w:sz w:val="24"/>
          <w:szCs w:val="24"/>
        </w:rPr>
        <w:t>промежуточного</w:t>
      </w:r>
      <w:r w:rsidRPr="00D15070">
        <w:rPr>
          <w:rFonts w:ascii="Times New Roman" w:eastAsia="Calibri" w:hAnsi="Times New Roman" w:cs="Times New Roman"/>
          <w:sz w:val="24"/>
          <w:szCs w:val="24"/>
        </w:rPr>
        <w:t xml:space="preserve">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B960C0" w:rsidRPr="00D15070" w:rsidRDefault="00B960C0" w:rsidP="00D1507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070">
        <w:rPr>
          <w:rFonts w:ascii="Times New Roman" w:eastAsia="Calibri" w:hAnsi="Times New Roman" w:cs="Times New Roman"/>
          <w:sz w:val="24"/>
          <w:szCs w:val="24"/>
        </w:rPr>
        <w:t xml:space="preserve">Для текущего и </w:t>
      </w:r>
      <w:r w:rsidR="004E0A0C" w:rsidRPr="00D15070">
        <w:rPr>
          <w:rFonts w:ascii="Times New Roman" w:eastAsia="Calibri" w:hAnsi="Times New Roman" w:cs="Times New Roman"/>
          <w:sz w:val="24"/>
          <w:szCs w:val="24"/>
        </w:rPr>
        <w:t>промежуточного контроля образовательным</w:t>
      </w:r>
      <w:r w:rsidRPr="00D15070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4E0A0C" w:rsidRPr="00D15070">
        <w:rPr>
          <w:rFonts w:ascii="Times New Roman" w:eastAsia="Calibri" w:hAnsi="Times New Roman" w:cs="Times New Roman"/>
          <w:sz w:val="24"/>
          <w:szCs w:val="24"/>
        </w:rPr>
        <w:t>е</w:t>
      </w:r>
      <w:r w:rsidRPr="00D15070">
        <w:rPr>
          <w:rFonts w:ascii="Times New Roman" w:eastAsia="Calibri" w:hAnsi="Times New Roman" w:cs="Times New Roman"/>
          <w:sz w:val="24"/>
          <w:szCs w:val="24"/>
        </w:rPr>
        <w:t>м создаются фонды оценочных средств (ФОС).</w:t>
      </w:r>
    </w:p>
    <w:p w:rsidR="004E0A0C" w:rsidRDefault="004E0A0C" w:rsidP="00D1507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070">
        <w:rPr>
          <w:rFonts w:ascii="Times New Roman" w:eastAsia="Calibri" w:hAnsi="Times New Roman" w:cs="Times New Roman"/>
          <w:sz w:val="24"/>
          <w:szCs w:val="24"/>
        </w:rPr>
        <w:t xml:space="preserve">ФОС включают в себя педагогические </w:t>
      </w:r>
      <w:proofErr w:type="spellStart"/>
      <w:r w:rsidRPr="00D15070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="005A1B67" w:rsidRPr="00D15070">
        <w:rPr>
          <w:rFonts w:ascii="Times New Roman" w:eastAsia="Calibri" w:hAnsi="Times New Roman" w:cs="Times New Roman"/>
          <w:sz w:val="24"/>
          <w:szCs w:val="24"/>
        </w:rPr>
        <w:t>–</w:t>
      </w:r>
      <w:r w:rsidRPr="00D15070">
        <w:rPr>
          <w:rFonts w:ascii="Times New Roman" w:eastAsia="Calibri" w:hAnsi="Times New Roman" w:cs="Times New Roman"/>
          <w:sz w:val="24"/>
          <w:szCs w:val="24"/>
        </w:rPr>
        <w:t>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5D4A83" w:rsidRPr="00D15070" w:rsidRDefault="005D4A83" w:rsidP="00D1507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387"/>
        <w:gridCol w:w="2551"/>
      </w:tblGrid>
      <w:tr w:rsidR="00353180" w:rsidRPr="00337FC6" w:rsidTr="003531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3180" w:rsidRPr="00337FC6" w:rsidRDefault="00353180" w:rsidP="00D150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3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Результаты</w:t>
            </w:r>
          </w:p>
          <w:p w:rsidR="00353180" w:rsidRPr="00337FC6" w:rsidRDefault="00353180" w:rsidP="00D150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proofErr w:type="gramStart"/>
            <w:r w:rsidRPr="0033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(освоенные</w:t>
            </w:r>
            <w:r w:rsidR="005D4A83" w:rsidRPr="0033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дополнительные</w:t>
            </w:r>
            <w:proofErr w:type="gramEnd"/>
          </w:p>
          <w:p w:rsidR="00353180" w:rsidRPr="00337FC6" w:rsidRDefault="00353180" w:rsidP="00D150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3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профессиональные</w:t>
            </w:r>
          </w:p>
          <w:p w:rsidR="00353180" w:rsidRPr="00337FC6" w:rsidRDefault="00353180" w:rsidP="00D150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3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компетенции)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180" w:rsidRPr="00337FC6" w:rsidRDefault="00353180" w:rsidP="00D150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3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180" w:rsidRPr="00337FC6" w:rsidRDefault="00353180" w:rsidP="00D1507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37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Формы и методы контроля и оценки</w:t>
            </w:r>
          </w:p>
        </w:tc>
      </w:tr>
      <w:tr w:rsidR="005D4A83" w:rsidRPr="00D15070" w:rsidTr="005D4A83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83" w:rsidRPr="00EC2FE4" w:rsidRDefault="005D4A83" w:rsidP="005D4A83">
            <w:pPr>
              <w:widowControl w:val="0"/>
              <w:tabs>
                <w:tab w:val="left" w:pos="1134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ДПК. 5.1. </w:t>
            </w:r>
            <w:r w:rsidRPr="00EC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монтаж, ремонт, наладку, измерение параметров и техническое обслуживание электрооборудования (в </w:t>
            </w:r>
            <w:proofErr w:type="spellStart"/>
            <w:r w:rsidRPr="00EC2FE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C2FE4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электроустановок специального назначения)</w:t>
            </w:r>
          </w:p>
          <w:p w:rsidR="005D4A83" w:rsidRPr="00D15070" w:rsidRDefault="005D4A83" w:rsidP="005D4A8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83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выполнения монтажа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наладки, ремонта</w:t>
            </w: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электрооборудования сельскохозяйственных предприятий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основных средств и способов механизации производственных процессов в растениеводстве и животноводстве;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принципа действия и особенностей работы электропривода в условиях сельскохозяйственного производства;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-умения производить монтаж контрольно-измерительных приборов, защитной аппаратуры в сельскохозяйственной технике;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-умения подбирать электропривод для основных сельскохозяйственных машин и установок;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sz w:val="24"/>
                <w:szCs w:val="24"/>
              </w:rPr>
              <w:t>-умения производить монтаж элементов систем централизованного контроля и автоматизированного управления технологическими процессами сельскохозяйственного производства.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–обоснование выбора вида электропроводки, выбора проводов и кабелей и способа их прокладки;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определение допустимой потери напряжения </w:t>
            </w: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электрических </w:t>
            </w: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сетях</w:t>
            </w:r>
            <w:proofErr w:type="gram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регулирование;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выполнение расчета электрических нагрузок,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мощности потребительской подстанции и обоснование места её установки;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обоснование выбора схем типовых и потребительских подстанций, резервных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электростанций;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выполнение расчета и обоснование выбора защиты высоковольтных и низковольтных линий электроснабжения;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применение комплексной автоматизации систем электроснабжения;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выполнение эффективной защиты электрических сетей автоматами и предохранителями;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использование сигнализации и блокировок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подстанции;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демонстрация навыков определения места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повреждения линий электроснабжения;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–обоснование выбора защиты от атмосферных перенапряжений;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–выполнение расчета заземляющих устройств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демонстрация навыков качественного выполнения монтажа воздушных линий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электропередач и трансформаторных подстанций;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выполнение </w:t>
            </w: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правил монтажа воздушных линий электропередач и трансформаторных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подстанций.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демонстрация </w:t>
            </w: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 безопасного выполнения монтажа воздушных линий электропередач</w:t>
            </w:r>
            <w:proofErr w:type="gram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трансформаторных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подстанций;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выполнение </w:t>
            </w:r>
            <w:proofErr w:type="gramStart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правил электробезопасности;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знание правил утилизации и ликвидации отходов электрического хозяйства.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Правильная организация планирования, выполнения работ по техническому обслуживанию электрооборудования и автоматизированных систем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назначение, устройство и принцип работы электрических машин,  трансформаторов и машин специального назначения;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элементов и систем автоматики, телемеханики;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системы эксплуатации, методов и технологию наладки, ремонта электрооборудования и средств автоматизации;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объемов и сроков проведения технического обслуживания;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-проводить техническое обслуживание электрооборудования, потребительских трансформаторных подстанций и низковольтных линий;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состояния электрооборудования и  средств автоматизации по результатам испытаний.</w:t>
            </w:r>
          </w:p>
          <w:p w:rsidR="005D4A83" w:rsidRPr="00D15070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-знание видов, методов и средств испытаний электрооборудования сельскохозяйственного производства;</w:t>
            </w:r>
          </w:p>
          <w:p w:rsidR="005D4A83" w:rsidRPr="005D4A83" w:rsidRDefault="005D4A83" w:rsidP="005D4A8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знание объемов и норм испытаний  электрооборудования сельскохозяйственного производства;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941" w:rsidRPr="00153431" w:rsidRDefault="00597941" w:rsidP="005D4A8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задания по теоретическим основам дисциплины </w:t>
            </w:r>
          </w:p>
          <w:p w:rsidR="00597941" w:rsidRPr="00153431" w:rsidRDefault="00597941" w:rsidP="005D4A8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31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597941" w:rsidRPr="00153431" w:rsidRDefault="00153431" w:rsidP="005D4A8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431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деятельности обучающихся в процессе прохождения практики</w:t>
            </w:r>
          </w:p>
          <w:p w:rsidR="005D4A83" w:rsidRPr="00153431" w:rsidRDefault="005D4A83" w:rsidP="00153431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53431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  <w:r w:rsidR="00153431" w:rsidRPr="001534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квалификационный</w:t>
            </w:r>
          </w:p>
        </w:tc>
      </w:tr>
    </w:tbl>
    <w:p w:rsidR="0073379E" w:rsidRDefault="0073379E" w:rsidP="0073379E">
      <w:pPr>
        <w:widowControl w:val="0"/>
        <w:spacing w:after="0" w:line="276" w:lineRule="auto"/>
        <w:ind w:firstLine="709"/>
        <w:jc w:val="both"/>
        <w:outlineLvl w:val="0"/>
      </w:pPr>
    </w:p>
    <w:p w:rsidR="005D4A83" w:rsidRPr="005D4A83" w:rsidRDefault="005D4A83" w:rsidP="0073379E">
      <w:pPr>
        <w:widowControl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D4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D4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5D4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3"/>
        <w:gridCol w:w="2551"/>
      </w:tblGrid>
      <w:tr w:rsidR="005D4A83" w:rsidRPr="005D4A83" w:rsidTr="0073379E"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A83" w:rsidRPr="005D4A83" w:rsidRDefault="005D4A83" w:rsidP="0073379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A83" w:rsidRPr="005D4A83" w:rsidRDefault="005D4A83" w:rsidP="0073379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A83" w:rsidRPr="005D4A83" w:rsidRDefault="005D4A83" w:rsidP="0073379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4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5D4A83" w:rsidRPr="005D4A83" w:rsidTr="0073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  <w:proofErr w:type="gramStart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демонстрация интереса к будущей профессии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244" w:rsidRPr="00D15070" w:rsidRDefault="00360244" w:rsidP="0073379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 работа</w:t>
            </w:r>
          </w:p>
          <w:p w:rsidR="00360244" w:rsidRPr="00D15070" w:rsidRDefault="00360244" w:rsidP="0073379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отчёта</w:t>
            </w:r>
          </w:p>
          <w:p w:rsidR="00360244" w:rsidRPr="00D15070" w:rsidRDefault="00360244" w:rsidP="0073379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Cs/>
                <w:sz w:val="24"/>
                <w:szCs w:val="24"/>
              </w:rPr>
              <w:t>Тест по пройденному материалу</w:t>
            </w:r>
          </w:p>
          <w:p w:rsidR="00360244" w:rsidRDefault="00360244" w:rsidP="0073379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лабораторной и практической работы.</w:t>
            </w:r>
          </w:p>
          <w:p w:rsidR="00360244" w:rsidRPr="00D15070" w:rsidRDefault="00360244" w:rsidP="0073379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B16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деятельности обучающихся в процессе прохождения практики.</w:t>
            </w:r>
          </w:p>
          <w:p w:rsidR="00360244" w:rsidRPr="00D15070" w:rsidRDefault="00360244" w:rsidP="0073379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15070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5D4A83" w:rsidRPr="005D4A83" w:rsidRDefault="00360244" w:rsidP="00337FC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5D4A83" w:rsidRPr="005D4A83" w:rsidTr="0073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 2</w:t>
            </w:r>
            <w:proofErr w:type="gramStart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выбор и применение методов и способов решения профессиональных задач в области обеспечения электроснабжения сельскохозяйственных </w:t>
            </w:r>
            <w:r w:rsidR="00AC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</w:t>
            </w: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– оценка эффективности и качества выполнения.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A83" w:rsidRPr="005D4A83" w:rsidRDefault="005D4A83" w:rsidP="0073379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A83" w:rsidRPr="005D4A83" w:rsidTr="0073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  <w:proofErr w:type="gramStart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ешать проблемы, оценивать риски и принимать решения в нестандартных ситуациях.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решение стандартных и нестандартных профессиональных задач в области обеспечения электроснабжения сельскохозяйственных </w:t>
            </w:r>
            <w:r w:rsidR="00AC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</w:t>
            </w: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A83" w:rsidRPr="005D4A83" w:rsidRDefault="005D4A83" w:rsidP="0073379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A83" w:rsidRPr="005D4A83" w:rsidTr="0073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  <w:proofErr w:type="gramStart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эффективный поиск необходимой информации; использование различных источников, включая электронные.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A83" w:rsidRPr="005D4A83" w:rsidRDefault="005D4A83" w:rsidP="0073379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A83" w:rsidRPr="005D4A83" w:rsidTr="0073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Использовать информационно– коммуникационные технологии для совершенствования профессиональной</w:t>
            </w:r>
            <w:r w:rsidRPr="005D4A8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демонстрация навыков использования информационно–коммуникационных технологий для решения задач в эксплуатации систем электроснабжения.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A83" w:rsidRPr="005D4A83" w:rsidRDefault="005D4A83" w:rsidP="0073379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A83" w:rsidRPr="005D4A83" w:rsidTr="0073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  <w:proofErr w:type="gramStart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взаимодействие с обучающимися, преподавателями и мастерами в ходе обучения.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A83" w:rsidRPr="005D4A83" w:rsidRDefault="005D4A83" w:rsidP="0073379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A83" w:rsidRPr="005D4A83" w:rsidTr="0073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  <w:proofErr w:type="gramStart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самоанализ и коррекция результатов собственной работы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A83" w:rsidRPr="005D4A83" w:rsidRDefault="005D4A83" w:rsidP="0073379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A83" w:rsidRPr="005D4A83" w:rsidTr="0073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организация самостоятельных занятий при изучении профессионального модуля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A83" w:rsidRPr="005D4A83" w:rsidRDefault="005D4A83" w:rsidP="0073379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A83" w:rsidRPr="005D4A83" w:rsidTr="0073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9.Быть готовым к смене технологий в профессиональной 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83" w:rsidRPr="005D4A83" w:rsidRDefault="005D4A83" w:rsidP="0073379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анализ инноваций в области обеспечения электроснабжения сельскохозяйственных </w:t>
            </w:r>
            <w:r w:rsidR="00AC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</w:t>
            </w:r>
            <w:r w:rsidRPr="005D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83" w:rsidRPr="005D4A83" w:rsidRDefault="005D4A83" w:rsidP="0073379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774B" w:rsidRPr="00333EE5" w:rsidRDefault="00DF774B" w:rsidP="00DF774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74B" w:rsidRPr="00333EE5" w:rsidRDefault="00DF774B" w:rsidP="00DF7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DF774B" w:rsidRPr="00333EE5" w:rsidTr="00DC63FA">
        <w:tc>
          <w:tcPr>
            <w:tcW w:w="1702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DF774B" w:rsidRPr="00333EE5" w:rsidTr="00DC63FA">
        <w:tc>
          <w:tcPr>
            <w:tcW w:w="1702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DF774B" w:rsidRPr="00333EE5" w:rsidTr="00DC63FA">
        <w:tc>
          <w:tcPr>
            <w:tcW w:w="1702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DF774B" w:rsidRPr="00333EE5" w:rsidTr="00DC63FA">
        <w:tc>
          <w:tcPr>
            <w:tcW w:w="1702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DF774B" w:rsidRPr="00333EE5" w:rsidTr="00DC63FA">
        <w:tc>
          <w:tcPr>
            <w:tcW w:w="1702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DF774B" w:rsidRPr="00333EE5" w:rsidRDefault="00DF774B" w:rsidP="00DC6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777D3D" w:rsidRPr="00D15070" w:rsidRDefault="00777D3D" w:rsidP="00DF774B">
      <w:pPr>
        <w:rPr>
          <w:rFonts w:ascii="Times New Roman" w:hAnsi="Times New Roman" w:cs="Times New Roman"/>
          <w:sz w:val="24"/>
          <w:szCs w:val="24"/>
        </w:rPr>
      </w:pPr>
    </w:p>
    <w:sectPr w:rsidR="00777D3D" w:rsidRPr="00D15070" w:rsidSect="00AC1E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B1" w:rsidRDefault="004017B1">
      <w:pPr>
        <w:spacing w:after="0" w:line="240" w:lineRule="auto"/>
      </w:pPr>
      <w:r>
        <w:separator/>
      </w:r>
    </w:p>
  </w:endnote>
  <w:endnote w:type="continuationSeparator" w:id="0">
    <w:p w:rsidR="004017B1" w:rsidRDefault="0040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F6" w:rsidRDefault="00B22BF6" w:rsidP="004F1AEF">
    <w:pPr>
      <w:pStyle w:val="af1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22BF6" w:rsidRDefault="00B22BF6" w:rsidP="004F1AEF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F6" w:rsidRDefault="00B22BF6" w:rsidP="004F1AEF">
    <w:pPr>
      <w:pStyle w:val="af1"/>
      <w:pBdr>
        <w:top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B1" w:rsidRDefault="004017B1">
      <w:pPr>
        <w:spacing w:after="0" w:line="240" w:lineRule="auto"/>
      </w:pPr>
      <w:r>
        <w:separator/>
      </w:r>
    </w:p>
  </w:footnote>
  <w:footnote w:type="continuationSeparator" w:id="0">
    <w:p w:rsidR="004017B1" w:rsidRDefault="0040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F6" w:rsidRDefault="00B22BF6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B22BF6" w:rsidRDefault="00B22BF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2602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F288A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1C5D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909B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FE61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634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767C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787E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82A67E7"/>
    <w:multiLevelType w:val="hybridMultilevel"/>
    <w:tmpl w:val="B6601956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4948C4"/>
    <w:multiLevelType w:val="hybridMultilevel"/>
    <w:tmpl w:val="74903468"/>
    <w:lvl w:ilvl="0" w:tplc="F3ACB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 w:hint="default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06E4D"/>
    <w:multiLevelType w:val="hybridMultilevel"/>
    <w:tmpl w:val="A0A69A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4">
    <w:nsid w:val="379924FA"/>
    <w:multiLevelType w:val="hybridMultilevel"/>
    <w:tmpl w:val="1C3471DE"/>
    <w:lvl w:ilvl="0" w:tplc="FFFFFFFF">
      <w:start w:val="1"/>
      <w:numFmt w:val="decimal"/>
      <w:pStyle w:val="21"/>
      <w:lvlText w:val="%1."/>
      <w:lvlJc w:val="left"/>
      <w:pPr>
        <w:ind w:left="567" w:hanging="28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27A42"/>
    <w:multiLevelType w:val="hybridMultilevel"/>
    <w:tmpl w:val="AE9C2690"/>
    <w:lvl w:ilvl="0" w:tplc="0419000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CE46FA"/>
    <w:multiLevelType w:val="hybridMultilevel"/>
    <w:tmpl w:val="4ADA18CC"/>
    <w:lvl w:ilvl="0" w:tplc="FFFFFFF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19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26D5B3F"/>
    <w:multiLevelType w:val="hybridMultilevel"/>
    <w:tmpl w:val="B2CA7B8C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9F0A25"/>
    <w:multiLevelType w:val="hybridMultilevel"/>
    <w:tmpl w:val="80EC3EAA"/>
    <w:lvl w:ilvl="0" w:tplc="0419000F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3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4">
    <w:nsid w:val="5FF036DC"/>
    <w:multiLevelType w:val="hybridMultilevel"/>
    <w:tmpl w:val="51BC1DD6"/>
    <w:lvl w:ilvl="0" w:tplc="F51600C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8E56597"/>
    <w:multiLevelType w:val="hybridMultilevel"/>
    <w:tmpl w:val="B0D8F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27">
    <w:nsid w:val="6F612F55"/>
    <w:multiLevelType w:val="singleLevel"/>
    <w:tmpl w:val="9B161AEA"/>
    <w:lvl w:ilvl="0">
      <w:start w:val="1"/>
      <w:numFmt w:val="decimal"/>
      <w:pStyle w:val="a2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28">
    <w:nsid w:val="6FDC2A2B"/>
    <w:multiLevelType w:val="hybridMultilevel"/>
    <w:tmpl w:val="5D0E65DE"/>
    <w:lvl w:ilvl="0" w:tplc="A7DE73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40E0A61"/>
    <w:multiLevelType w:val="hybridMultilevel"/>
    <w:tmpl w:val="FF029D32"/>
    <w:lvl w:ilvl="0" w:tplc="072A4D08">
      <w:start w:val="1"/>
      <w:numFmt w:val="decimal"/>
      <w:lvlText w:val="%1."/>
      <w:lvlJc w:val="left"/>
      <w:pPr>
        <w:ind w:left="129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</w:lvl>
    <w:lvl w:ilvl="1" w:tplc="04190019">
      <w:start w:val="1"/>
      <w:numFmt w:val="lowerLetter"/>
      <w:lvlText w:val="%2."/>
      <w:lvlJc w:val="left"/>
      <w:pPr>
        <w:ind w:left="2013" w:hanging="360"/>
      </w:pPr>
    </w:lvl>
    <w:lvl w:ilvl="2" w:tplc="0419001B">
      <w:start w:val="1"/>
      <w:numFmt w:val="lowerRoman"/>
      <w:lvlText w:val="%3."/>
      <w:lvlJc w:val="right"/>
      <w:pPr>
        <w:ind w:left="2733" w:hanging="180"/>
      </w:pPr>
    </w:lvl>
    <w:lvl w:ilvl="3" w:tplc="0419000F">
      <w:start w:val="1"/>
      <w:numFmt w:val="decimal"/>
      <w:lvlText w:val="%4."/>
      <w:lvlJc w:val="left"/>
      <w:pPr>
        <w:ind w:left="3453" w:hanging="360"/>
      </w:pPr>
    </w:lvl>
    <w:lvl w:ilvl="4" w:tplc="04190019">
      <w:start w:val="1"/>
      <w:numFmt w:val="lowerLetter"/>
      <w:lvlText w:val="%5."/>
      <w:lvlJc w:val="left"/>
      <w:pPr>
        <w:ind w:left="4173" w:hanging="360"/>
      </w:pPr>
    </w:lvl>
    <w:lvl w:ilvl="5" w:tplc="0419001B">
      <w:start w:val="1"/>
      <w:numFmt w:val="lowerRoman"/>
      <w:lvlText w:val="%6."/>
      <w:lvlJc w:val="right"/>
      <w:pPr>
        <w:ind w:left="4893" w:hanging="180"/>
      </w:pPr>
    </w:lvl>
    <w:lvl w:ilvl="6" w:tplc="0419000F">
      <w:start w:val="1"/>
      <w:numFmt w:val="decimal"/>
      <w:lvlText w:val="%7."/>
      <w:lvlJc w:val="left"/>
      <w:pPr>
        <w:ind w:left="5613" w:hanging="360"/>
      </w:pPr>
    </w:lvl>
    <w:lvl w:ilvl="7" w:tplc="04190019">
      <w:start w:val="1"/>
      <w:numFmt w:val="lowerLetter"/>
      <w:lvlText w:val="%8."/>
      <w:lvlJc w:val="left"/>
      <w:pPr>
        <w:ind w:left="6333" w:hanging="360"/>
      </w:pPr>
    </w:lvl>
    <w:lvl w:ilvl="8" w:tplc="0419001B">
      <w:start w:val="1"/>
      <w:numFmt w:val="lowerRoman"/>
      <w:lvlText w:val="%9."/>
      <w:lvlJc w:val="right"/>
      <w:pPr>
        <w:ind w:left="7053" w:hanging="180"/>
      </w:pPr>
    </w:lvl>
  </w:abstractNum>
  <w:abstractNum w:abstractNumId="31">
    <w:nsid w:val="7E125EAA"/>
    <w:multiLevelType w:val="hybridMultilevel"/>
    <w:tmpl w:val="958EE794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27"/>
  </w:num>
  <w:num w:numId="10">
    <w:abstractNumId w:val="10"/>
  </w:num>
  <w:num w:numId="11">
    <w:abstractNumId w:val="8"/>
  </w:num>
  <w:num w:numId="12">
    <w:abstractNumId w:val="15"/>
  </w:num>
  <w:num w:numId="13">
    <w:abstractNumId w:val="26"/>
  </w:num>
  <w:num w:numId="14">
    <w:abstractNumId w:val="19"/>
  </w:num>
  <w:num w:numId="15">
    <w:abstractNumId w:val="23"/>
  </w:num>
  <w:num w:numId="16">
    <w:abstractNumId w:val="18"/>
  </w:num>
  <w:num w:numId="17">
    <w:abstractNumId w:val="13"/>
  </w:num>
  <w:num w:numId="18">
    <w:abstractNumId w:val="21"/>
  </w:num>
  <w:num w:numId="19">
    <w:abstractNumId w:val="22"/>
  </w:num>
  <w:num w:numId="20">
    <w:abstractNumId w:val="14"/>
  </w:num>
  <w:num w:numId="21">
    <w:abstractNumId w:val="16"/>
  </w:num>
  <w:num w:numId="22">
    <w:abstractNumId w:val="17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4"/>
  </w:num>
  <w:num w:numId="28">
    <w:abstractNumId w:val="20"/>
  </w:num>
  <w:num w:numId="29">
    <w:abstractNumId w:val="11"/>
  </w:num>
  <w:num w:numId="30">
    <w:abstractNumId w:val="30"/>
  </w:num>
  <w:num w:numId="31">
    <w:abstractNumId w:val="29"/>
  </w:num>
  <w:num w:numId="32">
    <w:abstractNumId w:val="2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ED"/>
    <w:rsid w:val="000009BD"/>
    <w:rsid w:val="00011243"/>
    <w:rsid w:val="00012154"/>
    <w:rsid w:val="000135A8"/>
    <w:rsid w:val="00013A50"/>
    <w:rsid w:val="000157BA"/>
    <w:rsid w:val="000252E1"/>
    <w:rsid w:val="00025DFA"/>
    <w:rsid w:val="00031316"/>
    <w:rsid w:val="0004112A"/>
    <w:rsid w:val="00065EE9"/>
    <w:rsid w:val="00073902"/>
    <w:rsid w:val="00076351"/>
    <w:rsid w:val="000779A4"/>
    <w:rsid w:val="00080694"/>
    <w:rsid w:val="00081473"/>
    <w:rsid w:val="000A4515"/>
    <w:rsid w:val="000A7EA7"/>
    <w:rsid w:val="000C6AF4"/>
    <w:rsid w:val="000C7458"/>
    <w:rsid w:val="000D0BDD"/>
    <w:rsid w:val="000D382C"/>
    <w:rsid w:val="000D5030"/>
    <w:rsid w:val="000D53DD"/>
    <w:rsid w:val="000D6724"/>
    <w:rsid w:val="000E3132"/>
    <w:rsid w:val="00102FDA"/>
    <w:rsid w:val="00112B54"/>
    <w:rsid w:val="00114101"/>
    <w:rsid w:val="00115E54"/>
    <w:rsid w:val="001208B2"/>
    <w:rsid w:val="001260A7"/>
    <w:rsid w:val="00130789"/>
    <w:rsid w:val="00153431"/>
    <w:rsid w:val="00162442"/>
    <w:rsid w:val="00166F84"/>
    <w:rsid w:val="0017719E"/>
    <w:rsid w:val="001810FE"/>
    <w:rsid w:val="00185238"/>
    <w:rsid w:val="00187247"/>
    <w:rsid w:val="00187601"/>
    <w:rsid w:val="001A647A"/>
    <w:rsid w:val="001B7351"/>
    <w:rsid w:val="001C3529"/>
    <w:rsid w:val="001C3EDF"/>
    <w:rsid w:val="001C3FFF"/>
    <w:rsid w:val="001D30F5"/>
    <w:rsid w:val="001D4114"/>
    <w:rsid w:val="001E4E81"/>
    <w:rsid w:val="001F0C60"/>
    <w:rsid w:val="001F4122"/>
    <w:rsid w:val="0020338D"/>
    <w:rsid w:val="00204995"/>
    <w:rsid w:val="002055E8"/>
    <w:rsid w:val="00205ED8"/>
    <w:rsid w:val="002078CE"/>
    <w:rsid w:val="00210F57"/>
    <w:rsid w:val="00222C03"/>
    <w:rsid w:val="00223BF7"/>
    <w:rsid w:val="00227DAE"/>
    <w:rsid w:val="00231F21"/>
    <w:rsid w:val="0023283E"/>
    <w:rsid w:val="00233AF6"/>
    <w:rsid w:val="00234F0E"/>
    <w:rsid w:val="0023572C"/>
    <w:rsid w:val="002512C2"/>
    <w:rsid w:val="002567FF"/>
    <w:rsid w:val="002645FF"/>
    <w:rsid w:val="00265B90"/>
    <w:rsid w:val="002808BB"/>
    <w:rsid w:val="00281A47"/>
    <w:rsid w:val="00284EC9"/>
    <w:rsid w:val="00286CA5"/>
    <w:rsid w:val="0029148D"/>
    <w:rsid w:val="002952AF"/>
    <w:rsid w:val="00295711"/>
    <w:rsid w:val="0029771F"/>
    <w:rsid w:val="002A3E98"/>
    <w:rsid w:val="002A3F4E"/>
    <w:rsid w:val="002A4093"/>
    <w:rsid w:val="002A479C"/>
    <w:rsid w:val="002A709E"/>
    <w:rsid w:val="002A74BE"/>
    <w:rsid w:val="002B1CB2"/>
    <w:rsid w:val="002B3099"/>
    <w:rsid w:val="002E416E"/>
    <w:rsid w:val="002E737E"/>
    <w:rsid w:val="002E76CE"/>
    <w:rsid w:val="003019D4"/>
    <w:rsid w:val="00301ADE"/>
    <w:rsid w:val="00302863"/>
    <w:rsid w:val="00305178"/>
    <w:rsid w:val="00307F4A"/>
    <w:rsid w:val="003145EF"/>
    <w:rsid w:val="00322E03"/>
    <w:rsid w:val="00331127"/>
    <w:rsid w:val="003331D6"/>
    <w:rsid w:val="003332A0"/>
    <w:rsid w:val="003344C8"/>
    <w:rsid w:val="00337FC6"/>
    <w:rsid w:val="00341C24"/>
    <w:rsid w:val="00343107"/>
    <w:rsid w:val="0034580D"/>
    <w:rsid w:val="00351AD3"/>
    <w:rsid w:val="00353180"/>
    <w:rsid w:val="00360244"/>
    <w:rsid w:val="003671EB"/>
    <w:rsid w:val="0038127C"/>
    <w:rsid w:val="0038199B"/>
    <w:rsid w:val="003878A4"/>
    <w:rsid w:val="00391337"/>
    <w:rsid w:val="00394167"/>
    <w:rsid w:val="0039566C"/>
    <w:rsid w:val="0039627A"/>
    <w:rsid w:val="003A091D"/>
    <w:rsid w:val="003B77F2"/>
    <w:rsid w:val="003C65B4"/>
    <w:rsid w:val="003D4268"/>
    <w:rsid w:val="003E58EE"/>
    <w:rsid w:val="003E61CD"/>
    <w:rsid w:val="003F0D28"/>
    <w:rsid w:val="003F2081"/>
    <w:rsid w:val="003F360A"/>
    <w:rsid w:val="004017B1"/>
    <w:rsid w:val="00411663"/>
    <w:rsid w:val="00412023"/>
    <w:rsid w:val="00415E68"/>
    <w:rsid w:val="004375B4"/>
    <w:rsid w:val="0045341C"/>
    <w:rsid w:val="0045501F"/>
    <w:rsid w:val="00465A47"/>
    <w:rsid w:val="00475624"/>
    <w:rsid w:val="0048578B"/>
    <w:rsid w:val="00487B64"/>
    <w:rsid w:val="00487EDE"/>
    <w:rsid w:val="00490CBB"/>
    <w:rsid w:val="004A728D"/>
    <w:rsid w:val="004A73D8"/>
    <w:rsid w:val="004B120A"/>
    <w:rsid w:val="004C6082"/>
    <w:rsid w:val="004D03D6"/>
    <w:rsid w:val="004E0A0C"/>
    <w:rsid w:val="004E55B0"/>
    <w:rsid w:val="004E76B0"/>
    <w:rsid w:val="004F1AEF"/>
    <w:rsid w:val="004F2F45"/>
    <w:rsid w:val="00500520"/>
    <w:rsid w:val="005027F8"/>
    <w:rsid w:val="00502909"/>
    <w:rsid w:val="00505938"/>
    <w:rsid w:val="005076D8"/>
    <w:rsid w:val="00514C8B"/>
    <w:rsid w:val="0051585C"/>
    <w:rsid w:val="00521F26"/>
    <w:rsid w:val="00525A78"/>
    <w:rsid w:val="0052618A"/>
    <w:rsid w:val="00546080"/>
    <w:rsid w:val="005659D5"/>
    <w:rsid w:val="00567D1E"/>
    <w:rsid w:val="00567F21"/>
    <w:rsid w:val="00576780"/>
    <w:rsid w:val="0059108C"/>
    <w:rsid w:val="00597941"/>
    <w:rsid w:val="005A0DAB"/>
    <w:rsid w:val="005A1B67"/>
    <w:rsid w:val="005A365F"/>
    <w:rsid w:val="005A3A57"/>
    <w:rsid w:val="005A7806"/>
    <w:rsid w:val="005B3F06"/>
    <w:rsid w:val="005B58EE"/>
    <w:rsid w:val="005C24F5"/>
    <w:rsid w:val="005C3692"/>
    <w:rsid w:val="005D01CF"/>
    <w:rsid w:val="005D1322"/>
    <w:rsid w:val="005D4A83"/>
    <w:rsid w:val="005E06B2"/>
    <w:rsid w:val="005E0A4E"/>
    <w:rsid w:val="005E50C5"/>
    <w:rsid w:val="005E5837"/>
    <w:rsid w:val="005F36D0"/>
    <w:rsid w:val="005F3EFC"/>
    <w:rsid w:val="005F4A86"/>
    <w:rsid w:val="005F63DE"/>
    <w:rsid w:val="00601342"/>
    <w:rsid w:val="00604831"/>
    <w:rsid w:val="0060689C"/>
    <w:rsid w:val="00612FBF"/>
    <w:rsid w:val="00616D92"/>
    <w:rsid w:val="00627D54"/>
    <w:rsid w:val="006346B0"/>
    <w:rsid w:val="00646E86"/>
    <w:rsid w:val="00657489"/>
    <w:rsid w:val="00657BE6"/>
    <w:rsid w:val="00660C1D"/>
    <w:rsid w:val="00663FF7"/>
    <w:rsid w:val="006778D0"/>
    <w:rsid w:val="00680666"/>
    <w:rsid w:val="0068117E"/>
    <w:rsid w:val="00682D81"/>
    <w:rsid w:val="0069047E"/>
    <w:rsid w:val="006924E5"/>
    <w:rsid w:val="006A0F33"/>
    <w:rsid w:val="006B3A9E"/>
    <w:rsid w:val="006B3CE3"/>
    <w:rsid w:val="006D59C1"/>
    <w:rsid w:val="006E0409"/>
    <w:rsid w:val="006E713F"/>
    <w:rsid w:val="006F0DC5"/>
    <w:rsid w:val="006F1661"/>
    <w:rsid w:val="006F5A3D"/>
    <w:rsid w:val="00701982"/>
    <w:rsid w:val="00702632"/>
    <w:rsid w:val="0070616E"/>
    <w:rsid w:val="00723AEB"/>
    <w:rsid w:val="00726D53"/>
    <w:rsid w:val="0073011A"/>
    <w:rsid w:val="00733240"/>
    <w:rsid w:val="0073379E"/>
    <w:rsid w:val="00733F49"/>
    <w:rsid w:val="00737811"/>
    <w:rsid w:val="007433E4"/>
    <w:rsid w:val="007477EB"/>
    <w:rsid w:val="00750AB9"/>
    <w:rsid w:val="00772232"/>
    <w:rsid w:val="00773655"/>
    <w:rsid w:val="0077684D"/>
    <w:rsid w:val="00777D3D"/>
    <w:rsid w:val="00785874"/>
    <w:rsid w:val="00790859"/>
    <w:rsid w:val="0079360B"/>
    <w:rsid w:val="007A02C1"/>
    <w:rsid w:val="007A37C1"/>
    <w:rsid w:val="007A3FE4"/>
    <w:rsid w:val="007C6CAF"/>
    <w:rsid w:val="007E5F21"/>
    <w:rsid w:val="008038C9"/>
    <w:rsid w:val="008052D0"/>
    <w:rsid w:val="00806331"/>
    <w:rsid w:val="00806554"/>
    <w:rsid w:val="00807463"/>
    <w:rsid w:val="00810B16"/>
    <w:rsid w:val="00813271"/>
    <w:rsid w:val="0081365B"/>
    <w:rsid w:val="00814F42"/>
    <w:rsid w:val="00822817"/>
    <w:rsid w:val="00823B87"/>
    <w:rsid w:val="008256FD"/>
    <w:rsid w:val="008354C8"/>
    <w:rsid w:val="008368FA"/>
    <w:rsid w:val="00837C0D"/>
    <w:rsid w:val="008473F3"/>
    <w:rsid w:val="00857592"/>
    <w:rsid w:val="00857613"/>
    <w:rsid w:val="008655B0"/>
    <w:rsid w:val="00870337"/>
    <w:rsid w:val="008755D6"/>
    <w:rsid w:val="00882260"/>
    <w:rsid w:val="00882E7C"/>
    <w:rsid w:val="00890343"/>
    <w:rsid w:val="00896ACE"/>
    <w:rsid w:val="008A7C2E"/>
    <w:rsid w:val="008B0373"/>
    <w:rsid w:val="008B5B2B"/>
    <w:rsid w:val="008B6798"/>
    <w:rsid w:val="008C3DDF"/>
    <w:rsid w:val="008C4291"/>
    <w:rsid w:val="008C61A9"/>
    <w:rsid w:val="008E065B"/>
    <w:rsid w:val="008E5DAB"/>
    <w:rsid w:val="008E62C0"/>
    <w:rsid w:val="008F3720"/>
    <w:rsid w:val="0090173F"/>
    <w:rsid w:val="00912811"/>
    <w:rsid w:val="00916345"/>
    <w:rsid w:val="00916DB7"/>
    <w:rsid w:val="009177D2"/>
    <w:rsid w:val="00917DF3"/>
    <w:rsid w:val="00925887"/>
    <w:rsid w:val="009316FD"/>
    <w:rsid w:val="00935858"/>
    <w:rsid w:val="00950DDC"/>
    <w:rsid w:val="00951ED5"/>
    <w:rsid w:val="00952DB6"/>
    <w:rsid w:val="00955CD1"/>
    <w:rsid w:val="00962208"/>
    <w:rsid w:val="00962339"/>
    <w:rsid w:val="0096583F"/>
    <w:rsid w:val="00971791"/>
    <w:rsid w:val="00972F3D"/>
    <w:rsid w:val="009737D6"/>
    <w:rsid w:val="00977713"/>
    <w:rsid w:val="00980EBF"/>
    <w:rsid w:val="00985116"/>
    <w:rsid w:val="0098706C"/>
    <w:rsid w:val="00992E22"/>
    <w:rsid w:val="0099303B"/>
    <w:rsid w:val="00995524"/>
    <w:rsid w:val="00996151"/>
    <w:rsid w:val="009A4803"/>
    <w:rsid w:val="009B2FC2"/>
    <w:rsid w:val="009C0180"/>
    <w:rsid w:val="009C7C8F"/>
    <w:rsid w:val="009E36D1"/>
    <w:rsid w:val="009E3FD7"/>
    <w:rsid w:val="009E4BAA"/>
    <w:rsid w:val="009E5D9F"/>
    <w:rsid w:val="009E7AF1"/>
    <w:rsid w:val="009F2390"/>
    <w:rsid w:val="009F3B86"/>
    <w:rsid w:val="009F3FBD"/>
    <w:rsid w:val="009F62F4"/>
    <w:rsid w:val="00A02C0B"/>
    <w:rsid w:val="00A03CF4"/>
    <w:rsid w:val="00A0447A"/>
    <w:rsid w:val="00A067C9"/>
    <w:rsid w:val="00A11651"/>
    <w:rsid w:val="00A153F8"/>
    <w:rsid w:val="00A15FF8"/>
    <w:rsid w:val="00A2295A"/>
    <w:rsid w:val="00A25E29"/>
    <w:rsid w:val="00A310DF"/>
    <w:rsid w:val="00A31FC6"/>
    <w:rsid w:val="00A3443E"/>
    <w:rsid w:val="00A36753"/>
    <w:rsid w:val="00A37B39"/>
    <w:rsid w:val="00A42D99"/>
    <w:rsid w:val="00A472DB"/>
    <w:rsid w:val="00A6018D"/>
    <w:rsid w:val="00A60B49"/>
    <w:rsid w:val="00A60CD0"/>
    <w:rsid w:val="00A62C7A"/>
    <w:rsid w:val="00A66463"/>
    <w:rsid w:val="00A80A22"/>
    <w:rsid w:val="00A83B9D"/>
    <w:rsid w:val="00A85C28"/>
    <w:rsid w:val="00A85F8D"/>
    <w:rsid w:val="00AA0A6F"/>
    <w:rsid w:val="00AA0C95"/>
    <w:rsid w:val="00AA51A7"/>
    <w:rsid w:val="00AB08D5"/>
    <w:rsid w:val="00AB14A8"/>
    <w:rsid w:val="00AC07C5"/>
    <w:rsid w:val="00AC1EE9"/>
    <w:rsid w:val="00AD263D"/>
    <w:rsid w:val="00AE0D37"/>
    <w:rsid w:val="00AF78FD"/>
    <w:rsid w:val="00B00F30"/>
    <w:rsid w:val="00B060D5"/>
    <w:rsid w:val="00B073C7"/>
    <w:rsid w:val="00B11548"/>
    <w:rsid w:val="00B16885"/>
    <w:rsid w:val="00B17E71"/>
    <w:rsid w:val="00B21417"/>
    <w:rsid w:val="00B22BF6"/>
    <w:rsid w:val="00B458F6"/>
    <w:rsid w:val="00B50CAE"/>
    <w:rsid w:val="00B55614"/>
    <w:rsid w:val="00B624F4"/>
    <w:rsid w:val="00B67187"/>
    <w:rsid w:val="00B70F0A"/>
    <w:rsid w:val="00B76AA6"/>
    <w:rsid w:val="00B86770"/>
    <w:rsid w:val="00B91162"/>
    <w:rsid w:val="00B95988"/>
    <w:rsid w:val="00B960C0"/>
    <w:rsid w:val="00BA0094"/>
    <w:rsid w:val="00BA6727"/>
    <w:rsid w:val="00BB26C8"/>
    <w:rsid w:val="00BB5954"/>
    <w:rsid w:val="00BB59A1"/>
    <w:rsid w:val="00BB5E1B"/>
    <w:rsid w:val="00BC6414"/>
    <w:rsid w:val="00BD30FF"/>
    <w:rsid w:val="00BD5161"/>
    <w:rsid w:val="00BE0BE2"/>
    <w:rsid w:val="00BE3EF2"/>
    <w:rsid w:val="00BE49E8"/>
    <w:rsid w:val="00C1040D"/>
    <w:rsid w:val="00C11FE0"/>
    <w:rsid w:val="00C1213D"/>
    <w:rsid w:val="00C14AC9"/>
    <w:rsid w:val="00C213B3"/>
    <w:rsid w:val="00C229E8"/>
    <w:rsid w:val="00C24283"/>
    <w:rsid w:val="00C25889"/>
    <w:rsid w:val="00C3067C"/>
    <w:rsid w:val="00C30B94"/>
    <w:rsid w:val="00C34D82"/>
    <w:rsid w:val="00C3531C"/>
    <w:rsid w:val="00C40420"/>
    <w:rsid w:val="00C427E3"/>
    <w:rsid w:val="00C43721"/>
    <w:rsid w:val="00C47A05"/>
    <w:rsid w:val="00C52D50"/>
    <w:rsid w:val="00C53766"/>
    <w:rsid w:val="00C53DE3"/>
    <w:rsid w:val="00C64128"/>
    <w:rsid w:val="00C70E4B"/>
    <w:rsid w:val="00C73678"/>
    <w:rsid w:val="00C80608"/>
    <w:rsid w:val="00C80B96"/>
    <w:rsid w:val="00C80E84"/>
    <w:rsid w:val="00C8364D"/>
    <w:rsid w:val="00C85073"/>
    <w:rsid w:val="00C866E7"/>
    <w:rsid w:val="00C9043C"/>
    <w:rsid w:val="00C92E9B"/>
    <w:rsid w:val="00CA0577"/>
    <w:rsid w:val="00CA6346"/>
    <w:rsid w:val="00CB4DBB"/>
    <w:rsid w:val="00CB57C5"/>
    <w:rsid w:val="00CB5C5B"/>
    <w:rsid w:val="00CB5D67"/>
    <w:rsid w:val="00CD2134"/>
    <w:rsid w:val="00CD2C00"/>
    <w:rsid w:val="00CD4BED"/>
    <w:rsid w:val="00CD4EE4"/>
    <w:rsid w:val="00CE2A03"/>
    <w:rsid w:val="00CF09C3"/>
    <w:rsid w:val="00CF7AE5"/>
    <w:rsid w:val="00D050A0"/>
    <w:rsid w:val="00D12739"/>
    <w:rsid w:val="00D1443D"/>
    <w:rsid w:val="00D15040"/>
    <w:rsid w:val="00D15070"/>
    <w:rsid w:val="00D27E9F"/>
    <w:rsid w:val="00D3600B"/>
    <w:rsid w:val="00D36C2C"/>
    <w:rsid w:val="00D50FE1"/>
    <w:rsid w:val="00D51282"/>
    <w:rsid w:val="00D62091"/>
    <w:rsid w:val="00D620DA"/>
    <w:rsid w:val="00D73A59"/>
    <w:rsid w:val="00D763B6"/>
    <w:rsid w:val="00D825EF"/>
    <w:rsid w:val="00D868D9"/>
    <w:rsid w:val="00D86DF8"/>
    <w:rsid w:val="00D90E54"/>
    <w:rsid w:val="00D91717"/>
    <w:rsid w:val="00D91C64"/>
    <w:rsid w:val="00DA0EFA"/>
    <w:rsid w:val="00DA2D2B"/>
    <w:rsid w:val="00DB15D4"/>
    <w:rsid w:val="00DC3E43"/>
    <w:rsid w:val="00DC63FA"/>
    <w:rsid w:val="00DD4122"/>
    <w:rsid w:val="00DF56FF"/>
    <w:rsid w:val="00DF774B"/>
    <w:rsid w:val="00E031C7"/>
    <w:rsid w:val="00E12FB2"/>
    <w:rsid w:val="00E15CF3"/>
    <w:rsid w:val="00E2072F"/>
    <w:rsid w:val="00E311E2"/>
    <w:rsid w:val="00E33BA8"/>
    <w:rsid w:val="00E4400F"/>
    <w:rsid w:val="00E52CA0"/>
    <w:rsid w:val="00E54D28"/>
    <w:rsid w:val="00E56270"/>
    <w:rsid w:val="00E63A40"/>
    <w:rsid w:val="00E65BF9"/>
    <w:rsid w:val="00E67796"/>
    <w:rsid w:val="00E67C62"/>
    <w:rsid w:val="00E7123B"/>
    <w:rsid w:val="00E71B3A"/>
    <w:rsid w:val="00E90C9D"/>
    <w:rsid w:val="00EA0D0E"/>
    <w:rsid w:val="00EA4F56"/>
    <w:rsid w:val="00EB093B"/>
    <w:rsid w:val="00EB147D"/>
    <w:rsid w:val="00EB5A5D"/>
    <w:rsid w:val="00EC2FE4"/>
    <w:rsid w:val="00EC6BC4"/>
    <w:rsid w:val="00ED6396"/>
    <w:rsid w:val="00ED695C"/>
    <w:rsid w:val="00EF4F62"/>
    <w:rsid w:val="00F01C2A"/>
    <w:rsid w:val="00F01ED2"/>
    <w:rsid w:val="00F035D9"/>
    <w:rsid w:val="00F23738"/>
    <w:rsid w:val="00F246C4"/>
    <w:rsid w:val="00F25A8A"/>
    <w:rsid w:val="00F274B8"/>
    <w:rsid w:val="00F3248A"/>
    <w:rsid w:val="00F32DFD"/>
    <w:rsid w:val="00F40844"/>
    <w:rsid w:val="00F416E1"/>
    <w:rsid w:val="00F46261"/>
    <w:rsid w:val="00F50F01"/>
    <w:rsid w:val="00F515E6"/>
    <w:rsid w:val="00F5423E"/>
    <w:rsid w:val="00F75C50"/>
    <w:rsid w:val="00F7771D"/>
    <w:rsid w:val="00F77D99"/>
    <w:rsid w:val="00F77ECE"/>
    <w:rsid w:val="00F906A8"/>
    <w:rsid w:val="00F97EB6"/>
    <w:rsid w:val="00FA3BB2"/>
    <w:rsid w:val="00FA4837"/>
    <w:rsid w:val="00FB1AAC"/>
    <w:rsid w:val="00FC5FD6"/>
    <w:rsid w:val="00FD65A4"/>
    <w:rsid w:val="00FE2E33"/>
    <w:rsid w:val="00FE65C1"/>
    <w:rsid w:val="00FF0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velope address" w:uiPriority="99"/>
    <w:lsdException w:name="envelope return" w:uiPriority="99"/>
    <w:lsdException w:name="Title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Message Header" w:uiPriority="99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70337"/>
  </w:style>
  <w:style w:type="paragraph" w:styleId="14">
    <w:name w:val="heading 1"/>
    <w:aliases w:val="1,H1,(раздел),Заголовок 1 (таблица),Глава 2"/>
    <w:basedOn w:val="a4"/>
    <w:next w:val="ChapterSubtitle"/>
    <w:link w:val="1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0"/>
    </w:pPr>
    <w:rPr>
      <w:rFonts w:ascii="Times New Roman" w:eastAsia="Calibri" w:hAnsi="Times New Roman" w:cs="Times New Roman"/>
      <w:b/>
      <w:spacing w:val="-20"/>
      <w:kern w:val="28"/>
      <w:sz w:val="40"/>
      <w:szCs w:val="24"/>
      <w:lang w:val="ru-RU" w:eastAsia="ru-RU"/>
    </w:rPr>
  </w:style>
  <w:style w:type="paragraph" w:styleId="22">
    <w:name w:val="heading 2"/>
    <w:aliases w:val="2,H2,h2,Numbered text 3,Reset numbering,Раздел,(подраздел),заголовок 2"/>
    <w:basedOn w:val="a4"/>
    <w:next w:val="a3"/>
    <w:link w:val="2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1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33">
    <w:name w:val="heading 3"/>
    <w:aliases w:val="3,H3,(пункт)"/>
    <w:basedOn w:val="a4"/>
    <w:next w:val="a3"/>
    <w:link w:val="3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2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41">
    <w:name w:val="heading 4"/>
    <w:aliases w:val="H4"/>
    <w:basedOn w:val="a4"/>
    <w:next w:val="a3"/>
    <w:link w:val="4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3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51">
    <w:name w:val="heading 5"/>
    <w:basedOn w:val="a4"/>
    <w:next w:val="a3"/>
    <w:link w:val="5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4"/>
    </w:pPr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val="ru-RU" w:eastAsia="ru-RU"/>
    </w:rPr>
  </w:style>
  <w:style w:type="paragraph" w:styleId="6">
    <w:name w:val="heading 6"/>
    <w:basedOn w:val="a4"/>
    <w:next w:val="a3"/>
    <w:link w:val="6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5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7">
    <w:name w:val="heading 7"/>
    <w:basedOn w:val="a4"/>
    <w:next w:val="a3"/>
    <w:link w:val="7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6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paragraph" w:styleId="8">
    <w:name w:val="heading 8"/>
    <w:basedOn w:val="a4"/>
    <w:next w:val="a3"/>
    <w:link w:val="8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7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9">
    <w:name w:val="heading 9"/>
    <w:basedOn w:val="a4"/>
    <w:next w:val="a3"/>
    <w:link w:val="9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8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Заголовок 1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3">
    <w:name w:val="Заголовок 2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4">
    <w:name w:val="Заголовок 3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5"/>
    <w:rsid w:val="00F515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5"/>
    <w:link w:val="7"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0">
    <w:name w:val="Заголовок 9 Знак"/>
    <w:basedOn w:val="a5"/>
    <w:rsid w:val="00F515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6">
    <w:name w:val="Нет списка1"/>
    <w:next w:val="a7"/>
    <w:semiHidden/>
    <w:rsid w:val="00F515E6"/>
  </w:style>
  <w:style w:type="paragraph" w:customStyle="1" w:styleId="a8">
    <w:basedOn w:val="HeadingBase"/>
    <w:next w:val="a9"/>
    <w:link w:val="17"/>
    <w:qFormat/>
    <w:rsid w:val="00F515E6"/>
    <w:pPr>
      <w:pBdr>
        <w:top w:val="single" w:sz="6" w:space="16" w:color="auto"/>
      </w:pBdr>
      <w:spacing w:before="220" w:after="60" w:line="320" w:lineRule="atLeast"/>
      <w:ind w:left="0"/>
    </w:pPr>
    <w:rPr>
      <w:rFonts w:eastAsiaTheme="minorHAnsi"/>
      <w:sz w:val="24"/>
    </w:rPr>
  </w:style>
  <w:style w:type="character" w:customStyle="1" w:styleId="aa">
    <w:name w:val="Название Знак"/>
    <w:locked/>
    <w:rsid w:val="00F515E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HeadingBase">
    <w:name w:val="Heading Base"/>
    <w:basedOn w:val="a3"/>
    <w:next w:val="a3"/>
    <w:rsid w:val="00F515E6"/>
    <w:pPr>
      <w:keepNext/>
      <w:keepLines/>
      <w:spacing w:before="140" w:after="0" w:line="220" w:lineRule="atLeast"/>
      <w:ind w:left="1080"/>
    </w:pPr>
    <w:rPr>
      <w:rFonts w:ascii="Times New Roman" w:eastAsia="Calibri" w:hAnsi="Times New Roman" w:cs="Times New Roman"/>
      <w:b/>
      <w:spacing w:val="-20"/>
      <w:kern w:val="28"/>
      <w:szCs w:val="24"/>
      <w:lang w:eastAsia="ru-RU"/>
    </w:rPr>
  </w:style>
  <w:style w:type="paragraph" w:styleId="a9">
    <w:name w:val="Subtitle"/>
    <w:basedOn w:val="a4"/>
    <w:next w:val="a3"/>
    <w:link w:val="ab"/>
    <w:qFormat/>
    <w:rsid w:val="00F515E6"/>
    <w:pPr>
      <w:keepLines/>
      <w:pBdr>
        <w:top w:val="single" w:sz="6" w:space="16" w:color="auto"/>
      </w:pBdr>
      <w:suppressAutoHyphens w:val="0"/>
      <w:spacing w:before="60" w:line="340" w:lineRule="atLeast"/>
    </w:pPr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val="ru-RU" w:eastAsia="ru-RU"/>
    </w:rPr>
  </w:style>
  <w:style w:type="character" w:customStyle="1" w:styleId="ab">
    <w:name w:val="Подзаголовок Знак"/>
    <w:basedOn w:val="a5"/>
    <w:link w:val="a9"/>
    <w:rsid w:val="00F515E6"/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paragraph" w:customStyle="1" w:styleId="ChapterSubtitle">
    <w:name w:val="Chapter Subtitle"/>
    <w:basedOn w:val="a9"/>
    <w:next w:val="14"/>
    <w:rsid w:val="00F515E6"/>
    <w:rPr>
      <w:rFonts w:ascii="Arial" w:hAnsi="Arial"/>
      <w:b w:val="0"/>
      <w:i/>
      <w:caps w:val="0"/>
      <w:sz w:val="28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paragraph" w:customStyle="1" w:styleId="ac">
    <w:name w:val="Простой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otnoteBase">
    <w:name w:val="Footnote Base"/>
    <w:basedOn w:val="a3"/>
    <w:rsid w:val="00F515E6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BlockQuotation">
    <w:name w:val="Block Quotation"/>
    <w:basedOn w:val="a3"/>
    <w:rsid w:val="00F515E6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Calibri" w:hAnsi="Chicago" w:cs="Times New Roman"/>
      <w:sz w:val="24"/>
      <w:szCs w:val="24"/>
      <w:lang w:eastAsia="ru-RU"/>
    </w:rPr>
  </w:style>
  <w:style w:type="paragraph" w:customStyle="1" w:styleId="BodyTextKeep">
    <w:name w:val="Body Text Keep"/>
    <w:basedOn w:val="a3"/>
    <w:rsid w:val="00F515E6"/>
    <w:pPr>
      <w:keepNext/>
      <w:tabs>
        <w:tab w:val="left" w:pos="334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caption"/>
    <w:basedOn w:val="Picture"/>
    <w:next w:val="a3"/>
    <w:qFormat/>
    <w:rsid w:val="00F515E6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3"/>
    <w:next w:val="ad"/>
    <w:rsid w:val="00F515E6"/>
    <w:pPr>
      <w:keepNext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ocumentLabel">
    <w:name w:val="Document Label"/>
    <w:basedOn w:val="CoverTitle"/>
    <w:rsid w:val="00F515E6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rsid w:val="00F515E6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rsid w:val="00F515E6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endnote reference"/>
    <w:semiHidden/>
    <w:rsid w:val="00F515E6"/>
    <w:rPr>
      <w:rFonts w:cs="Times New Roman"/>
      <w:vertAlign w:val="superscript"/>
    </w:rPr>
  </w:style>
  <w:style w:type="paragraph" w:styleId="af">
    <w:name w:val="endnote text"/>
    <w:basedOn w:val="FootnoteBase"/>
    <w:link w:val="af0"/>
    <w:semiHidden/>
    <w:rsid w:val="00F515E6"/>
  </w:style>
  <w:style w:type="character" w:customStyle="1" w:styleId="af0">
    <w:name w:val="Текст концевой сноски Знак"/>
    <w:basedOn w:val="a5"/>
    <w:link w:val="af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HeaderBase"/>
    <w:link w:val="18"/>
    <w:rsid w:val="00F515E6"/>
    <w:pPr>
      <w:pBdr>
        <w:top w:val="single" w:sz="6" w:space="4" w:color="auto"/>
      </w:pBdr>
      <w:spacing w:line="190" w:lineRule="atLeast"/>
      <w:jc w:val="left"/>
    </w:pPr>
    <w:rPr>
      <w:caps/>
      <w:smallCaps w:val="0"/>
    </w:rPr>
  </w:style>
  <w:style w:type="character" w:customStyle="1" w:styleId="af2">
    <w:name w:val="Нижний колонтитул Знак"/>
    <w:aliases w:val="Нижний колонтитул Знак Знак Знак1"/>
    <w:basedOn w:val="a5"/>
    <w:rsid w:val="00F515E6"/>
  </w:style>
  <w:style w:type="paragraph" w:customStyle="1" w:styleId="HeaderBase">
    <w:name w:val="Header Base"/>
    <w:basedOn w:val="a3"/>
    <w:rsid w:val="00F515E6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styleId="af3">
    <w:name w:val="footnote reference"/>
    <w:semiHidden/>
    <w:rsid w:val="00F515E6"/>
    <w:rPr>
      <w:rFonts w:cs="Times New Roman"/>
      <w:vertAlign w:val="superscript"/>
    </w:rPr>
  </w:style>
  <w:style w:type="paragraph" w:styleId="af4">
    <w:name w:val="footnote text"/>
    <w:basedOn w:val="FootnoteBase"/>
    <w:link w:val="af5"/>
    <w:semiHidden/>
    <w:rsid w:val="00F515E6"/>
  </w:style>
  <w:style w:type="character" w:customStyle="1" w:styleId="af5">
    <w:name w:val="Текст сноски Знак"/>
    <w:basedOn w:val="a5"/>
    <w:link w:val="af4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6">
    <w:name w:val="header"/>
    <w:basedOn w:val="HeaderBase"/>
    <w:link w:val="24"/>
    <w:rsid w:val="00F515E6"/>
  </w:style>
  <w:style w:type="character" w:customStyle="1" w:styleId="af7">
    <w:name w:val="Верхний колонтитул Знак"/>
    <w:basedOn w:val="a5"/>
    <w:rsid w:val="00F515E6"/>
  </w:style>
  <w:style w:type="paragraph" w:styleId="19">
    <w:name w:val="index 1"/>
    <w:basedOn w:val="IndexBase"/>
    <w:autoRedefine/>
    <w:semiHidden/>
    <w:rsid w:val="00F515E6"/>
  </w:style>
  <w:style w:type="paragraph" w:customStyle="1" w:styleId="IndexBase">
    <w:name w:val="Index Base"/>
    <w:basedOn w:val="a3"/>
    <w:rsid w:val="00F515E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18"/>
      <w:szCs w:val="24"/>
      <w:lang w:eastAsia="ru-RU"/>
    </w:rPr>
  </w:style>
  <w:style w:type="paragraph" w:styleId="25">
    <w:name w:val="index 2"/>
    <w:basedOn w:val="IndexBase"/>
    <w:autoRedefine/>
    <w:semiHidden/>
    <w:rsid w:val="00F515E6"/>
    <w:pPr>
      <w:ind w:left="720"/>
    </w:pPr>
  </w:style>
  <w:style w:type="paragraph" w:styleId="35">
    <w:name w:val="index 3"/>
    <w:basedOn w:val="IndexBase"/>
    <w:autoRedefine/>
    <w:semiHidden/>
    <w:rsid w:val="00F515E6"/>
    <w:pPr>
      <w:ind w:left="1080"/>
    </w:pPr>
  </w:style>
  <w:style w:type="paragraph" w:styleId="43">
    <w:name w:val="index 4"/>
    <w:basedOn w:val="IndexBase"/>
    <w:autoRedefine/>
    <w:semiHidden/>
    <w:rsid w:val="00F515E6"/>
    <w:pPr>
      <w:ind w:left="1440"/>
    </w:pPr>
  </w:style>
  <w:style w:type="paragraph" w:styleId="53">
    <w:name w:val="index 5"/>
    <w:basedOn w:val="IndexBase"/>
    <w:autoRedefine/>
    <w:semiHidden/>
    <w:rsid w:val="00F515E6"/>
    <w:pPr>
      <w:ind w:left="1800"/>
    </w:pPr>
  </w:style>
  <w:style w:type="paragraph" w:styleId="af8">
    <w:name w:val="index heading"/>
    <w:basedOn w:val="HeadingBase"/>
    <w:next w:val="19"/>
    <w:semiHidden/>
    <w:rsid w:val="00F515E6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3"/>
    <w:rsid w:val="00F515E6"/>
    <w:pPr>
      <w:tabs>
        <w:tab w:val="left" w:pos="3345"/>
      </w:tabs>
      <w:spacing w:after="0" w:line="240" w:lineRule="auto"/>
      <w:ind w:left="3345" w:hanging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DE">
    <w:name w:val="CODE"/>
    <w:rsid w:val="00F515E6"/>
    <w:rPr>
      <w:rFonts w:ascii="Courier New" w:hAnsi="Courier New" w:cs="Times New Roman"/>
      <w:noProof/>
    </w:rPr>
  </w:style>
  <w:style w:type="character" w:styleId="af9">
    <w:name w:val="line number"/>
    <w:rsid w:val="00F515E6"/>
    <w:rPr>
      <w:rFonts w:cs="Times New Roman"/>
      <w:sz w:val="18"/>
    </w:rPr>
  </w:style>
  <w:style w:type="paragraph" w:styleId="afa">
    <w:name w:val="List"/>
    <w:basedOn w:val="a3"/>
    <w:rsid w:val="00F515E6"/>
    <w:pPr>
      <w:tabs>
        <w:tab w:val="left" w:pos="3345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2">
    <w:name w:val="List Bullet"/>
    <w:aliases w:val="UL,Маркированный список 1"/>
    <w:basedOn w:val="afa"/>
    <w:autoRedefine/>
    <w:rsid w:val="00F515E6"/>
    <w:pPr>
      <w:numPr>
        <w:numId w:val="9"/>
      </w:numPr>
      <w:tabs>
        <w:tab w:val="clear" w:pos="1440"/>
      </w:tabs>
    </w:pPr>
  </w:style>
  <w:style w:type="paragraph" w:styleId="afb">
    <w:name w:val="List Number"/>
    <w:basedOn w:val="afa"/>
    <w:rsid w:val="00F515E6"/>
    <w:pPr>
      <w:tabs>
        <w:tab w:val="num" w:pos="1440"/>
      </w:tabs>
    </w:pPr>
  </w:style>
  <w:style w:type="paragraph" w:styleId="afc">
    <w:name w:val="macro"/>
    <w:basedOn w:val="a3"/>
    <w:link w:val="afd"/>
    <w:semiHidden/>
    <w:rsid w:val="00F515E6"/>
    <w:pPr>
      <w:spacing w:after="0" w:line="240" w:lineRule="auto"/>
      <w:ind w:left="1080"/>
    </w:pPr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fd">
    <w:name w:val="Текст макроса Знак"/>
    <w:basedOn w:val="a5"/>
    <w:link w:val="afc"/>
    <w:semiHidden/>
    <w:rsid w:val="00F515E6"/>
    <w:rPr>
      <w:rFonts w:ascii="Courier New" w:eastAsia="Calibri" w:hAnsi="Courier New" w:cs="Times New Roman"/>
      <w:sz w:val="24"/>
      <w:szCs w:val="24"/>
      <w:lang w:eastAsia="ru-RU"/>
    </w:rPr>
  </w:style>
  <w:style w:type="character" w:styleId="afe">
    <w:name w:val="page number"/>
    <w:rsid w:val="00F515E6"/>
    <w:rPr>
      <w:rFonts w:ascii="Arial" w:hAnsi="Arial" w:cs="Times New Roman"/>
      <w:b/>
      <w:spacing w:val="-10"/>
      <w:sz w:val="18"/>
    </w:rPr>
  </w:style>
  <w:style w:type="character" w:customStyle="1" w:styleId="Superscript">
    <w:name w:val="Superscript"/>
    <w:rsid w:val="00F515E6"/>
    <w:rPr>
      <w:b/>
      <w:vertAlign w:val="superscript"/>
    </w:rPr>
  </w:style>
  <w:style w:type="paragraph" w:customStyle="1" w:styleId="TOCBase">
    <w:name w:val="TOC Base"/>
    <w:basedOn w:val="a3"/>
    <w:rsid w:val="00F515E6"/>
    <w:pPr>
      <w:tabs>
        <w:tab w:val="right" w:leader="dot" w:pos="648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table of figures"/>
    <w:basedOn w:val="TOCBase"/>
    <w:semiHidden/>
    <w:rsid w:val="00F515E6"/>
    <w:pPr>
      <w:ind w:left="1440" w:hanging="360"/>
    </w:pPr>
  </w:style>
  <w:style w:type="paragraph" w:styleId="1a">
    <w:name w:val="toc 1"/>
    <w:basedOn w:val="TOCBase"/>
    <w:autoRedefine/>
    <w:semiHidden/>
    <w:rsid w:val="00F515E6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styleId="26">
    <w:name w:val="toc 2"/>
    <w:basedOn w:val="TOCBase"/>
    <w:autoRedefine/>
    <w:semiHidden/>
    <w:rsid w:val="00F515E6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36">
    <w:name w:val="toc 3"/>
    <w:basedOn w:val="TOCBase"/>
    <w:autoRedefine/>
    <w:semiHidden/>
    <w:rsid w:val="00F515E6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44">
    <w:name w:val="toc 4"/>
    <w:basedOn w:val="TOCBase"/>
    <w:autoRedefine/>
    <w:semiHidden/>
    <w:rsid w:val="00F515E6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semiHidden/>
    <w:rsid w:val="00F515E6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3"/>
    <w:rsid w:val="00F515E6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Calibri" w:hAnsi="Wingdings" w:cs="Times New Roman"/>
      <w:b/>
      <w:color w:val="FFFFFF"/>
      <w:spacing w:val="-10"/>
      <w:position w:val="-10"/>
      <w:sz w:val="160"/>
      <w:szCs w:val="24"/>
      <w:lang w:eastAsia="ru-RU"/>
    </w:rPr>
  </w:style>
  <w:style w:type="paragraph" w:customStyle="1" w:styleId="FooterFirst">
    <w:name w:val="Footer First"/>
    <w:basedOn w:val="af1"/>
    <w:rsid w:val="00F515E6"/>
  </w:style>
  <w:style w:type="paragraph" w:customStyle="1" w:styleId="FooterEven">
    <w:name w:val="Footer Even"/>
    <w:basedOn w:val="af1"/>
    <w:rsid w:val="00F515E6"/>
    <w:pPr>
      <w:pBdr>
        <w:top w:val="single" w:sz="6" w:space="2" w:color="auto"/>
      </w:pBdr>
    </w:pPr>
  </w:style>
  <w:style w:type="paragraph" w:customStyle="1" w:styleId="FooterOdd">
    <w:name w:val="Footer Odd"/>
    <w:basedOn w:val="af1"/>
    <w:rsid w:val="00F515E6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af6"/>
    <w:rsid w:val="00F515E6"/>
    <w:pPr>
      <w:pBdr>
        <w:top w:val="single" w:sz="6" w:space="2" w:color="auto"/>
      </w:pBdr>
    </w:pPr>
    <w:rPr>
      <w:caps/>
      <w:smallCaps w:val="0"/>
    </w:rPr>
  </w:style>
  <w:style w:type="paragraph" w:customStyle="1" w:styleId="HeaderEven">
    <w:name w:val="Header Even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customStyle="1" w:styleId="HeaderOdd">
    <w:name w:val="Header Odd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styleId="aff0">
    <w:name w:val="Body Text Indent"/>
    <w:aliases w:val="текст,Основной текст 1,Основной текст 1 Знак,Нумерованный список !!,Надин стиль"/>
    <w:basedOn w:val="a3"/>
    <w:link w:val="1b"/>
    <w:rsid w:val="00F515E6"/>
    <w:pPr>
      <w:tabs>
        <w:tab w:val="left" w:pos="3345"/>
      </w:tabs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5"/>
    <w:rsid w:val="00F515E6"/>
  </w:style>
  <w:style w:type="character" w:customStyle="1" w:styleId="1b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ink w:val="aff0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List Number 5"/>
    <w:basedOn w:val="afb"/>
    <w:rsid w:val="00F515E6"/>
    <w:pPr>
      <w:numPr>
        <w:numId w:val="1"/>
      </w:numPr>
      <w:tabs>
        <w:tab w:val="clear" w:pos="1492"/>
        <w:tab w:val="num" w:pos="1440"/>
      </w:tabs>
      <w:ind w:left="3240"/>
    </w:pPr>
  </w:style>
  <w:style w:type="paragraph" w:styleId="4">
    <w:name w:val="List Number 4"/>
    <w:basedOn w:val="afb"/>
    <w:rsid w:val="00F515E6"/>
    <w:pPr>
      <w:numPr>
        <w:numId w:val="2"/>
      </w:numPr>
      <w:tabs>
        <w:tab w:val="clear" w:pos="1209"/>
        <w:tab w:val="num" w:pos="1440"/>
      </w:tabs>
      <w:ind w:left="2880"/>
    </w:pPr>
  </w:style>
  <w:style w:type="paragraph" w:styleId="3">
    <w:name w:val="List Number 3"/>
    <w:basedOn w:val="afb"/>
    <w:rsid w:val="00F515E6"/>
    <w:pPr>
      <w:numPr>
        <w:numId w:val="3"/>
      </w:numPr>
      <w:tabs>
        <w:tab w:val="clear" w:pos="926"/>
        <w:tab w:val="num" w:pos="1440"/>
      </w:tabs>
      <w:ind w:left="2520"/>
    </w:pPr>
  </w:style>
  <w:style w:type="paragraph" w:styleId="50">
    <w:name w:val="List Bullet 5"/>
    <w:basedOn w:val="a2"/>
    <w:autoRedefine/>
    <w:rsid w:val="00F515E6"/>
    <w:pPr>
      <w:numPr>
        <w:numId w:val="4"/>
      </w:numPr>
      <w:tabs>
        <w:tab w:val="clear" w:pos="1492"/>
      </w:tabs>
      <w:ind w:left="3240"/>
    </w:pPr>
  </w:style>
  <w:style w:type="paragraph" w:styleId="40">
    <w:name w:val="List Bullet 4"/>
    <w:basedOn w:val="a2"/>
    <w:autoRedefine/>
    <w:rsid w:val="00F515E6"/>
    <w:pPr>
      <w:numPr>
        <w:numId w:val="5"/>
      </w:numPr>
      <w:tabs>
        <w:tab w:val="clear" w:pos="1209"/>
      </w:tabs>
      <w:ind w:left="2880"/>
    </w:pPr>
  </w:style>
  <w:style w:type="paragraph" w:styleId="30">
    <w:name w:val="List Bullet 3"/>
    <w:basedOn w:val="a2"/>
    <w:autoRedefine/>
    <w:rsid w:val="00F515E6"/>
    <w:pPr>
      <w:numPr>
        <w:numId w:val="6"/>
      </w:numPr>
      <w:tabs>
        <w:tab w:val="clear" w:pos="926"/>
      </w:tabs>
      <w:ind w:left="2520"/>
    </w:pPr>
  </w:style>
  <w:style w:type="paragraph" w:styleId="20">
    <w:name w:val="List Bullet 2"/>
    <w:basedOn w:val="a2"/>
    <w:autoRedefine/>
    <w:rsid w:val="00F515E6"/>
    <w:pPr>
      <w:numPr>
        <w:numId w:val="7"/>
      </w:numPr>
      <w:tabs>
        <w:tab w:val="clear" w:pos="643"/>
      </w:tabs>
      <w:ind w:left="2160"/>
    </w:pPr>
  </w:style>
  <w:style w:type="paragraph" w:styleId="55">
    <w:name w:val="List 5"/>
    <w:basedOn w:val="afa"/>
    <w:rsid w:val="00F515E6"/>
    <w:pPr>
      <w:ind w:left="2880"/>
    </w:pPr>
  </w:style>
  <w:style w:type="paragraph" w:styleId="45">
    <w:name w:val="List 4"/>
    <w:basedOn w:val="afa"/>
    <w:rsid w:val="00F515E6"/>
    <w:pPr>
      <w:ind w:left="2520"/>
    </w:pPr>
  </w:style>
  <w:style w:type="paragraph" w:styleId="37">
    <w:name w:val="List 3"/>
    <w:basedOn w:val="afa"/>
    <w:rsid w:val="00F515E6"/>
    <w:pPr>
      <w:ind w:left="2160"/>
    </w:pPr>
  </w:style>
  <w:style w:type="paragraph" w:styleId="27">
    <w:name w:val="List 2"/>
    <w:basedOn w:val="afa"/>
    <w:rsid w:val="00F515E6"/>
    <w:pPr>
      <w:ind w:left="1800"/>
    </w:pPr>
  </w:style>
  <w:style w:type="character" w:styleId="aff2">
    <w:name w:val="Emphasis"/>
    <w:qFormat/>
    <w:rsid w:val="00F515E6"/>
    <w:rPr>
      <w:rFonts w:cs="Times New Roman"/>
      <w:i/>
      <w:spacing w:val="0"/>
    </w:rPr>
  </w:style>
  <w:style w:type="character" w:styleId="aff3">
    <w:name w:val="annotation reference"/>
    <w:rsid w:val="00F515E6"/>
    <w:rPr>
      <w:rFonts w:ascii="Arial" w:hAnsi="Arial" w:cs="Times New Roman"/>
      <w:sz w:val="16"/>
    </w:rPr>
  </w:style>
  <w:style w:type="paragraph" w:styleId="aff4">
    <w:name w:val="annotation text"/>
    <w:basedOn w:val="FootnoteBase"/>
    <w:link w:val="aff5"/>
    <w:rsid w:val="00F515E6"/>
  </w:style>
  <w:style w:type="character" w:customStyle="1" w:styleId="aff5">
    <w:name w:val="Текст примечания Знак"/>
    <w:basedOn w:val="a5"/>
    <w:link w:val="aff4"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2">
    <w:name w:val="List Number 2"/>
    <w:basedOn w:val="afa"/>
    <w:rsid w:val="00F515E6"/>
    <w:pPr>
      <w:numPr>
        <w:numId w:val="8"/>
      </w:numPr>
      <w:tabs>
        <w:tab w:val="clear" w:pos="643"/>
      </w:tabs>
      <w:ind w:left="2197" w:hanging="397"/>
    </w:pPr>
  </w:style>
  <w:style w:type="paragraph" w:styleId="aff6">
    <w:name w:val="List Continue"/>
    <w:basedOn w:val="afa"/>
    <w:rsid w:val="00F515E6"/>
    <w:pPr>
      <w:ind w:firstLine="0"/>
    </w:pPr>
  </w:style>
  <w:style w:type="paragraph" w:styleId="28">
    <w:name w:val="List Continue 2"/>
    <w:basedOn w:val="aff6"/>
    <w:rsid w:val="00F515E6"/>
    <w:pPr>
      <w:ind w:left="2160"/>
    </w:pPr>
  </w:style>
  <w:style w:type="paragraph" w:styleId="38">
    <w:name w:val="List Continue 3"/>
    <w:basedOn w:val="aff6"/>
    <w:rsid w:val="00F515E6"/>
    <w:pPr>
      <w:ind w:left="2520"/>
    </w:pPr>
  </w:style>
  <w:style w:type="paragraph" w:styleId="46">
    <w:name w:val="List Continue 4"/>
    <w:basedOn w:val="aff6"/>
    <w:rsid w:val="00F515E6"/>
    <w:pPr>
      <w:ind w:left="2880"/>
    </w:pPr>
  </w:style>
  <w:style w:type="paragraph" w:styleId="56">
    <w:name w:val="List Continue 5"/>
    <w:basedOn w:val="aff6"/>
    <w:rsid w:val="00F515E6"/>
    <w:pPr>
      <w:ind w:left="3240"/>
    </w:pPr>
  </w:style>
  <w:style w:type="paragraph" w:styleId="aff7">
    <w:name w:val="Normal Indent"/>
    <w:basedOn w:val="a3"/>
    <w:rsid w:val="00F515E6"/>
    <w:pPr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tleAddress">
    <w:name w:val="Title Address"/>
    <w:basedOn w:val="a3"/>
    <w:rsid w:val="00F515E6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Calibri" w:hAnsi="Times New Roman" w:cs="Times New Roman"/>
      <w:sz w:val="14"/>
      <w:szCs w:val="24"/>
      <w:lang w:eastAsia="ru-RU"/>
    </w:rPr>
  </w:style>
  <w:style w:type="character" w:customStyle="1" w:styleId="Slogan">
    <w:name w:val="Slogan"/>
    <w:rsid w:val="00F515E6"/>
    <w:rPr>
      <w:rFonts w:cs="Times New Roman"/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rsid w:val="00F515E6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3"/>
    <w:rsid w:val="00F515E6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3"/>
    <w:next w:val="ChapterNumber"/>
    <w:rsid w:val="00F515E6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Calibri" w:hAnsi="Times New Roman" w:cs="Times New Roman"/>
      <w:color w:val="FFFFFF"/>
      <w:sz w:val="26"/>
      <w:szCs w:val="24"/>
      <w:lang w:eastAsia="ru-RU"/>
    </w:rPr>
  </w:style>
  <w:style w:type="paragraph" w:customStyle="1" w:styleId="ChapterNumber">
    <w:name w:val="Chapter Number"/>
    <w:basedOn w:val="a3"/>
    <w:next w:val="14"/>
    <w:rsid w:val="00F515E6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Calibri" w:hAnsi="Times New Roman" w:cs="Times New Roman"/>
      <w:b/>
      <w:color w:val="FFFFFF"/>
      <w:position w:val="-8"/>
      <w:sz w:val="84"/>
      <w:szCs w:val="24"/>
      <w:lang w:eastAsia="ru-RU"/>
    </w:rPr>
  </w:style>
  <w:style w:type="paragraph" w:styleId="aff8">
    <w:name w:val="table of authorities"/>
    <w:basedOn w:val="a3"/>
    <w:semiHidden/>
    <w:rsid w:val="00F515E6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9">
    <w:name w:val="toa heading"/>
    <w:basedOn w:val="a3"/>
    <w:next w:val="aff8"/>
    <w:semiHidden/>
    <w:rsid w:val="00F515E6"/>
    <w:pPr>
      <w:keepNext/>
      <w:spacing w:after="0" w:line="480" w:lineRule="atLeast"/>
    </w:pPr>
    <w:rPr>
      <w:rFonts w:ascii="Times New Roman" w:eastAsia="Calibri" w:hAnsi="Times New Roman" w:cs="Times New Roman"/>
      <w:b/>
      <w:spacing w:val="-10"/>
      <w:kern w:val="28"/>
      <w:sz w:val="24"/>
      <w:szCs w:val="24"/>
      <w:lang w:eastAsia="ru-RU"/>
    </w:rPr>
  </w:style>
  <w:style w:type="paragraph" w:customStyle="1" w:styleId="ListLast">
    <w:name w:val="List Last"/>
    <w:basedOn w:val="afa"/>
    <w:next w:val="a3"/>
    <w:rsid w:val="00F515E6"/>
    <w:pPr>
      <w:tabs>
        <w:tab w:val="left" w:pos="720"/>
      </w:tabs>
      <w:ind w:left="720"/>
    </w:pPr>
  </w:style>
  <w:style w:type="character" w:customStyle="1" w:styleId="DFN">
    <w:name w:val="DFN"/>
    <w:rsid w:val="00F515E6"/>
    <w:rPr>
      <w:rFonts w:cs="Times New Roman"/>
      <w:b/>
    </w:rPr>
  </w:style>
  <w:style w:type="paragraph" w:customStyle="1" w:styleId="ListBulletFirst">
    <w:name w:val="List Bullet First"/>
    <w:basedOn w:val="a2"/>
    <w:next w:val="a2"/>
    <w:rsid w:val="00F515E6"/>
  </w:style>
  <w:style w:type="paragraph" w:customStyle="1" w:styleId="ListBulletLast">
    <w:name w:val="List Bullet Last"/>
    <w:basedOn w:val="a2"/>
    <w:next w:val="a3"/>
    <w:rsid w:val="00F515E6"/>
  </w:style>
  <w:style w:type="paragraph" w:customStyle="1" w:styleId="ListNumberFirst">
    <w:name w:val="List Number First"/>
    <w:basedOn w:val="afb"/>
    <w:next w:val="afb"/>
    <w:rsid w:val="00F515E6"/>
  </w:style>
  <w:style w:type="paragraph" w:customStyle="1" w:styleId="ListNumberLast">
    <w:name w:val="List Number Last"/>
    <w:basedOn w:val="afb"/>
    <w:next w:val="a3"/>
    <w:rsid w:val="00F515E6"/>
  </w:style>
  <w:style w:type="paragraph" w:customStyle="1" w:styleId="affa">
    <w:name w:val="СписокСвойств"/>
    <w:basedOn w:val="a3"/>
    <w:rsid w:val="00F515E6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F515E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F515E6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3"/>
    <w:rsid w:val="00F515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rsid w:val="00F515E6"/>
    <w:pPr>
      <w:tabs>
        <w:tab w:val="left" w:pos="720"/>
      </w:tabs>
      <w:spacing w:before="80" w:after="80"/>
      <w:ind w:left="720"/>
    </w:pPr>
  </w:style>
  <w:style w:type="paragraph" w:styleId="affb">
    <w:name w:val="Date"/>
    <w:basedOn w:val="a3"/>
    <w:link w:val="affc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fc">
    <w:name w:val="Дата Знак"/>
    <w:basedOn w:val="a5"/>
    <w:link w:val="affb"/>
    <w:rsid w:val="00F515E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lockMarginComment">
    <w:name w:val="Block Margin Comment"/>
    <w:basedOn w:val="a3"/>
    <w:rsid w:val="00F515E6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2">
    <w:name w:val="index 6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1">
    <w:name w:val="index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92">
    <w:name w:val="index 9"/>
    <w:basedOn w:val="IndexBase"/>
    <w:autoRedefine/>
    <w:semiHidden/>
    <w:rsid w:val="00F515E6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3"/>
    <w:next w:val="a3"/>
    <w:rsid w:val="00F515E6"/>
    <w:pPr>
      <w:spacing w:after="0" w:line="240" w:lineRule="auto"/>
      <w:ind w:left="720" w:hanging="720"/>
    </w:pPr>
    <w:rPr>
      <w:rFonts w:ascii="HelvCondenced" w:eastAsia="Calibri" w:hAnsi="HelvCondenced" w:cs="Times New Roman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F515E6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3"/>
    <w:rsid w:val="00F515E6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3"/>
    <w:next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F515E6"/>
    <w:pPr>
      <w:outlineLvl w:val="9"/>
    </w:pPr>
  </w:style>
  <w:style w:type="paragraph" w:styleId="63">
    <w:name w:val="toc 6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2">
    <w:name w:val="toc 7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2">
    <w:name w:val="toc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3">
    <w:name w:val="toc 9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c">
    <w:name w:val="Строгий1"/>
    <w:rsid w:val="00F515E6"/>
    <w:rPr>
      <w:rFonts w:cs="Times New Roman"/>
      <w:b/>
      <w:i/>
    </w:rPr>
  </w:style>
  <w:style w:type="paragraph" w:customStyle="1" w:styleId="affd">
    <w:name w:val="СписокСвойствПервый"/>
    <w:basedOn w:val="affa"/>
    <w:next w:val="affa"/>
    <w:rsid w:val="00F515E6"/>
    <w:pPr>
      <w:spacing w:before="240"/>
    </w:pPr>
  </w:style>
  <w:style w:type="paragraph" w:customStyle="1" w:styleId="affe">
    <w:name w:val="СписокСвойствПоследний"/>
    <w:basedOn w:val="affa"/>
    <w:next w:val="a3"/>
    <w:rsid w:val="00F515E6"/>
    <w:pPr>
      <w:spacing w:after="240"/>
    </w:pPr>
  </w:style>
  <w:style w:type="paragraph" w:customStyle="1" w:styleId="ReportAnnotation">
    <w:name w:val="ReportAnnotation"/>
    <w:basedOn w:val="ac"/>
    <w:next w:val="ac"/>
    <w:rsid w:val="00F515E6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rsid w:val="00F515E6"/>
    <w:pPr>
      <w:spacing w:before="60" w:after="60"/>
    </w:pPr>
    <w:rPr>
      <w:b/>
    </w:rPr>
  </w:style>
  <w:style w:type="character" w:customStyle="1" w:styleId="FileName">
    <w:name w:val="FileName"/>
    <w:rsid w:val="00F515E6"/>
    <w:rPr>
      <w:smallCaps/>
      <w:noProof/>
    </w:rPr>
  </w:style>
  <w:style w:type="paragraph" w:customStyle="1" w:styleId="TableNormal">
    <w:name w:val="TableNormal"/>
    <w:basedOn w:val="ac"/>
    <w:rsid w:val="00F515E6"/>
    <w:pPr>
      <w:keepLines/>
      <w:spacing w:before="120"/>
    </w:pPr>
  </w:style>
  <w:style w:type="paragraph" w:customStyle="1" w:styleId="TableTitle">
    <w:name w:val="TableTitle"/>
    <w:basedOn w:val="ac"/>
    <w:rsid w:val="00F515E6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3"/>
    <w:rsid w:val="00F515E6"/>
    <w:pPr>
      <w:shd w:val="pct20" w:color="auto" w:fill="auto"/>
      <w:spacing w:after="0" w:line="240" w:lineRule="auto"/>
      <w:ind w:firstLine="45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3"/>
    <w:rsid w:val="00F515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ff">
    <w:name w:val="Table Grid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Hyperlink"/>
    <w:uiPriority w:val="99"/>
    <w:rsid w:val="00F515E6"/>
    <w:rPr>
      <w:rFonts w:cs="Times New Roman"/>
      <w:color w:val="0000FF"/>
      <w:u w:val="single"/>
    </w:rPr>
  </w:style>
  <w:style w:type="paragraph" w:customStyle="1" w:styleId="1">
    <w:name w:val="Заг 1 АННОТАЦИЯ"/>
    <w:basedOn w:val="a3"/>
    <w:next w:val="a3"/>
    <w:rsid w:val="00F515E6"/>
    <w:pPr>
      <w:pageBreakBefore/>
      <w:numPr>
        <w:numId w:val="10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eastAsia="Calibri" w:hAnsi="Arial" w:cs="Times New Roman"/>
      <w:b/>
      <w:caps/>
      <w:kern w:val="28"/>
      <w:sz w:val="24"/>
      <w:szCs w:val="24"/>
      <w:lang w:eastAsia="ru-RU"/>
    </w:rPr>
  </w:style>
  <w:style w:type="paragraph" w:styleId="31">
    <w:name w:val="Body Text Indent 3"/>
    <w:basedOn w:val="a3"/>
    <w:link w:val="311"/>
    <w:rsid w:val="00F515E6"/>
    <w:pPr>
      <w:numPr>
        <w:ilvl w:val="1"/>
        <w:numId w:val="10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5"/>
    <w:rsid w:val="00F515E6"/>
    <w:rPr>
      <w:sz w:val="16"/>
      <w:szCs w:val="16"/>
    </w:rPr>
  </w:style>
  <w:style w:type="paragraph" w:customStyle="1" w:styleId="afff1">
    <w:name w:val="Список с минусом"/>
    <w:basedOn w:val="aff0"/>
    <w:autoRedefine/>
    <w:rsid w:val="00F515E6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2">
    <w:name w:val="Список с номером"/>
    <w:basedOn w:val="afb"/>
    <w:rsid w:val="00F515E6"/>
    <w:pPr>
      <w:numPr>
        <w:ilvl w:val="1"/>
      </w:numPr>
      <w:tabs>
        <w:tab w:val="num" w:pos="1440"/>
        <w:tab w:val="num" w:pos="1723"/>
      </w:tabs>
      <w:spacing w:after="120"/>
      <w:ind w:left="1723" w:hanging="360"/>
    </w:pPr>
  </w:style>
  <w:style w:type="paragraph" w:styleId="a">
    <w:name w:val="Document Map"/>
    <w:basedOn w:val="a3"/>
    <w:link w:val="afff3"/>
    <w:semiHidden/>
    <w:rsid w:val="00F515E6"/>
    <w:pPr>
      <w:numPr>
        <w:numId w:val="11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basedOn w:val="a5"/>
    <w:link w:val="a"/>
    <w:semiHidden/>
    <w:rsid w:val="00F515E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ConsTitle">
    <w:name w:val="ConsTitle"/>
    <w:rsid w:val="00F51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f4">
    <w:name w:val="маркированное тире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5">
    <w:name w:val="Символ сноски"/>
    <w:rsid w:val="00F515E6"/>
    <w:rPr>
      <w:rFonts w:cs="Times New Roman"/>
      <w:vertAlign w:val="superscript"/>
    </w:rPr>
  </w:style>
  <w:style w:type="paragraph" w:customStyle="1" w:styleId="Default">
    <w:name w:val="Default"/>
    <w:rsid w:val="00F515E6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F515E6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515E6"/>
    <w:pPr>
      <w:spacing w:line="248" w:lineRule="atLeast"/>
    </w:pPr>
    <w:rPr>
      <w:rFonts w:cs="Times New Roman"/>
      <w:color w:val="auto"/>
    </w:rPr>
  </w:style>
  <w:style w:type="paragraph" w:styleId="29">
    <w:name w:val="Body Text 2"/>
    <w:aliases w:val="Основной текст 2 Знак Знак Знак Знак"/>
    <w:basedOn w:val="a3"/>
    <w:link w:val="211"/>
    <w:rsid w:val="00F515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5"/>
    <w:rsid w:val="00F515E6"/>
  </w:style>
  <w:style w:type="paragraph" w:customStyle="1" w:styleId="ConsPlusNormal">
    <w:name w:val="ConsPlu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6">
    <w:name w:val="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Знак Знак1 Знак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7">
    <w:name w:val="Body Text"/>
    <w:basedOn w:val="a3"/>
    <w:link w:val="afff8"/>
    <w:uiPriority w:val="99"/>
    <w:rsid w:val="00F515E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8">
    <w:name w:val="Основной текст Знак"/>
    <w:basedOn w:val="a5"/>
    <w:link w:val="afff7"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9">
    <w:name w:val="Общий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2">
    <w:name w:val="1Стиль1"/>
    <w:basedOn w:val="a3"/>
    <w:rsid w:val="00F515E6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e">
    <w:name w:val="Знак1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fffa">
    <w:name w:val="FollowedHyperlink"/>
    <w:rsid w:val="00F515E6"/>
    <w:rPr>
      <w:rFonts w:cs="Times New Roman"/>
      <w:color w:val="800080"/>
      <w:u w:val="single"/>
    </w:rPr>
  </w:style>
  <w:style w:type="paragraph" w:styleId="2b">
    <w:name w:val="Body Text Indent 2"/>
    <w:basedOn w:val="a3"/>
    <w:link w:val="212"/>
    <w:rsid w:val="00F515E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5"/>
    <w:rsid w:val="00F515E6"/>
  </w:style>
  <w:style w:type="character" w:customStyle="1" w:styleId="afffb">
    <w:name w:val="Текст Знак"/>
    <w:link w:val="afffc"/>
    <w:locked/>
    <w:rsid w:val="00F515E6"/>
    <w:rPr>
      <w:rFonts w:cs="Times New Roman"/>
      <w:sz w:val="24"/>
      <w:szCs w:val="24"/>
      <w:lang w:eastAsia="ru-RU"/>
    </w:rPr>
  </w:style>
  <w:style w:type="table" w:styleId="1f">
    <w:name w:val="Table Grid 1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d">
    <w:name w:val="Normal (Web)"/>
    <w:basedOn w:val="a3"/>
    <w:uiPriority w:val="99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e">
    <w:name w:val="Знак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justify2">
    <w:name w:val="justify2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c1">
    <w:name w:val="c1"/>
    <w:rsid w:val="00F515E6"/>
    <w:rPr>
      <w:rFonts w:cs="Times New Roman"/>
    </w:rPr>
  </w:style>
  <w:style w:type="paragraph" w:customStyle="1" w:styleId="1f0">
    <w:name w:val="Абзац списка1"/>
    <w:basedOn w:val="a3"/>
    <w:rsid w:val="00F515E6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3"/>
    <w:link w:val="HTML0"/>
    <w:rsid w:val="00F51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F515E6"/>
    <w:rPr>
      <w:rFonts w:ascii="Courier New" w:eastAsia="Calibri" w:hAnsi="Courier New" w:cs="Courier New"/>
      <w:sz w:val="20"/>
      <w:szCs w:val="20"/>
      <w:lang w:eastAsia="ru-RU"/>
    </w:rPr>
  </w:style>
  <w:style w:type="character" w:styleId="affff">
    <w:name w:val="Strong"/>
    <w:qFormat/>
    <w:rsid w:val="00F515E6"/>
    <w:rPr>
      <w:rFonts w:cs="Times New Roman"/>
      <w:b/>
      <w:bCs/>
    </w:rPr>
  </w:style>
  <w:style w:type="paragraph" w:customStyle="1" w:styleId="center1">
    <w:name w:val="center1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0">
    <w:name w:val="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affff1">
    <w:name w:val="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BodyText21">
    <w:name w:val="Body Text 21"/>
    <w:basedOn w:val="a3"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3"/>
    <w:rsid w:val="00F515E6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f1">
    <w:name w:val="Сетка таблицы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515E6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3"/>
    <w:rsid w:val="00F515E6"/>
    <w:pPr>
      <w:widowControl w:val="0"/>
      <w:spacing w:after="0" w:line="360" w:lineRule="auto"/>
      <w:ind w:right="176" w:firstLine="55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c">
    <w:name w:val="Plain Text"/>
    <w:basedOn w:val="a3"/>
    <w:link w:val="afffb"/>
    <w:rsid w:val="00F515E6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1f2">
    <w:name w:val="Текст Знак1"/>
    <w:basedOn w:val="a5"/>
    <w:semiHidden/>
    <w:rsid w:val="00F515E6"/>
    <w:rPr>
      <w:rFonts w:ascii="Consolas" w:hAnsi="Consolas"/>
      <w:sz w:val="21"/>
      <w:szCs w:val="21"/>
    </w:rPr>
  </w:style>
  <w:style w:type="paragraph" w:styleId="3a">
    <w:name w:val="Body Text 3"/>
    <w:basedOn w:val="a3"/>
    <w:link w:val="3b"/>
    <w:rsid w:val="00F515E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5"/>
    <w:link w:val="3a"/>
    <w:rsid w:val="00F515E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e">
    <w:name w:val="Знак Знак2"/>
    <w:rsid w:val="00F515E6"/>
    <w:rPr>
      <w:rFonts w:cs="Times New Roman"/>
      <w:sz w:val="24"/>
      <w:szCs w:val="24"/>
      <w:lang w:val="ru-RU" w:eastAsia="ru-RU" w:bidi="ar-SA"/>
    </w:rPr>
  </w:style>
  <w:style w:type="paragraph" w:styleId="affff2">
    <w:name w:val="annotation subject"/>
    <w:basedOn w:val="aff4"/>
    <w:next w:val="aff4"/>
    <w:link w:val="affff3"/>
    <w:rsid w:val="00F515E6"/>
    <w:pPr>
      <w:keepLines w:val="0"/>
      <w:spacing w:line="240" w:lineRule="auto"/>
      <w:ind w:left="0"/>
    </w:pPr>
    <w:rPr>
      <w:b/>
      <w:bCs/>
      <w:sz w:val="20"/>
      <w:szCs w:val="20"/>
    </w:rPr>
  </w:style>
  <w:style w:type="character" w:customStyle="1" w:styleId="affff3">
    <w:name w:val="Тема примечания Знак"/>
    <w:basedOn w:val="aff5"/>
    <w:link w:val="affff2"/>
    <w:rsid w:val="00F515E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ff4">
    <w:name w:val="Balloon Text"/>
    <w:basedOn w:val="a3"/>
    <w:link w:val="affff5"/>
    <w:semiHidden/>
    <w:rsid w:val="00F515E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ff5">
    <w:name w:val="Текст выноски Знак"/>
    <w:basedOn w:val="a5"/>
    <w:link w:val="affff4"/>
    <w:semiHidden/>
    <w:rsid w:val="00F515E6"/>
    <w:rPr>
      <w:rFonts w:ascii="Tahoma" w:eastAsia="Calibri" w:hAnsi="Tahoma" w:cs="Tahoma"/>
      <w:sz w:val="16"/>
      <w:szCs w:val="16"/>
      <w:lang w:eastAsia="ru-RU"/>
    </w:rPr>
  </w:style>
  <w:style w:type="paragraph" w:customStyle="1" w:styleId="47">
    <w:name w:val="Знак4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style331">
    <w:name w:val="style331"/>
    <w:rsid w:val="00F515E6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rsid w:val="00F515E6"/>
    <w:rPr>
      <w:rFonts w:ascii="Georgia" w:hAnsi="Georgia" w:cs="Times New Roman"/>
      <w:color w:val="000000"/>
      <w:sz w:val="18"/>
      <w:szCs w:val="18"/>
    </w:rPr>
  </w:style>
  <w:style w:type="paragraph" w:customStyle="1" w:styleId="1f3">
    <w:name w:val="Знак Знак Знак Знак Знак Знак Знак1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6">
    <w:name w:val="Для таблиц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3"/>
    <w:rsid w:val="00F515E6"/>
    <w:pPr>
      <w:numPr>
        <w:numId w:val="12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7">
    <w:name w:val="Абзац"/>
    <w:basedOn w:val="a3"/>
    <w:rsid w:val="00F515E6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000000000">
    <w:name w:val="000000000"/>
    <w:basedOn w:val="a3"/>
    <w:rsid w:val="00F515E6"/>
    <w:pPr>
      <w:widowControl w:val="0"/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f4">
    <w:name w:val="Без интервала1"/>
    <w:link w:val="NoSpacingChar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3"/>
    <w:rsid w:val="00F515E6"/>
    <w:pPr>
      <w:tabs>
        <w:tab w:val="num" w:pos="643"/>
      </w:tabs>
      <w:spacing w:after="0" w:line="32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8">
    <w:name w:val="ñïèñ"/>
    <w:basedOn w:val="a3"/>
    <w:rsid w:val="00F515E6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-1">
    <w:name w:val="ñïèñ-1"/>
    <w:basedOn w:val="a3"/>
    <w:rsid w:val="00F515E6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9">
    <w:name w:val="список с нумерами"/>
    <w:basedOn w:val="a3"/>
    <w:rsid w:val="00F515E6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5">
    <w:name w:val="Знак1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FR2">
    <w:name w:val="FR2"/>
    <w:rsid w:val="00F515E6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rsid w:val="00F515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a">
    <w:name w:val="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3">
    <w:name w:val="Знак1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Iauiue">
    <w:name w:val="Iau?iue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fffb">
    <w:name w:val="Block Text"/>
    <w:basedOn w:val="a3"/>
    <w:rsid w:val="00F515E6"/>
    <w:pPr>
      <w:widowControl w:val="0"/>
      <w:spacing w:after="0" w:line="240" w:lineRule="auto"/>
      <w:ind w:left="168" w:right="17"/>
    </w:pPr>
    <w:rPr>
      <w:rFonts w:ascii="Times New Roman" w:eastAsia="Calibri" w:hAnsi="Times New Roman" w:cs="Times New Roman"/>
      <w:bCs/>
      <w:i/>
      <w:szCs w:val="24"/>
      <w:lang w:eastAsia="ru-RU"/>
    </w:rPr>
  </w:style>
  <w:style w:type="paragraph" w:customStyle="1" w:styleId="CPISOK-">
    <w:name w:val="CPISOK-"/>
    <w:basedOn w:val="a3"/>
    <w:rsid w:val="00F515E6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6">
    <w:name w:val="Стиль1"/>
    <w:basedOn w:val="a3"/>
    <w:link w:val="1f7"/>
    <w:autoRedefine/>
    <w:rsid w:val="00F515E6"/>
    <w:pPr>
      <w:keepNext/>
      <w:spacing w:after="0" w:line="360" w:lineRule="exact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ffffd"/>
    <w:rsid w:val="00F515E6"/>
    <w:pPr>
      <w:jc w:val="center"/>
    </w:pPr>
    <w:rPr>
      <w:b/>
      <w:bCs/>
      <w:i/>
      <w:iCs/>
    </w:rPr>
  </w:style>
  <w:style w:type="paragraph" w:customStyle="1" w:styleId="affffd">
    <w:name w:val="Содержимое таблицы"/>
    <w:basedOn w:val="a3"/>
    <w:rsid w:val="00F515E6"/>
    <w:pPr>
      <w:suppressLineNumbers/>
      <w:spacing w:after="0" w:line="240" w:lineRule="auto"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f8">
    <w:name w:val="Знак Знак Знак Знак Знак Знак Знак Знак Знак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f9">
    <w:name w:val="Абзац_1"/>
    <w:basedOn w:val="affff7"/>
    <w:rsid w:val="00F515E6"/>
    <w:pPr>
      <w:spacing w:before="60" w:line="240" w:lineRule="auto"/>
    </w:pPr>
  </w:style>
  <w:style w:type="paragraph" w:customStyle="1" w:styleId="-">
    <w:name w:val="абзац-Азар"/>
    <w:basedOn w:val="af4"/>
    <w:rsid w:val="00F515E6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e">
    <w:name w:val="СПИСОК цифр"/>
    <w:basedOn w:val="a3"/>
    <w:rsid w:val="00F515E6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fa">
    <w:name w:val="Знак Знак Знак Знак Знак Знак Знак1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F515E6"/>
  </w:style>
  <w:style w:type="character" w:customStyle="1" w:styleId="WW-Absatz-Standardschriftart">
    <w:name w:val="WW-Absatz-Standardschriftart"/>
    <w:rsid w:val="00F515E6"/>
  </w:style>
  <w:style w:type="character" w:customStyle="1" w:styleId="WW8Num4z0">
    <w:name w:val="WW8Num4z0"/>
    <w:rsid w:val="00F515E6"/>
    <w:rPr>
      <w:rFonts w:ascii="Times New Roman" w:hAnsi="Times New Roman"/>
    </w:rPr>
  </w:style>
  <w:style w:type="character" w:customStyle="1" w:styleId="WW8Num5z0">
    <w:name w:val="WW8Num5z0"/>
    <w:rsid w:val="00F515E6"/>
    <w:rPr>
      <w:rFonts w:ascii="Symbol" w:hAnsi="Symbol"/>
    </w:rPr>
  </w:style>
  <w:style w:type="character" w:customStyle="1" w:styleId="1fb">
    <w:name w:val="Основной шрифт абзаца1"/>
    <w:rsid w:val="00F515E6"/>
  </w:style>
  <w:style w:type="paragraph" w:styleId="a4">
    <w:name w:val="Title"/>
    <w:basedOn w:val="a3"/>
    <w:next w:val="afff7"/>
    <w:link w:val="2f"/>
    <w:qFormat/>
    <w:rsid w:val="00F515E6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en-US" w:eastAsia="ar-SA"/>
    </w:rPr>
  </w:style>
  <w:style w:type="character" w:customStyle="1" w:styleId="2f">
    <w:name w:val="Название Знак2"/>
    <w:basedOn w:val="a5"/>
    <w:link w:val="a4"/>
    <w:rsid w:val="00F515E6"/>
    <w:rPr>
      <w:rFonts w:ascii="Arial" w:eastAsia="Times New Roman" w:hAnsi="Arial" w:cs="Tahoma"/>
      <w:sz w:val="28"/>
      <w:szCs w:val="28"/>
      <w:lang w:val="en-US" w:eastAsia="ar-SA"/>
    </w:rPr>
  </w:style>
  <w:style w:type="paragraph" w:customStyle="1" w:styleId="1fc">
    <w:name w:val="Название1"/>
    <w:basedOn w:val="a3"/>
    <w:rsid w:val="00F515E6"/>
    <w:pPr>
      <w:suppressLineNumbers/>
      <w:suppressAutoHyphens/>
      <w:spacing w:before="120" w:after="120" w:line="240" w:lineRule="auto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d">
    <w:name w:val="Указатель1"/>
    <w:basedOn w:val="a3"/>
    <w:rsid w:val="00F515E6"/>
    <w:pPr>
      <w:suppressLineNumbers/>
      <w:suppressAutoHyphens/>
      <w:spacing w:after="0" w:line="240" w:lineRule="auto"/>
    </w:pPr>
    <w:rPr>
      <w:rFonts w:ascii="Times Roman" w:eastAsia="Calibri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3"/>
    <w:next w:val="a3"/>
    <w:rsid w:val="00F515E6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3"/>
    <w:rsid w:val="00F515E6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3"/>
    <w:next w:val="a3"/>
    <w:rsid w:val="00F515E6"/>
    <w:pPr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1fe">
    <w:name w:val="Текст1"/>
    <w:basedOn w:val="a3"/>
    <w:rsid w:val="00F515E6"/>
    <w:pPr>
      <w:suppressAutoHyphens/>
      <w:spacing w:after="0" w:line="240" w:lineRule="auto"/>
    </w:pPr>
    <w:rPr>
      <w:rFonts w:ascii="Courier New" w:eastAsia="Calibri" w:hAnsi="Courier New" w:cs="MS Serif"/>
      <w:sz w:val="20"/>
      <w:szCs w:val="20"/>
      <w:lang w:eastAsia="ar-SA"/>
    </w:rPr>
  </w:style>
  <w:style w:type="paragraph" w:customStyle="1" w:styleId="1ff">
    <w:name w:val="Схема документа1"/>
    <w:basedOn w:val="a3"/>
    <w:rsid w:val="00F515E6"/>
    <w:pPr>
      <w:shd w:val="clear" w:color="auto" w:fill="000080"/>
      <w:suppressAutoHyphens/>
      <w:spacing w:after="0" w:line="240" w:lineRule="auto"/>
    </w:pPr>
    <w:rPr>
      <w:rFonts w:ascii="Tahoma" w:eastAsia="Calibri" w:hAnsi="Tahoma" w:cs="MS Serif"/>
      <w:sz w:val="24"/>
      <w:szCs w:val="20"/>
      <w:lang w:val="en-US" w:eastAsia="ar-SA"/>
    </w:rPr>
  </w:style>
  <w:style w:type="paragraph" w:customStyle="1" w:styleId="afffff">
    <w:name w:val="Содержимое врезки"/>
    <w:basedOn w:val="afff7"/>
    <w:rsid w:val="00F515E6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F515E6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  <w:szCs w:val="20"/>
    </w:rPr>
  </w:style>
  <w:style w:type="character" w:customStyle="1" w:styleId="1f7">
    <w:name w:val="Стиль1 Знак"/>
    <w:link w:val="1f6"/>
    <w:locked/>
    <w:rsid w:val="00F515E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imesNewRoman14">
    <w:name w:val="Стиль Times New Roman 14 пт По ширине Междустр.интервал:  множит..."/>
    <w:basedOn w:val="a3"/>
    <w:rsid w:val="00F515E6"/>
    <w:pPr>
      <w:numPr>
        <w:numId w:val="13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ar-SA"/>
    </w:rPr>
  </w:style>
  <w:style w:type="paragraph" w:customStyle="1" w:styleId="2f0">
    <w:name w:val="Стиль2"/>
    <w:basedOn w:val="1f6"/>
    <w:rsid w:val="00F515E6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f0">
    <w:name w:val="Знак Знак Знак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 Знак1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2">
    <w:name w:val="Знак Знак Знак Знак Знак Знак Знак1 Знак Знак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greenurl">
    <w:name w:val="green_url"/>
    <w:rsid w:val="00F515E6"/>
    <w:rPr>
      <w:rFonts w:cs="Times New Roman"/>
    </w:rPr>
  </w:style>
  <w:style w:type="character" w:customStyle="1" w:styleId="510">
    <w:name w:val="Заголовок 5 Знак1"/>
    <w:link w:val="51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eastAsia="ru-RU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locked/>
    <w:rsid w:val="00F515E6"/>
    <w:rPr>
      <w:rFonts w:ascii="Times New Roman" w:eastAsia="Calibri" w:hAnsi="Times New Roman" w:cs="Times New Roman"/>
      <w:b/>
      <w:spacing w:val="-20"/>
      <w:kern w:val="28"/>
      <w:sz w:val="40"/>
      <w:szCs w:val="24"/>
      <w:lang w:eastAsia="ru-RU"/>
    </w:rPr>
  </w:style>
  <w:style w:type="character" w:customStyle="1" w:styleId="310">
    <w:name w:val="Заголовок 3 Знак1"/>
    <w:aliases w:val="3 Знак,H3 Знак,(пункт) Знак"/>
    <w:link w:val="33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410">
    <w:name w:val="Заголовок 4 Знак1"/>
    <w:aliases w:val="H4 Знак"/>
    <w:link w:val="41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rsid w:val="00F515E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link w:val="6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1">
    <w:name w:val="Заголовок 9 Знак1"/>
    <w:link w:val="9"/>
    <w:locked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17">
    <w:name w:val="Название Знак1"/>
    <w:link w:val="a8"/>
    <w:locked/>
    <w:rsid w:val="00F515E6"/>
    <w:rPr>
      <w:rFonts w:ascii="Times New Roman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83">
    <w:name w:val="Знак Знак8"/>
    <w:rsid w:val="00F515E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12">
    <w:name w:val="Основной текст с отступом 2 Знак1"/>
    <w:link w:val="2b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link w:val="31"/>
    <w:locked/>
    <w:rsid w:val="00F515E6"/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57">
    <w:name w:val="Знак Знак5"/>
    <w:rsid w:val="00F515E6"/>
    <w:rPr>
      <w:rFonts w:ascii="Courier New" w:hAnsi="Courier New" w:cs="Times New Roman"/>
      <w:sz w:val="20"/>
      <w:szCs w:val="20"/>
      <w:lang w:eastAsia="ru-RU"/>
    </w:rPr>
  </w:style>
  <w:style w:type="character" w:customStyle="1" w:styleId="24">
    <w:name w:val="Верхний колонтитул Знак2"/>
    <w:link w:val="af6"/>
    <w:uiPriority w:val="99"/>
    <w:locked/>
    <w:rsid w:val="00F515E6"/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customStyle="1" w:styleId="18">
    <w:name w:val="Нижний колонтитул Знак1"/>
    <w:aliases w:val="Нижний колонтитул Знак Знак Знак Знак,Нижний колонтитул1 Знак,Нижний колонтитул Знак Знак Знак2"/>
    <w:link w:val="af1"/>
    <w:locked/>
    <w:rsid w:val="00F515E6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customStyle="1" w:styleId="211">
    <w:name w:val="Основной текст 2 Знак1"/>
    <w:aliases w:val="Основной текст 2 Знак Знак Знак Знак Знак"/>
    <w:link w:val="29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0">
    <w:name w:val="Îñíîâíîé òåêñò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ff3">
    <w:name w:val="Знак Знак Знак Знак Знак Знак Знак1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ff4">
    <w:name w:val="Знак Знак Знак1"/>
    <w:rsid w:val="00F515E6"/>
    <w:rPr>
      <w:rFonts w:cs="Times New Roman"/>
      <w:b/>
      <w:sz w:val="24"/>
      <w:szCs w:val="24"/>
      <w:lang w:val="ru-RU" w:eastAsia="ru-RU" w:bidi="ar-SA"/>
    </w:rPr>
  </w:style>
  <w:style w:type="paragraph" w:customStyle="1" w:styleId="FR3">
    <w:name w:val="FR3"/>
    <w:rsid w:val="00F515E6"/>
    <w:pPr>
      <w:widowControl w:val="0"/>
      <w:autoSpaceDE w:val="0"/>
      <w:autoSpaceDN w:val="0"/>
      <w:spacing w:before="60" w:after="0" w:line="480" w:lineRule="auto"/>
      <w:ind w:left="1280" w:right="3000"/>
    </w:pPr>
    <w:rPr>
      <w:rFonts w:ascii="Courier New" w:eastAsia="Calibri" w:hAnsi="Courier New" w:cs="Courier New"/>
      <w:sz w:val="20"/>
      <w:szCs w:val="24"/>
      <w:lang w:eastAsia="ru-RU"/>
    </w:rPr>
  </w:style>
  <w:style w:type="paragraph" w:customStyle="1" w:styleId="FR4">
    <w:name w:val="FR4"/>
    <w:rsid w:val="00F515E6"/>
    <w:pPr>
      <w:widowControl w:val="0"/>
      <w:autoSpaceDE w:val="0"/>
      <w:autoSpaceDN w:val="0"/>
      <w:spacing w:before="1600" w:after="0" w:line="240" w:lineRule="auto"/>
      <w:ind w:left="320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1">
    <w:name w:val="???????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2">
    <w:name w:val="Нормальный"/>
    <w:basedOn w:val="a3"/>
    <w:rsid w:val="00F515E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5">
    <w:name w:val="Цитата1"/>
    <w:basedOn w:val="a3"/>
    <w:rsid w:val="00F515E6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2">
    <w:name w:val="Основной текст 31"/>
    <w:basedOn w:val="a3"/>
    <w:rsid w:val="00F515E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bCs/>
      <w:i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3"/>
    <w:rsid w:val="00F515E6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3">
    <w:name w:val="АБЗАЦ"/>
    <w:basedOn w:val="a3"/>
    <w:rsid w:val="00F515E6"/>
    <w:pPr>
      <w:spacing w:after="0" w:line="400" w:lineRule="atLeast"/>
      <w:ind w:firstLine="567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title0">
    <w:name w:val="table_tit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0"/>
      <w:szCs w:val="20"/>
    </w:rPr>
  </w:style>
  <w:style w:type="paragraph" w:customStyle="1" w:styleId="1ff6">
    <w:name w:val="???????? ?????1"/>
    <w:basedOn w:val="a3"/>
    <w:rsid w:val="00F515E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список1"/>
    <w:basedOn w:val="a3"/>
    <w:rsid w:val="00F515E6"/>
    <w:pPr>
      <w:numPr>
        <w:numId w:val="14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GB"/>
    </w:rPr>
  </w:style>
  <w:style w:type="paragraph" w:customStyle="1" w:styleId="94">
    <w:name w:val="заголовок 9"/>
    <w:basedOn w:val="a3"/>
    <w:next w:val="a3"/>
    <w:rsid w:val="00F515E6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3"/>
    <w:rsid w:val="00F515E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4">
    <w:name w:val="Основной"/>
    <w:basedOn w:val="a3"/>
    <w:autoRedefine/>
    <w:rsid w:val="00F515E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1ff7">
    <w:name w:val="титл1"/>
    <w:basedOn w:val="a3"/>
    <w:rsid w:val="00F515E6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тит2"/>
    <w:basedOn w:val="1ff7"/>
    <w:rsid w:val="00F515E6"/>
    <w:pPr>
      <w:spacing w:line="240" w:lineRule="auto"/>
      <w:jc w:val="right"/>
    </w:pPr>
  </w:style>
  <w:style w:type="paragraph" w:customStyle="1" w:styleId="3c">
    <w:name w:val="тит3"/>
    <w:basedOn w:val="1ff7"/>
    <w:rsid w:val="00F515E6"/>
    <w:rPr>
      <w:b/>
    </w:rPr>
  </w:style>
  <w:style w:type="paragraph" w:customStyle="1" w:styleId="48">
    <w:name w:val="тит 4"/>
    <w:basedOn w:val="a3"/>
    <w:rsid w:val="00F515E6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color w:val="000000"/>
      <w:sz w:val="28"/>
      <w:szCs w:val="24"/>
      <w:lang w:eastAsia="ru-RU"/>
    </w:rPr>
  </w:style>
  <w:style w:type="paragraph" w:customStyle="1" w:styleId="58">
    <w:name w:val="тит5"/>
    <w:basedOn w:val="48"/>
    <w:rsid w:val="00F515E6"/>
    <w:rPr>
      <w:sz w:val="32"/>
    </w:rPr>
  </w:style>
  <w:style w:type="paragraph" w:customStyle="1" w:styleId="afffff5">
    <w:name w:val="таблиц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2">
    <w:name w:val="2 Заголовок"/>
    <w:basedOn w:val="afffff4"/>
    <w:next w:val="afffff4"/>
    <w:autoRedefine/>
    <w:rsid w:val="00F515E6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3"/>
    <w:autoRedefine/>
    <w:rsid w:val="00F515E6"/>
    <w:pPr>
      <w:keepLines/>
      <w:numPr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3">
    <w:name w:val="Тема 1"/>
    <w:basedOn w:val="afffff4"/>
    <w:next w:val="afffff4"/>
    <w:autoRedefine/>
    <w:rsid w:val="00F515E6"/>
    <w:pPr>
      <w:keepNext/>
      <w:keepLines/>
      <w:numPr>
        <w:numId w:val="15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6">
    <w:name w:val="Таб центр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7">
    <w:name w:val="Таб лево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8">
    <w:name w:val="Гл1"/>
    <w:autoRedefine/>
    <w:rsid w:val="00F515E6"/>
    <w:pPr>
      <w:keepNext/>
      <w:keepLines/>
      <w:spacing w:before="240" w:after="120" w:line="240" w:lineRule="auto"/>
      <w:ind w:left="720"/>
      <w:outlineLvl w:val="0"/>
    </w:pPr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customStyle="1" w:styleId="afffff8">
    <w:name w:val="Таб право"/>
    <w:basedOn w:val="afffff7"/>
    <w:rsid w:val="00F515E6"/>
  </w:style>
  <w:style w:type="paragraph" w:customStyle="1" w:styleId="Style1">
    <w:name w:val="Style1"/>
    <w:basedOn w:val="a3"/>
    <w:rsid w:val="00F515E6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9">
    <w:name w:val="заголовок 4"/>
    <w:basedOn w:val="a3"/>
    <w:next w:val="a3"/>
    <w:rsid w:val="00F515E6"/>
    <w:pPr>
      <w:keepNext/>
      <w:spacing w:after="0" w:line="240" w:lineRule="auto"/>
      <w:outlineLvl w:val="3"/>
    </w:pPr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140">
    <w:name w:val="А текст 14 Знак"/>
    <w:basedOn w:val="a3"/>
    <w:link w:val="141"/>
    <w:rsid w:val="00F515E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1">
    <w:name w:val="А текст 14 Знак Знак"/>
    <w:link w:val="140"/>
    <w:locked/>
    <w:rsid w:val="00F515E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f9">
    <w:name w:val="Текст с красной"/>
    <w:basedOn w:val="a3"/>
    <w:autoRedefine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Title2">
    <w:name w:val="Title2"/>
    <w:basedOn w:val="a3"/>
    <w:next w:val="Title22"/>
    <w:rsid w:val="00F515E6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rFonts w:ascii="Times New Roman" w:eastAsia="Calibri" w:hAnsi="Times New Roman" w:cs="Times New Roman"/>
      <w:b/>
      <w:caps/>
      <w:sz w:val="32"/>
      <w:szCs w:val="20"/>
      <w:lang w:eastAsia="ru-RU"/>
    </w:rPr>
  </w:style>
  <w:style w:type="paragraph" w:customStyle="1" w:styleId="Title22">
    <w:name w:val="Title22"/>
    <w:basedOn w:val="a3"/>
    <w:next w:val="Opis2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i/>
      <w:sz w:val="32"/>
      <w:szCs w:val="20"/>
      <w:lang w:eastAsia="ru-RU"/>
    </w:rPr>
  </w:style>
  <w:style w:type="paragraph" w:customStyle="1" w:styleId="Opis2">
    <w:name w:val="Opis2"/>
    <w:basedOn w:val="a3"/>
    <w:next w:val="Opis22"/>
    <w:rsid w:val="00F515E6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pis22">
    <w:name w:val="Opis22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i/>
      <w:sz w:val="28"/>
      <w:szCs w:val="20"/>
      <w:lang w:eastAsia="ru-RU"/>
    </w:rPr>
  </w:style>
  <w:style w:type="paragraph" w:customStyle="1" w:styleId="Shapka2">
    <w:name w:val="Shapka2"/>
    <w:basedOn w:val="a3"/>
    <w:next w:val="Title2"/>
    <w:rsid w:val="00F515E6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Z2">
    <w:name w:val="Z2"/>
    <w:basedOn w:val="a3"/>
    <w:next w:val="a3"/>
    <w:rsid w:val="00F515E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3"/>
    <w:rsid w:val="00F515E6"/>
    <w:pPr>
      <w:keepNext/>
      <w:keepLines/>
      <w:spacing w:before="480"/>
    </w:pPr>
  </w:style>
  <w:style w:type="paragraph" w:customStyle="1" w:styleId="Tema2">
    <w:name w:val="Tema2"/>
    <w:basedOn w:val="a3"/>
    <w:next w:val="Chas2"/>
    <w:rsid w:val="00F515E6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Chas2">
    <w:name w:val="Chas2"/>
    <w:basedOn w:val="a3"/>
    <w:next w:val="a3"/>
    <w:rsid w:val="00F515E6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i/>
      <w:sz w:val="20"/>
      <w:szCs w:val="20"/>
      <w:lang w:eastAsia="ru-RU"/>
    </w:rPr>
  </w:style>
  <w:style w:type="paragraph" w:customStyle="1" w:styleId="NumberingProsto">
    <w:name w:val="NumberingProsto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ffffa">
    <w:name w:val="Âåðõíèé êîëîíòèòóë"/>
    <w:basedOn w:val="a3"/>
    <w:rsid w:val="00F515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b">
    <w:name w:val="ПОДЗ."/>
    <w:basedOn w:val="a3"/>
    <w:rsid w:val="00F515E6"/>
    <w:pPr>
      <w:spacing w:after="0" w:line="240" w:lineRule="auto"/>
      <w:jc w:val="both"/>
    </w:pPr>
    <w:rPr>
      <w:rFonts w:ascii="Courier New" w:eastAsia="Calibri" w:hAnsi="Courier New" w:cs="Times New Roman"/>
      <w:b/>
      <w:sz w:val="32"/>
      <w:szCs w:val="20"/>
      <w:lang w:eastAsia="ru-RU"/>
    </w:rPr>
  </w:style>
  <w:style w:type="paragraph" w:customStyle="1" w:styleId="afffffc">
    <w:name w:val="абзац"/>
    <w:basedOn w:val="2b"/>
    <w:rsid w:val="00F515E6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3"/>
    <w:rsid w:val="00F515E6"/>
    <w:pPr>
      <w:numPr>
        <w:numId w:val="17"/>
      </w:numPr>
      <w:spacing w:before="120" w:after="0" w:line="264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5">
    <w:name w:val="Основной текст 21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5">
    <w:name w:val="FR5"/>
    <w:rsid w:val="00F515E6"/>
    <w:pPr>
      <w:widowControl w:val="0"/>
      <w:spacing w:after="0" w:line="240" w:lineRule="auto"/>
      <w:ind w:left="4880"/>
    </w:pPr>
    <w:rPr>
      <w:rFonts w:ascii="Arial" w:eastAsia="Calibri" w:hAnsi="Arial" w:cs="Times New Roman"/>
      <w:sz w:val="12"/>
      <w:szCs w:val="20"/>
      <w:lang w:eastAsia="ru-RU"/>
    </w:rPr>
  </w:style>
  <w:style w:type="paragraph" w:customStyle="1" w:styleId="PlainText1">
    <w:name w:val="Plain Text1"/>
    <w:basedOn w:val="a3"/>
    <w:rsid w:val="00F515E6"/>
    <w:pPr>
      <w:spacing w:after="0" w:line="240" w:lineRule="auto"/>
    </w:pPr>
    <w:rPr>
      <w:rFonts w:ascii="Courier" w:eastAsia="Calibri" w:hAnsi="Courier" w:cs="Times New Roman"/>
      <w:sz w:val="20"/>
      <w:szCs w:val="20"/>
      <w:lang w:eastAsia="ru-RU"/>
    </w:rPr>
  </w:style>
  <w:style w:type="paragraph" w:customStyle="1" w:styleId="afffffd">
    <w:name w:val="МОЙ"/>
    <w:basedOn w:val="a3"/>
    <w:rsid w:val="00F515E6"/>
    <w:pPr>
      <w:spacing w:after="0" w:line="360" w:lineRule="auto"/>
      <w:ind w:left="1418" w:right="1134" w:firstLine="34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e">
    <w:name w:val="Без отступ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1">
    <w:name w:val="Маркированный"/>
    <w:basedOn w:val="a3"/>
    <w:rsid w:val="00F515E6"/>
    <w:pPr>
      <w:numPr>
        <w:numId w:val="18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-0">
    <w:name w:val="абзац-Н"/>
    <w:basedOn w:val="2b"/>
    <w:rsid w:val="00F515E6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character" w:customStyle="1" w:styleId="216">
    <w:name w:val="Знак Знак21"/>
    <w:rsid w:val="00F515E6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00">
    <w:name w:val="Знак Знак20"/>
    <w:rsid w:val="00F515E6"/>
    <w:rPr>
      <w:rFonts w:ascii="a_AvanteNrBook" w:hAnsi="a_AvanteNrBook" w:cs="Times New Roman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character" w:customStyle="1" w:styleId="1ff9">
    <w:name w:val="Нумерованный_1 Знак"/>
    <w:rsid w:val="00F515E6"/>
    <w:rPr>
      <w:rFonts w:cs="Times New Roman"/>
      <w:sz w:val="28"/>
      <w:lang w:val="ru-RU" w:eastAsia="ru-RU" w:bidi="ar-SA"/>
    </w:rPr>
  </w:style>
  <w:style w:type="paragraph" w:customStyle="1" w:styleId="affffff">
    <w:name w:val="СПИС"/>
    <w:basedOn w:val="a3"/>
    <w:rsid w:val="00F515E6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">
    <w:name w:val="tab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ablecentre">
    <w:name w:val="table_centr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podpis">
    <w:name w:val="podpis"/>
    <w:basedOn w:val="a3"/>
    <w:rsid w:val="00F515E6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odyText31">
    <w:name w:val="Body Text 31"/>
    <w:basedOn w:val="a3"/>
    <w:rsid w:val="00F515E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f0">
    <w:name w:val="Вопрос"/>
    <w:basedOn w:val="a3"/>
    <w:next w:val="affffff1"/>
    <w:autoRedefine/>
    <w:rsid w:val="00F515E6"/>
    <w:pPr>
      <w:keepNext/>
      <w:keepLines/>
      <w:spacing w:after="0" w:line="240" w:lineRule="auto"/>
      <w:jc w:val="both"/>
    </w:pPr>
    <w:rPr>
      <w:rFonts w:ascii="PetersburgCTT" w:eastAsia="Calibri" w:hAnsi="PetersburgCTT" w:cs="Times New Roman"/>
      <w:sz w:val="24"/>
      <w:szCs w:val="20"/>
      <w:lang w:eastAsia="ru-RU"/>
    </w:rPr>
  </w:style>
  <w:style w:type="paragraph" w:customStyle="1" w:styleId="affffff1">
    <w:name w:val="Ответ"/>
    <w:basedOn w:val="a3"/>
    <w:autoRedefine/>
    <w:rsid w:val="00F515E6"/>
    <w:pPr>
      <w:spacing w:after="0" w:line="240" w:lineRule="auto"/>
    </w:pPr>
    <w:rPr>
      <w:rFonts w:ascii="PetersburgCTT" w:eastAsia="Calibri" w:hAnsi="PetersburgCTT" w:cs="Times New Roman"/>
      <w:bCs/>
      <w:sz w:val="24"/>
      <w:szCs w:val="20"/>
      <w:lang w:eastAsia="ru-RU"/>
    </w:rPr>
  </w:style>
  <w:style w:type="paragraph" w:customStyle="1" w:styleId="xl35">
    <w:name w:val="xl35"/>
    <w:basedOn w:val="a3"/>
    <w:rsid w:val="00F515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character" w:customStyle="1" w:styleId="2f3">
    <w:name w:val="Глава 2 Знак Знак"/>
    <w:rsid w:val="00F515E6"/>
    <w:rPr>
      <w:rFonts w:ascii="Arial" w:hAnsi="Arial" w:cs="Arial"/>
      <w:b/>
      <w:bCs/>
      <w:kern w:val="32"/>
      <w:sz w:val="32"/>
      <w:szCs w:val="32"/>
    </w:rPr>
  </w:style>
  <w:style w:type="paragraph" w:customStyle="1" w:styleId="affffff2">
    <w:name w:val="Знак 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aaieiaie8">
    <w:name w:val="caaieiaie 8"/>
    <w:basedOn w:val="a3"/>
    <w:next w:val="a3"/>
    <w:rsid w:val="00F515E6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F515E6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F515E6"/>
    <w:pPr>
      <w:widowControl w:val="0"/>
      <w:spacing w:before="0" w:after="0"/>
      <w:ind w:firstLine="284"/>
      <w:jc w:val="both"/>
    </w:pPr>
  </w:style>
  <w:style w:type="paragraph" w:customStyle="1" w:styleId="1ffa">
    <w:name w:val="Обычный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b">
    <w:name w:val="заголовок 1"/>
    <w:basedOn w:val="a3"/>
    <w:next w:val="a3"/>
    <w:rsid w:val="00F515E6"/>
    <w:pPr>
      <w:keepNext/>
      <w:spacing w:before="240" w:after="60" w:line="240" w:lineRule="auto"/>
    </w:pPr>
    <w:rPr>
      <w:rFonts w:ascii="Arial" w:eastAsia="Calibri" w:hAnsi="Arial" w:cs="Times New Roman"/>
      <w:b/>
      <w:kern w:val="28"/>
      <w:sz w:val="28"/>
      <w:szCs w:val="20"/>
    </w:rPr>
  </w:style>
  <w:style w:type="paragraph" w:customStyle="1" w:styleId="2f4">
    <w:name w:val="Обычный2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3">
    <w:name w:val="Стандарт"/>
    <w:basedOn w:val="a3"/>
    <w:link w:val="affffff4"/>
    <w:rsid w:val="00F515E6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4">
    <w:name w:val="Стандарт Знак"/>
    <w:link w:val="affffff3"/>
    <w:locked/>
    <w:rsid w:val="00F515E6"/>
    <w:rPr>
      <w:rFonts w:ascii="Times New Roman" w:eastAsia="Calibri" w:hAnsi="Times New Roman" w:cs="Times New Roman"/>
      <w:sz w:val="24"/>
      <w:szCs w:val="24"/>
    </w:rPr>
  </w:style>
  <w:style w:type="paragraph" w:customStyle="1" w:styleId="3d">
    <w:name w:val="Обычный3"/>
    <w:basedOn w:val="a3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5">
    <w:name w:val="Методические указания"/>
    <w:basedOn w:val="a3"/>
    <w:rsid w:val="00F515E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f4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uoteChar">
    <w:name w:val="Quote Char"/>
    <w:link w:val="217"/>
    <w:locked/>
    <w:rsid w:val="00F515E6"/>
    <w:rPr>
      <w:rFonts w:ascii="Calibri" w:eastAsia="Times New Roman" w:hAnsi="Calibri" w:cs="Times New Roman"/>
      <w:i/>
      <w:lang w:val="en-US"/>
    </w:rPr>
  </w:style>
  <w:style w:type="paragraph" w:customStyle="1" w:styleId="217">
    <w:name w:val="Цитата 21"/>
    <w:basedOn w:val="a3"/>
    <w:next w:val="a3"/>
    <w:link w:val="QuoteChar"/>
    <w:rsid w:val="00F515E6"/>
    <w:pPr>
      <w:spacing w:after="200" w:line="276" w:lineRule="auto"/>
      <w:jc w:val="both"/>
    </w:pPr>
    <w:rPr>
      <w:rFonts w:ascii="Calibri" w:eastAsia="Times New Roman" w:hAnsi="Calibri" w:cs="Times New Roman"/>
      <w:i/>
      <w:lang w:val="en-US"/>
    </w:rPr>
  </w:style>
  <w:style w:type="character" w:customStyle="1" w:styleId="218">
    <w:name w:val="Цитата 2 Знак1"/>
    <w:locked/>
    <w:rsid w:val="00F515E6"/>
    <w:rPr>
      <w:rFonts w:cs="Times New Roman"/>
      <w:i/>
      <w:iCs/>
      <w:color w:val="000000"/>
    </w:rPr>
  </w:style>
  <w:style w:type="character" w:customStyle="1" w:styleId="IntenseQuoteChar">
    <w:name w:val="Intense Quote Char"/>
    <w:link w:val="1ffc"/>
    <w:locked/>
    <w:rsid w:val="00F515E6"/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paragraph" w:customStyle="1" w:styleId="1ffc">
    <w:name w:val="Выделенная цитата1"/>
    <w:basedOn w:val="a3"/>
    <w:next w:val="a3"/>
    <w:link w:val="IntenseQuoteChar"/>
    <w:rsid w:val="00F515E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character" w:customStyle="1" w:styleId="1ffd">
    <w:name w:val="Выделенная цитата Знак1"/>
    <w:locked/>
    <w:rsid w:val="00F515E6"/>
    <w:rPr>
      <w:rFonts w:cs="Times New Roman"/>
      <w:b/>
      <w:bCs/>
      <w:i/>
      <w:iCs/>
      <w:color w:val="4F81BD"/>
    </w:rPr>
  </w:style>
  <w:style w:type="character" w:customStyle="1" w:styleId="1ffe">
    <w:name w:val="Слабое выделение1"/>
    <w:rsid w:val="00F515E6"/>
    <w:rPr>
      <w:i/>
    </w:rPr>
  </w:style>
  <w:style w:type="character" w:customStyle="1" w:styleId="1fff">
    <w:name w:val="Сильное выделение1"/>
    <w:rsid w:val="00F515E6"/>
    <w:rPr>
      <w:b/>
      <w:i/>
      <w:color w:val="C0504D"/>
      <w:spacing w:val="10"/>
    </w:rPr>
  </w:style>
  <w:style w:type="character" w:customStyle="1" w:styleId="1fff0">
    <w:name w:val="Слабая ссылка1"/>
    <w:rsid w:val="00F515E6"/>
    <w:rPr>
      <w:b/>
    </w:rPr>
  </w:style>
  <w:style w:type="character" w:customStyle="1" w:styleId="1fff1">
    <w:name w:val="Сильная ссылка1"/>
    <w:rsid w:val="00F515E6"/>
    <w:rPr>
      <w:b/>
      <w:smallCaps/>
      <w:spacing w:val="5"/>
      <w:sz w:val="22"/>
      <w:u w:val="single"/>
    </w:rPr>
  </w:style>
  <w:style w:type="character" w:customStyle="1" w:styleId="1fff2">
    <w:name w:val="Название книги1"/>
    <w:rsid w:val="00F515E6"/>
    <w:rPr>
      <w:rFonts w:ascii="Cambria" w:hAnsi="Cambria"/>
      <w:i/>
      <w:sz w:val="20"/>
    </w:rPr>
  </w:style>
  <w:style w:type="paragraph" w:customStyle="1" w:styleId="affffff6">
    <w:name w:val="Обычный текст"/>
    <w:basedOn w:val="a3"/>
    <w:rsid w:val="00F515E6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7">
    <w:name w:val="Обычный.СВВ"/>
    <w:rsid w:val="00F515E6"/>
    <w:pPr>
      <w:keepLines/>
      <w:suppressLineNumber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8">
    <w:name w:val="Таблица по ширине"/>
    <w:basedOn w:val="a3"/>
    <w:rsid w:val="00F515E6"/>
    <w:pPr>
      <w:keepNext/>
      <w:keepLines/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13">
    <w:name w:val="Маркированный список 31"/>
    <w:basedOn w:val="a3"/>
    <w:rsid w:val="00F515E6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Calibri" w:hAnsi="Times New Roman" w:cs="Times New Roman"/>
      <w:bCs/>
      <w:iCs/>
      <w:kern w:val="1"/>
      <w:sz w:val="28"/>
      <w:szCs w:val="28"/>
    </w:rPr>
  </w:style>
  <w:style w:type="paragraph" w:customStyle="1" w:styleId="affffff9">
    <w:name w:val="Таблица"/>
    <w:basedOn w:val="afffff4"/>
    <w:autoRedefine/>
    <w:rsid w:val="00F515E6"/>
    <w:pPr>
      <w:keepNext/>
      <w:keepLines/>
    </w:pPr>
  </w:style>
  <w:style w:type="paragraph" w:customStyle="1" w:styleId="3e">
    <w:name w:val="Заголовок3"/>
    <w:basedOn w:val="a3"/>
    <w:autoRedefine/>
    <w:rsid w:val="00F515E6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1fff3">
    <w:name w:val="Заголовок оглавления1"/>
    <w:basedOn w:val="14"/>
    <w:next w:val="a3"/>
    <w:rsid w:val="00F515E6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fa">
    <w:name w:val="сп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F515E6"/>
    <w:pPr>
      <w:widowControl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ffb">
    <w:name w:val="Заголов.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techinfo1">
    <w:name w:val="techinfo1"/>
    <w:rsid w:val="00F515E6"/>
    <w:rPr>
      <w:rFonts w:cs="Times New Roman"/>
      <w:color w:val="000000"/>
      <w:w w:val="0"/>
      <w:sz w:val="2"/>
    </w:rPr>
  </w:style>
  <w:style w:type="paragraph" w:customStyle="1" w:styleId="affffffc">
    <w:name w:val="Цитаты"/>
    <w:basedOn w:val="a3"/>
    <w:rsid w:val="00F515E6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73">
    <w:name w:val="заголовок 7"/>
    <w:basedOn w:val="a3"/>
    <w:next w:val="a3"/>
    <w:rsid w:val="00F515E6"/>
    <w:pPr>
      <w:keepNext/>
      <w:spacing w:after="0" w:line="240" w:lineRule="auto"/>
      <w:ind w:firstLine="709"/>
      <w:outlineLvl w:val="6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ffffffd">
    <w:name w:val="Table Professional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e">
    <w:name w:val="Стиль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ff">
    <w:name w:val="Знак Знак"/>
    <w:basedOn w:val="a3"/>
    <w:rsid w:val="00F515E6"/>
    <w:pPr>
      <w:tabs>
        <w:tab w:val="num" w:pos="340"/>
      </w:tabs>
      <w:spacing w:after="0" w:line="240" w:lineRule="auto"/>
      <w:ind w:left="340" w:hanging="3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3"/>
    <w:rsid w:val="00F515E6"/>
    <w:pPr>
      <w:spacing w:before="20"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ffffff0">
    <w:name w:val="Основной шрифт"/>
    <w:rsid w:val="00F515E6"/>
  </w:style>
  <w:style w:type="paragraph" w:customStyle="1" w:styleId="afffffff1">
    <w:name w:val="текст сноски"/>
    <w:basedOn w:val="a3"/>
    <w:rsid w:val="00F515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3"/>
    <w:next w:val="a3"/>
    <w:rsid w:val="00F515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Глава 0"/>
    <w:basedOn w:val="a3"/>
    <w:next w:val="a3"/>
    <w:autoRedefine/>
    <w:rsid w:val="00F515E6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F515E6"/>
    <w:pPr>
      <w:keepNext/>
      <w:keepLines/>
      <w:numPr>
        <w:numId w:val="20"/>
      </w:numPr>
      <w:spacing w:before="120" w:after="120" w:line="240" w:lineRule="auto"/>
    </w:pPr>
    <w:rPr>
      <w:rFonts w:ascii="Segoe UI" w:eastAsia="Times New Roman" w:hAnsi="Calibri" w:cs="Times New Roman"/>
      <w:b/>
      <w:kern w:val="28"/>
      <w:sz w:val="24"/>
      <w:szCs w:val="20"/>
      <w:lang w:eastAsia="ru-RU"/>
    </w:rPr>
  </w:style>
  <w:style w:type="character" w:customStyle="1" w:styleId="1fff4">
    <w:name w:val="Верхний колонтитул Знак1"/>
    <w:semiHidden/>
    <w:rsid w:val="00F515E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0">
    <w:name w:val="стиль1"/>
    <w:basedOn w:val="51"/>
    <w:next w:val="51"/>
    <w:autoRedefine/>
    <w:rsid w:val="00F515E6"/>
    <w:pPr>
      <w:keepNext w:val="0"/>
      <w:keepLines w:val="0"/>
      <w:numPr>
        <w:numId w:val="21"/>
      </w:numPr>
      <w:pBdr>
        <w:top w:val="none" w:sz="0" w:space="0" w:color="auto"/>
      </w:pBdr>
      <w:tabs>
        <w:tab w:val="clear" w:pos="72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5">
    <w:name w:val="Знак2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ing1Char">
    <w:name w:val="Heading 1 Char"/>
    <w:locked/>
    <w:rsid w:val="00F515E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F515E6"/>
    <w:rPr>
      <w:rFonts w:cs="Times New Roman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semiHidden/>
    <w:locked/>
    <w:rsid w:val="00F515E6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3"/>
    <w:rsid w:val="00F515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">
    <w:name w:val="Знак3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55">
    <w:name w:val="Font Style55"/>
    <w:rsid w:val="00F515E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F515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3"/>
    <w:rsid w:val="00F515E6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9">
    <w:name w:val="Style29"/>
    <w:basedOn w:val="a3"/>
    <w:rsid w:val="00F515E6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afffffff2">
    <w:name w:val="[О] Параграф"/>
    <w:rsid w:val="00F515E6"/>
    <w:pPr>
      <w:tabs>
        <w:tab w:val="right" w:leader="dot" w:pos="6406"/>
      </w:tabs>
      <w:autoSpaceDE w:val="0"/>
      <w:autoSpaceDN w:val="0"/>
      <w:adjustRightInd w:val="0"/>
      <w:spacing w:after="0" w:line="240" w:lineRule="auto"/>
      <w:ind w:left="652" w:hanging="369"/>
    </w:pPr>
    <w:rPr>
      <w:rFonts w:ascii="TimesET" w:eastAsia="Calibri" w:hAnsi="TimesET" w:cs="TimesET"/>
      <w:sz w:val="18"/>
      <w:szCs w:val="18"/>
      <w:lang w:eastAsia="ru-RU"/>
    </w:rPr>
  </w:style>
  <w:style w:type="paragraph" w:customStyle="1" w:styleId="afffffff3">
    <w:name w:val="[О] Название раздела"/>
    <w:rsid w:val="00F515E6"/>
    <w:pPr>
      <w:tabs>
        <w:tab w:val="right" w:leader="dot" w:pos="6406"/>
      </w:tabs>
      <w:autoSpaceDE w:val="0"/>
      <w:autoSpaceDN w:val="0"/>
      <w:adjustRightInd w:val="0"/>
      <w:spacing w:after="113" w:line="240" w:lineRule="auto"/>
      <w:jc w:val="center"/>
    </w:pPr>
    <w:rPr>
      <w:rFonts w:ascii="TimesET" w:eastAsia="Calibri" w:hAnsi="TimesET" w:cs="TimesET"/>
      <w:b/>
      <w:bCs/>
      <w:caps/>
      <w:sz w:val="18"/>
      <w:szCs w:val="18"/>
      <w:lang w:eastAsia="ru-RU"/>
    </w:rPr>
  </w:style>
  <w:style w:type="paragraph" w:customStyle="1" w:styleId="Style16">
    <w:name w:val="Style16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8">
    <w:name w:val="Style28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1">
    <w:name w:val="Font Style51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3"/>
    <w:rsid w:val="00F515E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6">
    <w:name w:val="Font Style56"/>
    <w:rsid w:val="00F515E6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rsid w:val="00F515E6"/>
    <w:rPr>
      <w:rFonts w:ascii="Verdana" w:hAnsi="Verdana" w:cs="Times New Roman"/>
      <w:b/>
      <w:bCs/>
      <w:color w:val="628C8A"/>
      <w:sz w:val="20"/>
      <w:szCs w:val="20"/>
    </w:rPr>
  </w:style>
  <w:style w:type="paragraph" w:customStyle="1" w:styleId="Style19">
    <w:name w:val="Style19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515E6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3"/>
    <w:rsid w:val="00F515E6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F515E6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fff4">
    <w:name w:val="Текст в таблице"/>
    <w:basedOn w:val="a3"/>
    <w:rsid w:val="00F515E6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a">
    <w:name w:val="Список 21"/>
    <w:basedOn w:val="a3"/>
    <w:rsid w:val="00F515E6"/>
    <w:pPr>
      <w:suppressAutoHyphens/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p1">
    <w:name w:val="p1"/>
    <w:rsid w:val="00F515E6"/>
    <w:rPr>
      <w:rFonts w:cs="Times New Roman"/>
    </w:rPr>
  </w:style>
  <w:style w:type="numbering" w:customStyle="1" w:styleId="32">
    <w:name w:val="Стиль3"/>
    <w:rsid w:val="00F515E6"/>
    <w:pPr>
      <w:numPr>
        <w:numId w:val="19"/>
      </w:numPr>
    </w:pPr>
  </w:style>
  <w:style w:type="paragraph" w:customStyle="1" w:styleId="c16">
    <w:name w:val="c16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5"/>
    <w:rsid w:val="00F515E6"/>
  </w:style>
  <w:style w:type="paragraph" w:customStyle="1" w:styleId="c24">
    <w:name w:val="c24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rsid w:val="00F515E6"/>
  </w:style>
  <w:style w:type="paragraph" w:styleId="afffffff5">
    <w:name w:val="List Paragraph"/>
    <w:basedOn w:val="a3"/>
    <w:uiPriority w:val="34"/>
    <w:qFormat/>
    <w:rsid w:val="00187601"/>
    <w:pPr>
      <w:ind w:left="720"/>
      <w:contextualSpacing/>
    </w:pPr>
  </w:style>
  <w:style w:type="paragraph" w:customStyle="1" w:styleId="TableParagraph">
    <w:name w:val="Table Paragraph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4a">
    <w:name w:val="Абзац списка4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TML1">
    <w:name w:val="HTML Cite"/>
    <w:basedOn w:val="a5"/>
    <w:uiPriority w:val="99"/>
    <w:unhideWhenUsed/>
    <w:rsid w:val="008B6798"/>
    <w:rPr>
      <w:i/>
      <w:iCs/>
    </w:rPr>
  </w:style>
  <w:style w:type="character" w:customStyle="1" w:styleId="FontStyle31">
    <w:name w:val="Font Style31"/>
    <w:rsid w:val="006D59C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4b">
    <w:name w:val="Знак Знак4 Знак Знак"/>
    <w:basedOn w:val="a3"/>
    <w:rsid w:val="006D59C1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f6">
    <w:name w:val="Без интервала2"/>
    <w:rsid w:val="006D59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7">
    <w:name w:val="Основной текст (2)_"/>
    <w:link w:val="2f8"/>
    <w:rsid w:val="006D59C1"/>
    <w:rPr>
      <w:sz w:val="28"/>
      <w:szCs w:val="28"/>
      <w:shd w:val="clear" w:color="auto" w:fill="FFFFFF"/>
    </w:rPr>
  </w:style>
  <w:style w:type="paragraph" w:customStyle="1" w:styleId="2f8">
    <w:name w:val="Основной текст (2)"/>
    <w:basedOn w:val="a3"/>
    <w:link w:val="2f7"/>
    <w:rsid w:val="006D59C1"/>
    <w:pPr>
      <w:widowControl w:val="0"/>
      <w:shd w:val="clear" w:color="auto" w:fill="FFFFFF"/>
      <w:spacing w:after="0" w:line="274" w:lineRule="exact"/>
      <w:ind w:hanging="420"/>
      <w:jc w:val="both"/>
    </w:pPr>
    <w:rPr>
      <w:sz w:val="28"/>
      <w:szCs w:val="28"/>
    </w:rPr>
  </w:style>
  <w:style w:type="character" w:customStyle="1" w:styleId="1fff5">
    <w:name w:val="Основной текст Знак1"/>
    <w:uiPriority w:val="99"/>
    <w:rsid w:val="00912811"/>
    <w:rPr>
      <w:sz w:val="26"/>
      <w:szCs w:val="26"/>
      <w:shd w:val="clear" w:color="auto" w:fill="FFFFFF"/>
    </w:rPr>
  </w:style>
  <w:style w:type="character" w:customStyle="1" w:styleId="74">
    <w:name w:val="Основной текст (7)_"/>
    <w:link w:val="75"/>
    <w:uiPriority w:val="99"/>
    <w:locked/>
    <w:rsid w:val="00912811"/>
    <w:rPr>
      <w:b/>
      <w:bCs/>
      <w:sz w:val="16"/>
      <w:szCs w:val="16"/>
      <w:shd w:val="clear" w:color="auto" w:fill="FFFFFF"/>
    </w:rPr>
  </w:style>
  <w:style w:type="paragraph" w:customStyle="1" w:styleId="75">
    <w:name w:val="Основной текст (7)"/>
    <w:basedOn w:val="a3"/>
    <w:link w:val="74"/>
    <w:uiPriority w:val="99"/>
    <w:rsid w:val="00912811"/>
    <w:pPr>
      <w:widowControl w:val="0"/>
      <w:shd w:val="clear" w:color="auto" w:fill="FFFFFF"/>
      <w:spacing w:before="120" w:after="120" w:line="240" w:lineRule="atLeast"/>
      <w:ind w:hanging="800"/>
      <w:jc w:val="center"/>
    </w:pPr>
    <w:rPr>
      <w:b/>
      <w:bCs/>
      <w:sz w:val="16"/>
      <w:szCs w:val="16"/>
    </w:rPr>
  </w:style>
  <w:style w:type="paragraph" w:customStyle="1" w:styleId="3f0">
    <w:name w:val="Без интервала3"/>
    <w:rsid w:val="009128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0">
    <w:name w:val="Знак Знак13"/>
    <w:semiHidden/>
    <w:locked/>
    <w:rsid w:val="00E71B3A"/>
    <w:rPr>
      <w:rFonts w:ascii="Times New Roman" w:hAnsi="Times New Roman" w:cs="Times New Roman"/>
      <w:sz w:val="24"/>
      <w:szCs w:val="24"/>
      <w:lang w:eastAsia="ru-RU"/>
    </w:rPr>
  </w:style>
  <w:style w:type="paragraph" w:styleId="afffffff6">
    <w:name w:val="Intense Quote"/>
    <w:basedOn w:val="a3"/>
    <w:next w:val="a3"/>
    <w:link w:val="afffffff7"/>
    <w:uiPriority w:val="30"/>
    <w:qFormat/>
    <w:rsid w:val="00E71B3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ffffff7">
    <w:name w:val="Выделенная цитата Знак"/>
    <w:basedOn w:val="a5"/>
    <w:link w:val="afffffff6"/>
    <w:uiPriority w:val="30"/>
    <w:rsid w:val="00E71B3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1fff6">
    <w:name w:val="Знак Знак1"/>
    <w:semiHidden/>
    <w:locked/>
    <w:rsid w:val="00E71B3A"/>
    <w:rPr>
      <w:rFonts w:eastAsia="Calibri"/>
      <w:sz w:val="16"/>
      <w:szCs w:val="24"/>
      <w:lang w:val="ru-RU" w:eastAsia="ru-RU" w:bidi="ar-SA"/>
    </w:rPr>
  </w:style>
  <w:style w:type="paragraph" w:customStyle="1" w:styleId="c2">
    <w:name w:val="c2"/>
    <w:basedOn w:val="a3"/>
    <w:rsid w:val="00E7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c">
    <w:name w:val="Без интервала4"/>
    <w:rsid w:val="00E71B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ff7">
    <w:name w:val="Знак Знак1"/>
    <w:semiHidden/>
    <w:locked/>
    <w:rsid w:val="00576780"/>
    <w:rPr>
      <w:rFonts w:eastAsia="Calibri"/>
      <w:sz w:val="16"/>
      <w:szCs w:val="24"/>
      <w:lang w:val="ru-RU" w:eastAsia="ru-RU" w:bidi="ar-SA"/>
    </w:rPr>
  </w:style>
  <w:style w:type="character" w:customStyle="1" w:styleId="131">
    <w:name w:val="Знак Знак13"/>
    <w:semiHidden/>
    <w:locked/>
    <w:rsid w:val="005767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d">
    <w:name w:val="Знак Знак4 Знак Знак"/>
    <w:basedOn w:val="a3"/>
    <w:rsid w:val="00576780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9">
    <w:name w:val="Без интервала5"/>
    <w:rsid w:val="005767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f8">
    <w:name w:val="No Spacing"/>
    <w:uiPriority w:val="1"/>
    <w:qFormat/>
    <w:rsid w:val="00A60B49"/>
    <w:pPr>
      <w:spacing w:after="0" w:line="240" w:lineRule="auto"/>
    </w:pPr>
    <w:rPr>
      <w:rFonts w:ascii="Times New Roman" w:hAnsi="Times New Roman" w:cs="Times New Roman"/>
      <w:smallCaps/>
      <w:sz w:val="24"/>
      <w:szCs w:val="24"/>
    </w:rPr>
  </w:style>
  <w:style w:type="character" w:customStyle="1" w:styleId="3f1">
    <w:name w:val="Основной текст (3)"/>
    <w:rsid w:val="00F2373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velope address" w:uiPriority="99"/>
    <w:lsdException w:name="envelope return" w:uiPriority="99"/>
    <w:lsdException w:name="Title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Message Header" w:uiPriority="99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70337"/>
  </w:style>
  <w:style w:type="paragraph" w:styleId="14">
    <w:name w:val="heading 1"/>
    <w:aliases w:val="1,H1,(раздел),Заголовок 1 (таблица),Глава 2"/>
    <w:basedOn w:val="a4"/>
    <w:next w:val="ChapterSubtitle"/>
    <w:link w:val="1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0"/>
    </w:pPr>
    <w:rPr>
      <w:rFonts w:ascii="Times New Roman" w:eastAsia="Calibri" w:hAnsi="Times New Roman" w:cs="Times New Roman"/>
      <w:b/>
      <w:spacing w:val="-20"/>
      <w:kern w:val="28"/>
      <w:sz w:val="40"/>
      <w:szCs w:val="24"/>
      <w:lang w:val="ru-RU" w:eastAsia="ru-RU"/>
    </w:rPr>
  </w:style>
  <w:style w:type="paragraph" w:styleId="22">
    <w:name w:val="heading 2"/>
    <w:aliases w:val="2,H2,h2,Numbered text 3,Reset numbering,Раздел,(подраздел),заголовок 2"/>
    <w:basedOn w:val="a4"/>
    <w:next w:val="a3"/>
    <w:link w:val="2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1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33">
    <w:name w:val="heading 3"/>
    <w:aliases w:val="3,H3,(пункт)"/>
    <w:basedOn w:val="a4"/>
    <w:next w:val="a3"/>
    <w:link w:val="3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2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41">
    <w:name w:val="heading 4"/>
    <w:aliases w:val="H4"/>
    <w:basedOn w:val="a4"/>
    <w:next w:val="a3"/>
    <w:link w:val="4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3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51">
    <w:name w:val="heading 5"/>
    <w:basedOn w:val="a4"/>
    <w:next w:val="a3"/>
    <w:link w:val="5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4"/>
    </w:pPr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val="ru-RU" w:eastAsia="ru-RU"/>
    </w:rPr>
  </w:style>
  <w:style w:type="paragraph" w:styleId="6">
    <w:name w:val="heading 6"/>
    <w:basedOn w:val="a4"/>
    <w:next w:val="a3"/>
    <w:link w:val="6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5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7">
    <w:name w:val="heading 7"/>
    <w:basedOn w:val="a4"/>
    <w:next w:val="a3"/>
    <w:link w:val="7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6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paragraph" w:styleId="8">
    <w:name w:val="heading 8"/>
    <w:basedOn w:val="a4"/>
    <w:next w:val="a3"/>
    <w:link w:val="8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7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9">
    <w:name w:val="heading 9"/>
    <w:basedOn w:val="a4"/>
    <w:next w:val="a3"/>
    <w:link w:val="9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8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Заголовок 1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3">
    <w:name w:val="Заголовок 2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4">
    <w:name w:val="Заголовок 3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5"/>
    <w:rsid w:val="00F515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5"/>
    <w:link w:val="7"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0">
    <w:name w:val="Заголовок 9 Знак"/>
    <w:basedOn w:val="a5"/>
    <w:rsid w:val="00F515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6">
    <w:name w:val="Нет списка1"/>
    <w:next w:val="a7"/>
    <w:semiHidden/>
    <w:rsid w:val="00F515E6"/>
  </w:style>
  <w:style w:type="paragraph" w:customStyle="1" w:styleId="a8">
    <w:basedOn w:val="HeadingBase"/>
    <w:next w:val="a9"/>
    <w:link w:val="17"/>
    <w:qFormat/>
    <w:rsid w:val="00F515E6"/>
    <w:pPr>
      <w:pBdr>
        <w:top w:val="single" w:sz="6" w:space="16" w:color="auto"/>
      </w:pBdr>
      <w:spacing w:before="220" w:after="60" w:line="320" w:lineRule="atLeast"/>
      <w:ind w:left="0"/>
    </w:pPr>
    <w:rPr>
      <w:rFonts w:eastAsiaTheme="minorHAnsi"/>
      <w:sz w:val="24"/>
    </w:rPr>
  </w:style>
  <w:style w:type="character" w:customStyle="1" w:styleId="aa">
    <w:name w:val="Название Знак"/>
    <w:locked/>
    <w:rsid w:val="00F515E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HeadingBase">
    <w:name w:val="Heading Base"/>
    <w:basedOn w:val="a3"/>
    <w:next w:val="a3"/>
    <w:rsid w:val="00F515E6"/>
    <w:pPr>
      <w:keepNext/>
      <w:keepLines/>
      <w:spacing w:before="140" w:after="0" w:line="220" w:lineRule="atLeast"/>
      <w:ind w:left="1080"/>
    </w:pPr>
    <w:rPr>
      <w:rFonts w:ascii="Times New Roman" w:eastAsia="Calibri" w:hAnsi="Times New Roman" w:cs="Times New Roman"/>
      <w:b/>
      <w:spacing w:val="-20"/>
      <w:kern w:val="28"/>
      <w:szCs w:val="24"/>
      <w:lang w:eastAsia="ru-RU"/>
    </w:rPr>
  </w:style>
  <w:style w:type="paragraph" w:styleId="a9">
    <w:name w:val="Subtitle"/>
    <w:basedOn w:val="a4"/>
    <w:next w:val="a3"/>
    <w:link w:val="ab"/>
    <w:qFormat/>
    <w:rsid w:val="00F515E6"/>
    <w:pPr>
      <w:keepLines/>
      <w:pBdr>
        <w:top w:val="single" w:sz="6" w:space="16" w:color="auto"/>
      </w:pBdr>
      <w:suppressAutoHyphens w:val="0"/>
      <w:spacing w:before="60" w:line="340" w:lineRule="atLeast"/>
    </w:pPr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val="ru-RU" w:eastAsia="ru-RU"/>
    </w:rPr>
  </w:style>
  <w:style w:type="character" w:customStyle="1" w:styleId="ab">
    <w:name w:val="Подзаголовок Знак"/>
    <w:basedOn w:val="a5"/>
    <w:link w:val="a9"/>
    <w:rsid w:val="00F515E6"/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paragraph" w:customStyle="1" w:styleId="ChapterSubtitle">
    <w:name w:val="Chapter Subtitle"/>
    <w:basedOn w:val="a9"/>
    <w:next w:val="14"/>
    <w:rsid w:val="00F515E6"/>
    <w:rPr>
      <w:rFonts w:ascii="Arial" w:hAnsi="Arial"/>
      <w:b w:val="0"/>
      <w:i/>
      <w:caps w:val="0"/>
      <w:sz w:val="28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paragraph" w:customStyle="1" w:styleId="ac">
    <w:name w:val="Простой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otnoteBase">
    <w:name w:val="Footnote Base"/>
    <w:basedOn w:val="a3"/>
    <w:rsid w:val="00F515E6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BlockQuotation">
    <w:name w:val="Block Quotation"/>
    <w:basedOn w:val="a3"/>
    <w:rsid w:val="00F515E6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Calibri" w:hAnsi="Chicago" w:cs="Times New Roman"/>
      <w:sz w:val="24"/>
      <w:szCs w:val="24"/>
      <w:lang w:eastAsia="ru-RU"/>
    </w:rPr>
  </w:style>
  <w:style w:type="paragraph" w:customStyle="1" w:styleId="BodyTextKeep">
    <w:name w:val="Body Text Keep"/>
    <w:basedOn w:val="a3"/>
    <w:rsid w:val="00F515E6"/>
    <w:pPr>
      <w:keepNext/>
      <w:tabs>
        <w:tab w:val="left" w:pos="334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caption"/>
    <w:basedOn w:val="Picture"/>
    <w:next w:val="a3"/>
    <w:qFormat/>
    <w:rsid w:val="00F515E6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3"/>
    <w:next w:val="ad"/>
    <w:rsid w:val="00F515E6"/>
    <w:pPr>
      <w:keepNext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ocumentLabel">
    <w:name w:val="Document Label"/>
    <w:basedOn w:val="CoverTitle"/>
    <w:rsid w:val="00F515E6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rsid w:val="00F515E6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rsid w:val="00F515E6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endnote reference"/>
    <w:semiHidden/>
    <w:rsid w:val="00F515E6"/>
    <w:rPr>
      <w:rFonts w:cs="Times New Roman"/>
      <w:vertAlign w:val="superscript"/>
    </w:rPr>
  </w:style>
  <w:style w:type="paragraph" w:styleId="af">
    <w:name w:val="endnote text"/>
    <w:basedOn w:val="FootnoteBase"/>
    <w:link w:val="af0"/>
    <w:semiHidden/>
    <w:rsid w:val="00F515E6"/>
  </w:style>
  <w:style w:type="character" w:customStyle="1" w:styleId="af0">
    <w:name w:val="Текст концевой сноски Знак"/>
    <w:basedOn w:val="a5"/>
    <w:link w:val="af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HeaderBase"/>
    <w:link w:val="18"/>
    <w:rsid w:val="00F515E6"/>
    <w:pPr>
      <w:pBdr>
        <w:top w:val="single" w:sz="6" w:space="4" w:color="auto"/>
      </w:pBdr>
      <w:spacing w:line="190" w:lineRule="atLeast"/>
      <w:jc w:val="left"/>
    </w:pPr>
    <w:rPr>
      <w:caps/>
      <w:smallCaps w:val="0"/>
    </w:rPr>
  </w:style>
  <w:style w:type="character" w:customStyle="1" w:styleId="af2">
    <w:name w:val="Нижний колонтитул Знак"/>
    <w:aliases w:val="Нижний колонтитул Знак Знак Знак1"/>
    <w:basedOn w:val="a5"/>
    <w:rsid w:val="00F515E6"/>
  </w:style>
  <w:style w:type="paragraph" w:customStyle="1" w:styleId="HeaderBase">
    <w:name w:val="Header Base"/>
    <w:basedOn w:val="a3"/>
    <w:rsid w:val="00F515E6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styleId="af3">
    <w:name w:val="footnote reference"/>
    <w:semiHidden/>
    <w:rsid w:val="00F515E6"/>
    <w:rPr>
      <w:rFonts w:cs="Times New Roman"/>
      <w:vertAlign w:val="superscript"/>
    </w:rPr>
  </w:style>
  <w:style w:type="paragraph" w:styleId="af4">
    <w:name w:val="footnote text"/>
    <w:basedOn w:val="FootnoteBase"/>
    <w:link w:val="af5"/>
    <w:semiHidden/>
    <w:rsid w:val="00F515E6"/>
  </w:style>
  <w:style w:type="character" w:customStyle="1" w:styleId="af5">
    <w:name w:val="Текст сноски Знак"/>
    <w:basedOn w:val="a5"/>
    <w:link w:val="af4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6">
    <w:name w:val="header"/>
    <w:basedOn w:val="HeaderBase"/>
    <w:link w:val="24"/>
    <w:rsid w:val="00F515E6"/>
  </w:style>
  <w:style w:type="character" w:customStyle="1" w:styleId="af7">
    <w:name w:val="Верхний колонтитул Знак"/>
    <w:basedOn w:val="a5"/>
    <w:rsid w:val="00F515E6"/>
  </w:style>
  <w:style w:type="paragraph" w:styleId="19">
    <w:name w:val="index 1"/>
    <w:basedOn w:val="IndexBase"/>
    <w:autoRedefine/>
    <w:semiHidden/>
    <w:rsid w:val="00F515E6"/>
  </w:style>
  <w:style w:type="paragraph" w:customStyle="1" w:styleId="IndexBase">
    <w:name w:val="Index Base"/>
    <w:basedOn w:val="a3"/>
    <w:rsid w:val="00F515E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18"/>
      <w:szCs w:val="24"/>
      <w:lang w:eastAsia="ru-RU"/>
    </w:rPr>
  </w:style>
  <w:style w:type="paragraph" w:styleId="25">
    <w:name w:val="index 2"/>
    <w:basedOn w:val="IndexBase"/>
    <w:autoRedefine/>
    <w:semiHidden/>
    <w:rsid w:val="00F515E6"/>
    <w:pPr>
      <w:ind w:left="720"/>
    </w:pPr>
  </w:style>
  <w:style w:type="paragraph" w:styleId="35">
    <w:name w:val="index 3"/>
    <w:basedOn w:val="IndexBase"/>
    <w:autoRedefine/>
    <w:semiHidden/>
    <w:rsid w:val="00F515E6"/>
    <w:pPr>
      <w:ind w:left="1080"/>
    </w:pPr>
  </w:style>
  <w:style w:type="paragraph" w:styleId="43">
    <w:name w:val="index 4"/>
    <w:basedOn w:val="IndexBase"/>
    <w:autoRedefine/>
    <w:semiHidden/>
    <w:rsid w:val="00F515E6"/>
    <w:pPr>
      <w:ind w:left="1440"/>
    </w:pPr>
  </w:style>
  <w:style w:type="paragraph" w:styleId="53">
    <w:name w:val="index 5"/>
    <w:basedOn w:val="IndexBase"/>
    <w:autoRedefine/>
    <w:semiHidden/>
    <w:rsid w:val="00F515E6"/>
    <w:pPr>
      <w:ind w:left="1800"/>
    </w:pPr>
  </w:style>
  <w:style w:type="paragraph" w:styleId="af8">
    <w:name w:val="index heading"/>
    <w:basedOn w:val="HeadingBase"/>
    <w:next w:val="19"/>
    <w:semiHidden/>
    <w:rsid w:val="00F515E6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3"/>
    <w:rsid w:val="00F515E6"/>
    <w:pPr>
      <w:tabs>
        <w:tab w:val="left" w:pos="3345"/>
      </w:tabs>
      <w:spacing w:after="0" w:line="240" w:lineRule="auto"/>
      <w:ind w:left="3345" w:hanging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DE">
    <w:name w:val="CODE"/>
    <w:rsid w:val="00F515E6"/>
    <w:rPr>
      <w:rFonts w:ascii="Courier New" w:hAnsi="Courier New" w:cs="Times New Roman"/>
      <w:noProof/>
    </w:rPr>
  </w:style>
  <w:style w:type="character" w:styleId="af9">
    <w:name w:val="line number"/>
    <w:rsid w:val="00F515E6"/>
    <w:rPr>
      <w:rFonts w:cs="Times New Roman"/>
      <w:sz w:val="18"/>
    </w:rPr>
  </w:style>
  <w:style w:type="paragraph" w:styleId="afa">
    <w:name w:val="List"/>
    <w:basedOn w:val="a3"/>
    <w:rsid w:val="00F515E6"/>
    <w:pPr>
      <w:tabs>
        <w:tab w:val="left" w:pos="3345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2">
    <w:name w:val="List Bullet"/>
    <w:aliases w:val="UL,Маркированный список 1"/>
    <w:basedOn w:val="afa"/>
    <w:autoRedefine/>
    <w:rsid w:val="00F515E6"/>
    <w:pPr>
      <w:numPr>
        <w:numId w:val="9"/>
      </w:numPr>
      <w:tabs>
        <w:tab w:val="clear" w:pos="1440"/>
      </w:tabs>
    </w:pPr>
  </w:style>
  <w:style w:type="paragraph" w:styleId="afb">
    <w:name w:val="List Number"/>
    <w:basedOn w:val="afa"/>
    <w:rsid w:val="00F515E6"/>
    <w:pPr>
      <w:tabs>
        <w:tab w:val="num" w:pos="1440"/>
      </w:tabs>
    </w:pPr>
  </w:style>
  <w:style w:type="paragraph" w:styleId="afc">
    <w:name w:val="macro"/>
    <w:basedOn w:val="a3"/>
    <w:link w:val="afd"/>
    <w:semiHidden/>
    <w:rsid w:val="00F515E6"/>
    <w:pPr>
      <w:spacing w:after="0" w:line="240" w:lineRule="auto"/>
      <w:ind w:left="1080"/>
    </w:pPr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fd">
    <w:name w:val="Текст макроса Знак"/>
    <w:basedOn w:val="a5"/>
    <w:link w:val="afc"/>
    <w:semiHidden/>
    <w:rsid w:val="00F515E6"/>
    <w:rPr>
      <w:rFonts w:ascii="Courier New" w:eastAsia="Calibri" w:hAnsi="Courier New" w:cs="Times New Roman"/>
      <w:sz w:val="24"/>
      <w:szCs w:val="24"/>
      <w:lang w:eastAsia="ru-RU"/>
    </w:rPr>
  </w:style>
  <w:style w:type="character" w:styleId="afe">
    <w:name w:val="page number"/>
    <w:rsid w:val="00F515E6"/>
    <w:rPr>
      <w:rFonts w:ascii="Arial" w:hAnsi="Arial" w:cs="Times New Roman"/>
      <w:b/>
      <w:spacing w:val="-10"/>
      <w:sz w:val="18"/>
    </w:rPr>
  </w:style>
  <w:style w:type="character" w:customStyle="1" w:styleId="Superscript">
    <w:name w:val="Superscript"/>
    <w:rsid w:val="00F515E6"/>
    <w:rPr>
      <w:b/>
      <w:vertAlign w:val="superscript"/>
    </w:rPr>
  </w:style>
  <w:style w:type="paragraph" w:customStyle="1" w:styleId="TOCBase">
    <w:name w:val="TOC Base"/>
    <w:basedOn w:val="a3"/>
    <w:rsid w:val="00F515E6"/>
    <w:pPr>
      <w:tabs>
        <w:tab w:val="right" w:leader="dot" w:pos="648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table of figures"/>
    <w:basedOn w:val="TOCBase"/>
    <w:semiHidden/>
    <w:rsid w:val="00F515E6"/>
    <w:pPr>
      <w:ind w:left="1440" w:hanging="360"/>
    </w:pPr>
  </w:style>
  <w:style w:type="paragraph" w:styleId="1a">
    <w:name w:val="toc 1"/>
    <w:basedOn w:val="TOCBase"/>
    <w:autoRedefine/>
    <w:semiHidden/>
    <w:rsid w:val="00F515E6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styleId="26">
    <w:name w:val="toc 2"/>
    <w:basedOn w:val="TOCBase"/>
    <w:autoRedefine/>
    <w:semiHidden/>
    <w:rsid w:val="00F515E6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36">
    <w:name w:val="toc 3"/>
    <w:basedOn w:val="TOCBase"/>
    <w:autoRedefine/>
    <w:semiHidden/>
    <w:rsid w:val="00F515E6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44">
    <w:name w:val="toc 4"/>
    <w:basedOn w:val="TOCBase"/>
    <w:autoRedefine/>
    <w:semiHidden/>
    <w:rsid w:val="00F515E6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semiHidden/>
    <w:rsid w:val="00F515E6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3"/>
    <w:rsid w:val="00F515E6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Calibri" w:hAnsi="Wingdings" w:cs="Times New Roman"/>
      <w:b/>
      <w:color w:val="FFFFFF"/>
      <w:spacing w:val="-10"/>
      <w:position w:val="-10"/>
      <w:sz w:val="160"/>
      <w:szCs w:val="24"/>
      <w:lang w:eastAsia="ru-RU"/>
    </w:rPr>
  </w:style>
  <w:style w:type="paragraph" w:customStyle="1" w:styleId="FooterFirst">
    <w:name w:val="Footer First"/>
    <w:basedOn w:val="af1"/>
    <w:rsid w:val="00F515E6"/>
  </w:style>
  <w:style w:type="paragraph" w:customStyle="1" w:styleId="FooterEven">
    <w:name w:val="Footer Even"/>
    <w:basedOn w:val="af1"/>
    <w:rsid w:val="00F515E6"/>
    <w:pPr>
      <w:pBdr>
        <w:top w:val="single" w:sz="6" w:space="2" w:color="auto"/>
      </w:pBdr>
    </w:pPr>
  </w:style>
  <w:style w:type="paragraph" w:customStyle="1" w:styleId="FooterOdd">
    <w:name w:val="Footer Odd"/>
    <w:basedOn w:val="af1"/>
    <w:rsid w:val="00F515E6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af6"/>
    <w:rsid w:val="00F515E6"/>
    <w:pPr>
      <w:pBdr>
        <w:top w:val="single" w:sz="6" w:space="2" w:color="auto"/>
      </w:pBdr>
    </w:pPr>
    <w:rPr>
      <w:caps/>
      <w:smallCaps w:val="0"/>
    </w:rPr>
  </w:style>
  <w:style w:type="paragraph" w:customStyle="1" w:styleId="HeaderEven">
    <w:name w:val="Header Even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customStyle="1" w:styleId="HeaderOdd">
    <w:name w:val="Header Odd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styleId="aff0">
    <w:name w:val="Body Text Indent"/>
    <w:aliases w:val="текст,Основной текст 1,Основной текст 1 Знак,Нумерованный список !!,Надин стиль"/>
    <w:basedOn w:val="a3"/>
    <w:link w:val="1b"/>
    <w:rsid w:val="00F515E6"/>
    <w:pPr>
      <w:tabs>
        <w:tab w:val="left" w:pos="3345"/>
      </w:tabs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5"/>
    <w:rsid w:val="00F515E6"/>
  </w:style>
  <w:style w:type="character" w:customStyle="1" w:styleId="1b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ink w:val="aff0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List Number 5"/>
    <w:basedOn w:val="afb"/>
    <w:rsid w:val="00F515E6"/>
    <w:pPr>
      <w:numPr>
        <w:numId w:val="1"/>
      </w:numPr>
      <w:tabs>
        <w:tab w:val="clear" w:pos="1492"/>
        <w:tab w:val="num" w:pos="1440"/>
      </w:tabs>
      <w:ind w:left="3240"/>
    </w:pPr>
  </w:style>
  <w:style w:type="paragraph" w:styleId="4">
    <w:name w:val="List Number 4"/>
    <w:basedOn w:val="afb"/>
    <w:rsid w:val="00F515E6"/>
    <w:pPr>
      <w:numPr>
        <w:numId w:val="2"/>
      </w:numPr>
      <w:tabs>
        <w:tab w:val="clear" w:pos="1209"/>
        <w:tab w:val="num" w:pos="1440"/>
      </w:tabs>
      <w:ind w:left="2880"/>
    </w:pPr>
  </w:style>
  <w:style w:type="paragraph" w:styleId="3">
    <w:name w:val="List Number 3"/>
    <w:basedOn w:val="afb"/>
    <w:rsid w:val="00F515E6"/>
    <w:pPr>
      <w:numPr>
        <w:numId w:val="3"/>
      </w:numPr>
      <w:tabs>
        <w:tab w:val="clear" w:pos="926"/>
        <w:tab w:val="num" w:pos="1440"/>
      </w:tabs>
      <w:ind w:left="2520"/>
    </w:pPr>
  </w:style>
  <w:style w:type="paragraph" w:styleId="50">
    <w:name w:val="List Bullet 5"/>
    <w:basedOn w:val="a2"/>
    <w:autoRedefine/>
    <w:rsid w:val="00F515E6"/>
    <w:pPr>
      <w:numPr>
        <w:numId w:val="4"/>
      </w:numPr>
      <w:tabs>
        <w:tab w:val="clear" w:pos="1492"/>
      </w:tabs>
      <w:ind w:left="3240"/>
    </w:pPr>
  </w:style>
  <w:style w:type="paragraph" w:styleId="40">
    <w:name w:val="List Bullet 4"/>
    <w:basedOn w:val="a2"/>
    <w:autoRedefine/>
    <w:rsid w:val="00F515E6"/>
    <w:pPr>
      <w:numPr>
        <w:numId w:val="5"/>
      </w:numPr>
      <w:tabs>
        <w:tab w:val="clear" w:pos="1209"/>
      </w:tabs>
      <w:ind w:left="2880"/>
    </w:pPr>
  </w:style>
  <w:style w:type="paragraph" w:styleId="30">
    <w:name w:val="List Bullet 3"/>
    <w:basedOn w:val="a2"/>
    <w:autoRedefine/>
    <w:rsid w:val="00F515E6"/>
    <w:pPr>
      <w:numPr>
        <w:numId w:val="6"/>
      </w:numPr>
      <w:tabs>
        <w:tab w:val="clear" w:pos="926"/>
      </w:tabs>
      <w:ind w:left="2520"/>
    </w:pPr>
  </w:style>
  <w:style w:type="paragraph" w:styleId="20">
    <w:name w:val="List Bullet 2"/>
    <w:basedOn w:val="a2"/>
    <w:autoRedefine/>
    <w:rsid w:val="00F515E6"/>
    <w:pPr>
      <w:numPr>
        <w:numId w:val="7"/>
      </w:numPr>
      <w:tabs>
        <w:tab w:val="clear" w:pos="643"/>
      </w:tabs>
      <w:ind w:left="2160"/>
    </w:pPr>
  </w:style>
  <w:style w:type="paragraph" w:styleId="55">
    <w:name w:val="List 5"/>
    <w:basedOn w:val="afa"/>
    <w:rsid w:val="00F515E6"/>
    <w:pPr>
      <w:ind w:left="2880"/>
    </w:pPr>
  </w:style>
  <w:style w:type="paragraph" w:styleId="45">
    <w:name w:val="List 4"/>
    <w:basedOn w:val="afa"/>
    <w:rsid w:val="00F515E6"/>
    <w:pPr>
      <w:ind w:left="2520"/>
    </w:pPr>
  </w:style>
  <w:style w:type="paragraph" w:styleId="37">
    <w:name w:val="List 3"/>
    <w:basedOn w:val="afa"/>
    <w:rsid w:val="00F515E6"/>
    <w:pPr>
      <w:ind w:left="2160"/>
    </w:pPr>
  </w:style>
  <w:style w:type="paragraph" w:styleId="27">
    <w:name w:val="List 2"/>
    <w:basedOn w:val="afa"/>
    <w:rsid w:val="00F515E6"/>
    <w:pPr>
      <w:ind w:left="1800"/>
    </w:pPr>
  </w:style>
  <w:style w:type="character" w:styleId="aff2">
    <w:name w:val="Emphasis"/>
    <w:qFormat/>
    <w:rsid w:val="00F515E6"/>
    <w:rPr>
      <w:rFonts w:cs="Times New Roman"/>
      <w:i/>
      <w:spacing w:val="0"/>
    </w:rPr>
  </w:style>
  <w:style w:type="character" w:styleId="aff3">
    <w:name w:val="annotation reference"/>
    <w:rsid w:val="00F515E6"/>
    <w:rPr>
      <w:rFonts w:ascii="Arial" w:hAnsi="Arial" w:cs="Times New Roman"/>
      <w:sz w:val="16"/>
    </w:rPr>
  </w:style>
  <w:style w:type="paragraph" w:styleId="aff4">
    <w:name w:val="annotation text"/>
    <w:basedOn w:val="FootnoteBase"/>
    <w:link w:val="aff5"/>
    <w:rsid w:val="00F515E6"/>
  </w:style>
  <w:style w:type="character" w:customStyle="1" w:styleId="aff5">
    <w:name w:val="Текст примечания Знак"/>
    <w:basedOn w:val="a5"/>
    <w:link w:val="aff4"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2">
    <w:name w:val="List Number 2"/>
    <w:basedOn w:val="afa"/>
    <w:rsid w:val="00F515E6"/>
    <w:pPr>
      <w:numPr>
        <w:numId w:val="8"/>
      </w:numPr>
      <w:tabs>
        <w:tab w:val="clear" w:pos="643"/>
      </w:tabs>
      <w:ind w:left="2197" w:hanging="397"/>
    </w:pPr>
  </w:style>
  <w:style w:type="paragraph" w:styleId="aff6">
    <w:name w:val="List Continue"/>
    <w:basedOn w:val="afa"/>
    <w:rsid w:val="00F515E6"/>
    <w:pPr>
      <w:ind w:firstLine="0"/>
    </w:pPr>
  </w:style>
  <w:style w:type="paragraph" w:styleId="28">
    <w:name w:val="List Continue 2"/>
    <w:basedOn w:val="aff6"/>
    <w:rsid w:val="00F515E6"/>
    <w:pPr>
      <w:ind w:left="2160"/>
    </w:pPr>
  </w:style>
  <w:style w:type="paragraph" w:styleId="38">
    <w:name w:val="List Continue 3"/>
    <w:basedOn w:val="aff6"/>
    <w:rsid w:val="00F515E6"/>
    <w:pPr>
      <w:ind w:left="2520"/>
    </w:pPr>
  </w:style>
  <w:style w:type="paragraph" w:styleId="46">
    <w:name w:val="List Continue 4"/>
    <w:basedOn w:val="aff6"/>
    <w:rsid w:val="00F515E6"/>
    <w:pPr>
      <w:ind w:left="2880"/>
    </w:pPr>
  </w:style>
  <w:style w:type="paragraph" w:styleId="56">
    <w:name w:val="List Continue 5"/>
    <w:basedOn w:val="aff6"/>
    <w:rsid w:val="00F515E6"/>
    <w:pPr>
      <w:ind w:left="3240"/>
    </w:pPr>
  </w:style>
  <w:style w:type="paragraph" w:styleId="aff7">
    <w:name w:val="Normal Indent"/>
    <w:basedOn w:val="a3"/>
    <w:rsid w:val="00F515E6"/>
    <w:pPr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tleAddress">
    <w:name w:val="Title Address"/>
    <w:basedOn w:val="a3"/>
    <w:rsid w:val="00F515E6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Calibri" w:hAnsi="Times New Roman" w:cs="Times New Roman"/>
      <w:sz w:val="14"/>
      <w:szCs w:val="24"/>
      <w:lang w:eastAsia="ru-RU"/>
    </w:rPr>
  </w:style>
  <w:style w:type="character" w:customStyle="1" w:styleId="Slogan">
    <w:name w:val="Slogan"/>
    <w:rsid w:val="00F515E6"/>
    <w:rPr>
      <w:rFonts w:cs="Times New Roman"/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rsid w:val="00F515E6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3"/>
    <w:rsid w:val="00F515E6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3"/>
    <w:next w:val="ChapterNumber"/>
    <w:rsid w:val="00F515E6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Calibri" w:hAnsi="Times New Roman" w:cs="Times New Roman"/>
      <w:color w:val="FFFFFF"/>
      <w:sz w:val="26"/>
      <w:szCs w:val="24"/>
      <w:lang w:eastAsia="ru-RU"/>
    </w:rPr>
  </w:style>
  <w:style w:type="paragraph" w:customStyle="1" w:styleId="ChapterNumber">
    <w:name w:val="Chapter Number"/>
    <w:basedOn w:val="a3"/>
    <w:next w:val="14"/>
    <w:rsid w:val="00F515E6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Calibri" w:hAnsi="Times New Roman" w:cs="Times New Roman"/>
      <w:b/>
      <w:color w:val="FFFFFF"/>
      <w:position w:val="-8"/>
      <w:sz w:val="84"/>
      <w:szCs w:val="24"/>
      <w:lang w:eastAsia="ru-RU"/>
    </w:rPr>
  </w:style>
  <w:style w:type="paragraph" w:styleId="aff8">
    <w:name w:val="table of authorities"/>
    <w:basedOn w:val="a3"/>
    <w:semiHidden/>
    <w:rsid w:val="00F515E6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9">
    <w:name w:val="toa heading"/>
    <w:basedOn w:val="a3"/>
    <w:next w:val="aff8"/>
    <w:semiHidden/>
    <w:rsid w:val="00F515E6"/>
    <w:pPr>
      <w:keepNext/>
      <w:spacing w:after="0" w:line="480" w:lineRule="atLeast"/>
    </w:pPr>
    <w:rPr>
      <w:rFonts w:ascii="Times New Roman" w:eastAsia="Calibri" w:hAnsi="Times New Roman" w:cs="Times New Roman"/>
      <w:b/>
      <w:spacing w:val="-10"/>
      <w:kern w:val="28"/>
      <w:sz w:val="24"/>
      <w:szCs w:val="24"/>
      <w:lang w:eastAsia="ru-RU"/>
    </w:rPr>
  </w:style>
  <w:style w:type="paragraph" w:customStyle="1" w:styleId="ListLast">
    <w:name w:val="List Last"/>
    <w:basedOn w:val="afa"/>
    <w:next w:val="a3"/>
    <w:rsid w:val="00F515E6"/>
    <w:pPr>
      <w:tabs>
        <w:tab w:val="left" w:pos="720"/>
      </w:tabs>
      <w:ind w:left="720"/>
    </w:pPr>
  </w:style>
  <w:style w:type="character" w:customStyle="1" w:styleId="DFN">
    <w:name w:val="DFN"/>
    <w:rsid w:val="00F515E6"/>
    <w:rPr>
      <w:rFonts w:cs="Times New Roman"/>
      <w:b/>
    </w:rPr>
  </w:style>
  <w:style w:type="paragraph" w:customStyle="1" w:styleId="ListBulletFirst">
    <w:name w:val="List Bullet First"/>
    <w:basedOn w:val="a2"/>
    <w:next w:val="a2"/>
    <w:rsid w:val="00F515E6"/>
  </w:style>
  <w:style w:type="paragraph" w:customStyle="1" w:styleId="ListBulletLast">
    <w:name w:val="List Bullet Last"/>
    <w:basedOn w:val="a2"/>
    <w:next w:val="a3"/>
    <w:rsid w:val="00F515E6"/>
  </w:style>
  <w:style w:type="paragraph" w:customStyle="1" w:styleId="ListNumberFirst">
    <w:name w:val="List Number First"/>
    <w:basedOn w:val="afb"/>
    <w:next w:val="afb"/>
    <w:rsid w:val="00F515E6"/>
  </w:style>
  <w:style w:type="paragraph" w:customStyle="1" w:styleId="ListNumberLast">
    <w:name w:val="List Number Last"/>
    <w:basedOn w:val="afb"/>
    <w:next w:val="a3"/>
    <w:rsid w:val="00F515E6"/>
  </w:style>
  <w:style w:type="paragraph" w:customStyle="1" w:styleId="affa">
    <w:name w:val="СписокСвойств"/>
    <w:basedOn w:val="a3"/>
    <w:rsid w:val="00F515E6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F515E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F515E6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3"/>
    <w:rsid w:val="00F515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rsid w:val="00F515E6"/>
    <w:pPr>
      <w:tabs>
        <w:tab w:val="left" w:pos="720"/>
      </w:tabs>
      <w:spacing w:before="80" w:after="80"/>
      <w:ind w:left="720"/>
    </w:pPr>
  </w:style>
  <w:style w:type="paragraph" w:styleId="affb">
    <w:name w:val="Date"/>
    <w:basedOn w:val="a3"/>
    <w:link w:val="affc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fc">
    <w:name w:val="Дата Знак"/>
    <w:basedOn w:val="a5"/>
    <w:link w:val="affb"/>
    <w:rsid w:val="00F515E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lockMarginComment">
    <w:name w:val="Block Margin Comment"/>
    <w:basedOn w:val="a3"/>
    <w:rsid w:val="00F515E6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2">
    <w:name w:val="index 6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1">
    <w:name w:val="index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92">
    <w:name w:val="index 9"/>
    <w:basedOn w:val="IndexBase"/>
    <w:autoRedefine/>
    <w:semiHidden/>
    <w:rsid w:val="00F515E6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3"/>
    <w:next w:val="a3"/>
    <w:rsid w:val="00F515E6"/>
    <w:pPr>
      <w:spacing w:after="0" w:line="240" w:lineRule="auto"/>
      <w:ind w:left="720" w:hanging="720"/>
    </w:pPr>
    <w:rPr>
      <w:rFonts w:ascii="HelvCondenced" w:eastAsia="Calibri" w:hAnsi="HelvCondenced" w:cs="Times New Roman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F515E6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3"/>
    <w:rsid w:val="00F515E6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3"/>
    <w:next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F515E6"/>
    <w:pPr>
      <w:outlineLvl w:val="9"/>
    </w:pPr>
  </w:style>
  <w:style w:type="paragraph" w:styleId="63">
    <w:name w:val="toc 6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2">
    <w:name w:val="toc 7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2">
    <w:name w:val="toc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3">
    <w:name w:val="toc 9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c">
    <w:name w:val="Строгий1"/>
    <w:rsid w:val="00F515E6"/>
    <w:rPr>
      <w:rFonts w:cs="Times New Roman"/>
      <w:b/>
      <w:i/>
    </w:rPr>
  </w:style>
  <w:style w:type="paragraph" w:customStyle="1" w:styleId="affd">
    <w:name w:val="СписокСвойствПервый"/>
    <w:basedOn w:val="affa"/>
    <w:next w:val="affa"/>
    <w:rsid w:val="00F515E6"/>
    <w:pPr>
      <w:spacing w:before="240"/>
    </w:pPr>
  </w:style>
  <w:style w:type="paragraph" w:customStyle="1" w:styleId="affe">
    <w:name w:val="СписокСвойствПоследний"/>
    <w:basedOn w:val="affa"/>
    <w:next w:val="a3"/>
    <w:rsid w:val="00F515E6"/>
    <w:pPr>
      <w:spacing w:after="240"/>
    </w:pPr>
  </w:style>
  <w:style w:type="paragraph" w:customStyle="1" w:styleId="ReportAnnotation">
    <w:name w:val="ReportAnnotation"/>
    <w:basedOn w:val="ac"/>
    <w:next w:val="ac"/>
    <w:rsid w:val="00F515E6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rsid w:val="00F515E6"/>
    <w:pPr>
      <w:spacing w:before="60" w:after="60"/>
    </w:pPr>
    <w:rPr>
      <w:b/>
    </w:rPr>
  </w:style>
  <w:style w:type="character" w:customStyle="1" w:styleId="FileName">
    <w:name w:val="FileName"/>
    <w:rsid w:val="00F515E6"/>
    <w:rPr>
      <w:smallCaps/>
      <w:noProof/>
    </w:rPr>
  </w:style>
  <w:style w:type="paragraph" w:customStyle="1" w:styleId="TableNormal">
    <w:name w:val="TableNormal"/>
    <w:basedOn w:val="ac"/>
    <w:rsid w:val="00F515E6"/>
    <w:pPr>
      <w:keepLines/>
      <w:spacing w:before="120"/>
    </w:pPr>
  </w:style>
  <w:style w:type="paragraph" w:customStyle="1" w:styleId="TableTitle">
    <w:name w:val="TableTitle"/>
    <w:basedOn w:val="ac"/>
    <w:rsid w:val="00F515E6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3"/>
    <w:rsid w:val="00F515E6"/>
    <w:pPr>
      <w:shd w:val="pct20" w:color="auto" w:fill="auto"/>
      <w:spacing w:after="0" w:line="240" w:lineRule="auto"/>
      <w:ind w:firstLine="45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3"/>
    <w:rsid w:val="00F515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ff">
    <w:name w:val="Table Grid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Hyperlink"/>
    <w:uiPriority w:val="99"/>
    <w:rsid w:val="00F515E6"/>
    <w:rPr>
      <w:rFonts w:cs="Times New Roman"/>
      <w:color w:val="0000FF"/>
      <w:u w:val="single"/>
    </w:rPr>
  </w:style>
  <w:style w:type="paragraph" w:customStyle="1" w:styleId="1">
    <w:name w:val="Заг 1 АННОТАЦИЯ"/>
    <w:basedOn w:val="a3"/>
    <w:next w:val="a3"/>
    <w:rsid w:val="00F515E6"/>
    <w:pPr>
      <w:pageBreakBefore/>
      <w:numPr>
        <w:numId w:val="10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eastAsia="Calibri" w:hAnsi="Arial" w:cs="Times New Roman"/>
      <w:b/>
      <w:caps/>
      <w:kern w:val="28"/>
      <w:sz w:val="24"/>
      <w:szCs w:val="24"/>
      <w:lang w:eastAsia="ru-RU"/>
    </w:rPr>
  </w:style>
  <w:style w:type="paragraph" w:styleId="31">
    <w:name w:val="Body Text Indent 3"/>
    <w:basedOn w:val="a3"/>
    <w:link w:val="311"/>
    <w:rsid w:val="00F515E6"/>
    <w:pPr>
      <w:numPr>
        <w:ilvl w:val="1"/>
        <w:numId w:val="10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5"/>
    <w:rsid w:val="00F515E6"/>
    <w:rPr>
      <w:sz w:val="16"/>
      <w:szCs w:val="16"/>
    </w:rPr>
  </w:style>
  <w:style w:type="paragraph" w:customStyle="1" w:styleId="afff1">
    <w:name w:val="Список с минусом"/>
    <w:basedOn w:val="aff0"/>
    <w:autoRedefine/>
    <w:rsid w:val="00F515E6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2">
    <w:name w:val="Список с номером"/>
    <w:basedOn w:val="afb"/>
    <w:rsid w:val="00F515E6"/>
    <w:pPr>
      <w:numPr>
        <w:ilvl w:val="1"/>
      </w:numPr>
      <w:tabs>
        <w:tab w:val="num" w:pos="1440"/>
        <w:tab w:val="num" w:pos="1723"/>
      </w:tabs>
      <w:spacing w:after="120"/>
      <w:ind w:left="1723" w:hanging="360"/>
    </w:pPr>
  </w:style>
  <w:style w:type="paragraph" w:styleId="a">
    <w:name w:val="Document Map"/>
    <w:basedOn w:val="a3"/>
    <w:link w:val="afff3"/>
    <w:semiHidden/>
    <w:rsid w:val="00F515E6"/>
    <w:pPr>
      <w:numPr>
        <w:numId w:val="11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basedOn w:val="a5"/>
    <w:link w:val="a"/>
    <w:semiHidden/>
    <w:rsid w:val="00F515E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ConsTitle">
    <w:name w:val="ConsTitle"/>
    <w:rsid w:val="00F51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f4">
    <w:name w:val="маркированное тире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5">
    <w:name w:val="Символ сноски"/>
    <w:rsid w:val="00F515E6"/>
    <w:rPr>
      <w:rFonts w:cs="Times New Roman"/>
      <w:vertAlign w:val="superscript"/>
    </w:rPr>
  </w:style>
  <w:style w:type="paragraph" w:customStyle="1" w:styleId="Default">
    <w:name w:val="Default"/>
    <w:rsid w:val="00F515E6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F515E6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515E6"/>
    <w:pPr>
      <w:spacing w:line="248" w:lineRule="atLeast"/>
    </w:pPr>
    <w:rPr>
      <w:rFonts w:cs="Times New Roman"/>
      <w:color w:val="auto"/>
    </w:rPr>
  </w:style>
  <w:style w:type="paragraph" w:styleId="29">
    <w:name w:val="Body Text 2"/>
    <w:aliases w:val="Основной текст 2 Знак Знак Знак Знак"/>
    <w:basedOn w:val="a3"/>
    <w:link w:val="211"/>
    <w:rsid w:val="00F515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5"/>
    <w:rsid w:val="00F515E6"/>
  </w:style>
  <w:style w:type="paragraph" w:customStyle="1" w:styleId="ConsPlusNormal">
    <w:name w:val="ConsPlu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6">
    <w:name w:val="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Знак Знак1 Знак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7">
    <w:name w:val="Body Text"/>
    <w:basedOn w:val="a3"/>
    <w:link w:val="afff8"/>
    <w:uiPriority w:val="99"/>
    <w:rsid w:val="00F515E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8">
    <w:name w:val="Основной текст Знак"/>
    <w:basedOn w:val="a5"/>
    <w:link w:val="afff7"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9">
    <w:name w:val="Общий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2">
    <w:name w:val="1Стиль1"/>
    <w:basedOn w:val="a3"/>
    <w:rsid w:val="00F515E6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e">
    <w:name w:val="Знак1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fffa">
    <w:name w:val="FollowedHyperlink"/>
    <w:rsid w:val="00F515E6"/>
    <w:rPr>
      <w:rFonts w:cs="Times New Roman"/>
      <w:color w:val="800080"/>
      <w:u w:val="single"/>
    </w:rPr>
  </w:style>
  <w:style w:type="paragraph" w:styleId="2b">
    <w:name w:val="Body Text Indent 2"/>
    <w:basedOn w:val="a3"/>
    <w:link w:val="212"/>
    <w:rsid w:val="00F515E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5"/>
    <w:rsid w:val="00F515E6"/>
  </w:style>
  <w:style w:type="character" w:customStyle="1" w:styleId="afffb">
    <w:name w:val="Текст Знак"/>
    <w:link w:val="afffc"/>
    <w:locked/>
    <w:rsid w:val="00F515E6"/>
    <w:rPr>
      <w:rFonts w:cs="Times New Roman"/>
      <w:sz w:val="24"/>
      <w:szCs w:val="24"/>
      <w:lang w:eastAsia="ru-RU"/>
    </w:rPr>
  </w:style>
  <w:style w:type="table" w:styleId="1f">
    <w:name w:val="Table Grid 1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d">
    <w:name w:val="Normal (Web)"/>
    <w:basedOn w:val="a3"/>
    <w:uiPriority w:val="99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e">
    <w:name w:val="Знак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justify2">
    <w:name w:val="justify2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c1">
    <w:name w:val="c1"/>
    <w:rsid w:val="00F515E6"/>
    <w:rPr>
      <w:rFonts w:cs="Times New Roman"/>
    </w:rPr>
  </w:style>
  <w:style w:type="paragraph" w:customStyle="1" w:styleId="1f0">
    <w:name w:val="Абзац списка1"/>
    <w:basedOn w:val="a3"/>
    <w:rsid w:val="00F515E6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3"/>
    <w:link w:val="HTML0"/>
    <w:rsid w:val="00F51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F515E6"/>
    <w:rPr>
      <w:rFonts w:ascii="Courier New" w:eastAsia="Calibri" w:hAnsi="Courier New" w:cs="Courier New"/>
      <w:sz w:val="20"/>
      <w:szCs w:val="20"/>
      <w:lang w:eastAsia="ru-RU"/>
    </w:rPr>
  </w:style>
  <w:style w:type="character" w:styleId="affff">
    <w:name w:val="Strong"/>
    <w:qFormat/>
    <w:rsid w:val="00F515E6"/>
    <w:rPr>
      <w:rFonts w:cs="Times New Roman"/>
      <w:b/>
      <w:bCs/>
    </w:rPr>
  </w:style>
  <w:style w:type="paragraph" w:customStyle="1" w:styleId="center1">
    <w:name w:val="center1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0">
    <w:name w:val="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affff1">
    <w:name w:val="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BodyText21">
    <w:name w:val="Body Text 21"/>
    <w:basedOn w:val="a3"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3"/>
    <w:rsid w:val="00F515E6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f1">
    <w:name w:val="Сетка таблицы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515E6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3"/>
    <w:rsid w:val="00F515E6"/>
    <w:pPr>
      <w:widowControl w:val="0"/>
      <w:spacing w:after="0" w:line="360" w:lineRule="auto"/>
      <w:ind w:right="176" w:firstLine="55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c">
    <w:name w:val="Plain Text"/>
    <w:basedOn w:val="a3"/>
    <w:link w:val="afffb"/>
    <w:rsid w:val="00F515E6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1f2">
    <w:name w:val="Текст Знак1"/>
    <w:basedOn w:val="a5"/>
    <w:semiHidden/>
    <w:rsid w:val="00F515E6"/>
    <w:rPr>
      <w:rFonts w:ascii="Consolas" w:hAnsi="Consolas"/>
      <w:sz w:val="21"/>
      <w:szCs w:val="21"/>
    </w:rPr>
  </w:style>
  <w:style w:type="paragraph" w:styleId="3a">
    <w:name w:val="Body Text 3"/>
    <w:basedOn w:val="a3"/>
    <w:link w:val="3b"/>
    <w:rsid w:val="00F515E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5"/>
    <w:link w:val="3a"/>
    <w:rsid w:val="00F515E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e">
    <w:name w:val="Знак Знак2"/>
    <w:rsid w:val="00F515E6"/>
    <w:rPr>
      <w:rFonts w:cs="Times New Roman"/>
      <w:sz w:val="24"/>
      <w:szCs w:val="24"/>
      <w:lang w:val="ru-RU" w:eastAsia="ru-RU" w:bidi="ar-SA"/>
    </w:rPr>
  </w:style>
  <w:style w:type="paragraph" w:styleId="affff2">
    <w:name w:val="annotation subject"/>
    <w:basedOn w:val="aff4"/>
    <w:next w:val="aff4"/>
    <w:link w:val="affff3"/>
    <w:rsid w:val="00F515E6"/>
    <w:pPr>
      <w:keepLines w:val="0"/>
      <w:spacing w:line="240" w:lineRule="auto"/>
      <w:ind w:left="0"/>
    </w:pPr>
    <w:rPr>
      <w:b/>
      <w:bCs/>
      <w:sz w:val="20"/>
      <w:szCs w:val="20"/>
    </w:rPr>
  </w:style>
  <w:style w:type="character" w:customStyle="1" w:styleId="affff3">
    <w:name w:val="Тема примечания Знак"/>
    <w:basedOn w:val="aff5"/>
    <w:link w:val="affff2"/>
    <w:rsid w:val="00F515E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ff4">
    <w:name w:val="Balloon Text"/>
    <w:basedOn w:val="a3"/>
    <w:link w:val="affff5"/>
    <w:semiHidden/>
    <w:rsid w:val="00F515E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ff5">
    <w:name w:val="Текст выноски Знак"/>
    <w:basedOn w:val="a5"/>
    <w:link w:val="affff4"/>
    <w:semiHidden/>
    <w:rsid w:val="00F515E6"/>
    <w:rPr>
      <w:rFonts w:ascii="Tahoma" w:eastAsia="Calibri" w:hAnsi="Tahoma" w:cs="Tahoma"/>
      <w:sz w:val="16"/>
      <w:szCs w:val="16"/>
      <w:lang w:eastAsia="ru-RU"/>
    </w:rPr>
  </w:style>
  <w:style w:type="paragraph" w:customStyle="1" w:styleId="47">
    <w:name w:val="Знак4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style331">
    <w:name w:val="style331"/>
    <w:rsid w:val="00F515E6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rsid w:val="00F515E6"/>
    <w:rPr>
      <w:rFonts w:ascii="Georgia" w:hAnsi="Georgia" w:cs="Times New Roman"/>
      <w:color w:val="000000"/>
      <w:sz w:val="18"/>
      <w:szCs w:val="18"/>
    </w:rPr>
  </w:style>
  <w:style w:type="paragraph" w:customStyle="1" w:styleId="1f3">
    <w:name w:val="Знак Знак Знак Знак Знак Знак Знак1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6">
    <w:name w:val="Для таблиц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3"/>
    <w:rsid w:val="00F515E6"/>
    <w:pPr>
      <w:numPr>
        <w:numId w:val="12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7">
    <w:name w:val="Абзац"/>
    <w:basedOn w:val="a3"/>
    <w:rsid w:val="00F515E6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000000000">
    <w:name w:val="000000000"/>
    <w:basedOn w:val="a3"/>
    <w:rsid w:val="00F515E6"/>
    <w:pPr>
      <w:widowControl w:val="0"/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f4">
    <w:name w:val="Без интервала1"/>
    <w:link w:val="NoSpacingChar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3"/>
    <w:rsid w:val="00F515E6"/>
    <w:pPr>
      <w:tabs>
        <w:tab w:val="num" w:pos="643"/>
      </w:tabs>
      <w:spacing w:after="0" w:line="32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8">
    <w:name w:val="ñïèñ"/>
    <w:basedOn w:val="a3"/>
    <w:rsid w:val="00F515E6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-1">
    <w:name w:val="ñïèñ-1"/>
    <w:basedOn w:val="a3"/>
    <w:rsid w:val="00F515E6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9">
    <w:name w:val="список с нумерами"/>
    <w:basedOn w:val="a3"/>
    <w:rsid w:val="00F515E6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5">
    <w:name w:val="Знак1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FR2">
    <w:name w:val="FR2"/>
    <w:rsid w:val="00F515E6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rsid w:val="00F515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a">
    <w:name w:val="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3">
    <w:name w:val="Знак1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Iauiue">
    <w:name w:val="Iau?iue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fffb">
    <w:name w:val="Block Text"/>
    <w:basedOn w:val="a3"/>
    <w:rsid w:val="00F515E6"/>
    <w:pPr>
      <w:widowControl w:val="0"/>
      <w:spacing w:after="0" w:line="240" w:lineRule="auto"/>
      <w:ind w:left="168" w:right="17"/>
    </w:pPr>
    <w:rPr>
      <w:rFonts w:ascii="Times New Roman" w:eastAsia="Calibri" w:hAnsi="Times New Roman" w:cs="Times New Roman"/>
      <w:bCs/>
      <w:i/>
      <w:szCs w:val="24"/>
      <w:lang w:eastAsia="ru-RU"/>
    </w:rPr>
  </w:style>
  <w:style w:type="paragraph" w:customStyle="1" w:styleId="CPISOK-">
    <w:name w:val="CPISOK-"/>
    <w:basedOn w:val="a3"/>
    <w:rsid w:val="00F515E6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6">
    <w:name w:val="Стиль1"/>
    <w:basedOn w:val="a3"/>
    <w:link w:val="1f7"/>
    <w:autoRedefine/>
    <w:rsid w:val="00F515E6"/>
    <w:pPr>
      <w:keepNext/>
      <w:spacing w:after="0" w:line="360" w:lineRule="exact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ffffd"/>
    <w:rsid w:val="00F515E6"/>
    <w:pPr>
      <w:jc w:val="center"/>
    </w:pPr>
    <w:rPr>
      <w:b/>
      <w:bCs/>
      <w:i/>
      <w:iCs/>
    </w:rPr>
  </w:style>
  <w:style w:type="paragraph" w:customStyle="1" w:styleId="affffd">
    <w:name w:val="Содержимое таблицы"/>
    <w:basedOn w:val="a3"/>
    <w:rsid w:val="00F515E6"/>
    <w:pPr>
      <w:suppressLineNumbers/>
      <w:spacing w:after="0" w:line="240" w:lineRule="auto"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f8">
    <w:name w:val="Знак Знак Знак Знак Знак Знак Знак Знак Знак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f9">
    <w:name w:val="Абзац_1"/>
    <w:basedOn w:val="affff7"/>
    <w:rsid w:val="00F515E6"/>
    <w:pPr>
      <w:spacing w:before="60" w:line="240" w:lineRule="auto"/>
    </w:pPr>
  </w:style>
  <w:style w:type="paragraph" w:customStyle="1" w:styleId="-">
    <w:name w:val="абзац-Азар"/>
    <w:basedOn w:val="af4"/>
    <w:rsid w:val="00F515E6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e">
    <w:name w:val="СПИСОК цифр"/>
    <w:basedOn w:val="a3"/>
    <w:rsid w:val="00F515E6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fa">
    <w:name w:val="Знак Знак Знак Знак Знак Знак Знак1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F515E6"/>
  </w:style>
  <w:style w:type="character" w:customStyle="1" w:styleId="WW-Absatz-Standardschriftart">
    <w:name w:val="WW-Absatz-Standardschriftart"/>
    <w:rsid w:val="00F515E6"/>
  </w:style>
  <w:style w:type="character" w:customStyle="1" w:styleId="WW8Num4z0">
    <w:name w:val="WW8Num4z0"/>
    <w:rsid w:val="00F515E6"/>
    <w:rPr>
      <w:rFonts w:ascii="Times New Roman" w:hAnsi="Times New Roman"/>
    </w:rPr>
  </w:style>
  <w:style w:type="character" w:customStyle="1" w:styleId="WW8Num5z0">
    <w:name w:val="WW8Num5z0"/>
    <w:rsid w:val="00F515E6"/>
    <w:rPr>
      <w:rFonts w:ascii="Symbol" w:hAnsi="Symbol"/>
    </w:rPr>
  </w:style>
  <w:style w:type="character" w:customStyle="1" w:styleId="1fb">
    <w:name w:val="Основной шрифт абзаца1"/>
    <w:rsid w:val="00F515E6"/>
  </w:style>
  <w:style w:type="paragraph" w:styleId="a4">
    <w:name w:val="Title"/>
    <w:basedOn w:val="a3"/>
    <w:next w:val="afff7"/>
    <w:link w:val="2f"/>
    <w:qFormat/>
    <w:rsid w:val="00F515E6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en-US" w:eastAsia="ar-SA"/>
    </w:rPr>
  </w:style>
  <w:style w:type="character" w:customStyle="1" w:styleId="2f">
    <w:name w:val="Название Знак2"/>
    <w:basedOn w:val="a5"/>
    <w:link w:val="a4"/>
    <w:rsid w:val="00F515E6"/>
    <w:rPr>
      <w:rFonts w:ascii="Arial" w:eastAsia="Times New Roman" w:hAnsi="Arial" w:cs="Tahoma"/>
      <w:sz w:val="28"/>
      <w:szCs w:val="28"/>
      <w:lang w:val="en-US" w:eastAsia="ar-SA"/>
    </w:rPr>
  </w:style>
  <w:style w:type="paragraph" w:customStyle="1" w:styleId="1fc">
    <w:name w:val="Название1"/>
    <w:basedOn w:val="a3"/>
    <w:rsid w:val="00F515E6"/>
    <w:pPr>
      <w:suppressLineNumbers/>
      <w:suppressAutoHyphens/>
      <w:spacing w:before="120" w:after="120" w:line="240" w:lineRule="auto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d">
    <w:name w:val="Указатель1"/>
    <w:basedOn w:val="a3"/>
    <w:rsid w:val="00F515E6"/>
    <w:pPr>
      <w:suppressLineNumbers/>
      <w:suppressAutoHyphens/>
      <w:spacing w:after="0" w:line="240" w:lineRule="auto"/>
    </w:pPr>
    <w:rPr>
      <w:rFonts w:ascii="Times Roman" w:eastAsia="Calibri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3"/>
    <w:next w:val="a3"/>
    <w:rsid w:val="00F515E6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3"/>
    <w:rsid w:val="00F515E6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3"/>
    <w:next w:val="a3"/>
    <w:rsid w:val="00F515E6"/>
    <w:pPr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1fe">
    <w:name w:val="Текст1"/>
    <w:basedOn w:val="a3"/>
    <w:rsid w:val="00F515E6"/>
    <w:pPr>
      <w:suppressAutoHyphens/>
      <w:spacing w:after="0" w:line="240" w:lineRule="auto"/>
    </w:pPr>
    <w:rPr>
      <w:rFonts w:ascii="Courier New" w:eastAsia="Calibri" w:hAnsi="Courier New" w:cs="MS Serif"/>
      <w:sz w:val="20"/>
      <w:szCs w:val="20"/>
      <w:lang w:eastAsia="ar-SA"/>
    </w:rPr>
  </w:style>
  <w:style w:type="paragraph" w:customStyle="1" w:styleId="1ff">
    <w:name w:val="Схема документа1"/>
    <w:basedOn w:val="a3"/>
    <w:rsid w:val="00F515E6"/>
    <w:pPr>
      <w:shd w:val="clear" w:color="auto" w:fill="000080"/>
      <w:suppressAutoHyphens/>
      <w:spacing w:after="0" w:line="240" w:lineRule="auto"/>
    </w:pPr>
    <w:rPr>
      <w:rFonts w:ascii="Tahoma" w:eastAsia="Calibri" w:hAnsi="Tahoma" w:cs="MS Serif"/>
      <w:sz w:val="24"/>
      <w:szCs w:val="20"/>
      <w:lang w:val="en-US" w:eastAsia="ar-SA"/>
    </w:rPr>
  </w:style>
  <w:style w:type="paragraph" w:customStyle="1" w:styleId="afffff">
    <w:name w:val="Содержимое врезки"/>
    <w:basedOn w:val="afff7"/>
    <w:rsid w:val="00F515E6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F515E6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  <w:szCs w:val="20"/>
    </w:rPr>
  </w:style>
  <w:style w:type="character" w:customStyle="1" w:styleId="1f7">
    <w:name w:val="Стиль1 Знак"/>
    <w:link w:val="1f6"/>
    <w:locked/>
    <w:rsid w:val="00F515E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imesNewRoman14">
    <w:name w:val="Стиль Times New Roman 14 пт По ширине Междустр.интервал:  множит..."/>
    <w:basedOn w:val="a3"/>
    <w:rsid w:val="00F515E6"/>
    <w:pPr>
      <w:numPr>
        <w:numId w:val="13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ar-SA"/>
    </w:rPr>
  </w:style>
  <w:style w:type="paragraph" w:customStyle="1" w:styleId="2f0">
    <w:name w:val="Стиль2"/>
    <w:basedOn w:val="1f6"/>
    <w:rsid w:val="00F515E6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f0">
    <w:name w:val="Знак Знак Знак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 Знак1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2">
    <w:name w:val="Знак Знак Знак Знак Знак Знак Знак1 Знак Знак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greenurl">
    <w:name w:val="green_url"/>
    <w:rsid w:val="00F515E6"/>
    <w:rPr>
      <w:rFonts w:cs="Times New Roman"/>
    </w:rPr>
  </w:style>
  <w:style w:type="character" w:customStyle="1" w:styleId="510">
    <w:name w:val="Заголовок 5 Знак1"/>
    <w:link w:val="51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eastAsia="ru-RU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locked/>
    <w:rsid w:val="00F515E6"/>
    <w:rPr>
      <w:rFonts w:ascii="Times New Roman" w:eastAsia="Calibri" w:hAnsi="Times New Roman" w:cs="Times New Roman"/>
      <w:b/>
      <w:spacing w:val="-20"/>
      <w:kern w:val="28"/>
      <w:sz w:val="40"/>
      <w:szCs w:val="24"/>
      <w:lang w:eastAsia="ru-RU"/>
    </w:rPr>
  </w:style>
  <w:style w:type="character" w:customStyle="1" w:styleId="310">
    <w:name w:val="Заголовок 3 Знак1"/>
    <w:aliases w:val="3 Знак,H3 Знак,(пункт) Знак"/>
    <w:link w:val="33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410">
    <w:name w:val="Заголовок 4 Знак1"/>
    <w:aliases w:val="H4 Знак"/>
    <w:link w:val="41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rsid w:val="00F515E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link w:val="6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1">
    <w:name w:val="Заголовок 9 Знак1"/>
    <w:link w:val="9"/>
    <w:locked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17">
    <w:name w:val="Название Знак1"/>
    <w:link w:val="a8"/>
    <w:locked/>
    <w:rsid w:val="00F515E6"/>
    <w:rPr>
      <w:rFonts w:ascii="Times New Roman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83">
    <w:name w:val="Знак Знак8"/>
    <w:rsid w:val="00F515E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12">
    <w:name w:val="Основной текст с отступом 2 Знак1"/>
    <w:link w:val="2b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link w:val="31"/>
    <w:locked/>
    <w:rsid w:val="00F515E6"/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57">
    <w:name w:val="Знак Знак5"/>
    <w:rsid w:val="00F515E6"/>
    <w:rPr>
      <w:rFonts w:ascii="Courier New" w:hAnsi="Courier New" w:cs="Times New Roman"/>
      <w:sz w:val="20"/>
      <w:szCs w:val="20"/>
      <w:lang w:eastAsia="ru-RU"/>
    </w:rPr>
  </w:style>
  <w:style w:type="character" w:customStyle="1" w:styleId="24">
    <w:name w:val="Верхний колонтитул Знак2"/>
    <w:link w:val="af6"/>
    <w:uiPriority w:val="99"/>
    <w:locked/>
    <w:rsid w:val="00F515E6"/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customStyle="1" w:styleId="18">
    <w:name w:val="Нижний колонтитул Знак1"/>
    <w:aliases w:val="Нижний колонтитул Знак Знак Знак Знак,Нижний колонтитул1 Знак,Нижний колонтитул Знак Знак Знак2"/>
    <w:link w:val="af1"/>
    <w:locked/>
    <w:rsid w:val="00F515E6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customStyle="1" w:styleId="211">
    <w:name w:val="Основной текст 2 Знак1"/>
    <w:aliases w:val="Основной текст 2 Знак Знак Знак Знак Знак"/>
    <w:link w:val="29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0">
    <w:name w:val="Îñíîâíîé òåêñò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ff3">
    <w:name w:val="Знак Знак Знак Знак Знак Знак Знак1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ff4">
    <w:name w:val="Знак Знак Знак1"/>
    <w:rsid w:val="00F515E6"/>
    <w:rPr>
      <w:rFonts w:cs="Times New Roman"/>
      <w:b/>
      <w:sz w:val="24"/>
      <w:szCs w:val="24"/>
      <w:lang w:val="ru-RU" w:eastAsia="ru-RU" w:bidi="ar-SA"/>
    </w:rPr>
  </w:style>
  <w:style w:type="paragraph" w:customStyle="1" w:styleId="FR3">
    <w:name w:val="FR3"/>
    <w:rsid w:val="00F515E6"/>
    <w:pPr>
      <w:widowControl w:val="0"/>
      <w:autoSpaceDE w:val="0"/>
      <w:autoSpaceDN w:val="0"/>
      <w:spacing w:before="60" w:after="0" w:line="480" w:lineRule="auto"/>
      <w:ind w:left="1280" w:right="3000"/>
    </w:pPr>
    <w:rPr>
      <w:rFonts w:ascii="Courier New" w:eastAsia="Calibri" w:hAnsi="Courier New" w:cs="Courier New"/>
      <w:sz w:val="20"/>
      <w:szCs w:val="24"/>
      <w:lang w:eastAsia="ru-RU"/>
    </w:rPr>
  </w:style>
  <w:style w:type="paragraph" w:customStyle="1" w:styleId="FR4">
    <w:name w:val="FR4"/>
    <w:rsid w:val="00F515E6"/>
    <w:pPr>
      <w:widowControl w:val="0"/>
      <w:autoSpaceDE w:val="0"/>
      <w:autoSpaceDN w:val="0"/>
      <w:spacing w:before="1600" w:after="0" w:line="240" w:lineRule="auto"/>
      <w:ind w:left="320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1">
    <w:name w:val="???????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2">
    <w:name w:val="Нормальный"/>
    <w:basedOn w:val="a3"/>
    <w:rsid w:val="00F515E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5">
    <w:name w:val="Цитата1"/>
    <w:basedOn w:val="a3"/>
    <w:rsid w:val="00F515E6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2">
    <w:name w:val="Основной текст 31"/>
    <w:basedOn w:val="a3"/>
    <w:rsid w:val="00F515E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bCs/>
      <w:i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3"/>
    <w:rsid w:val="00F515E6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3">
    <w:name w:val="АБЗАЦ"/>
    <w:basedOn w:val="a3"/>
    <w:rsid w:val="00F515E6"/>
    <w:pPr>
      <w:spacing w:after="0" w:line="400" w:lineRule="atLeast"/>
      <w:ind w:firstLine="567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title0">
    <w:name w:val="table_tit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0"/>
      <w:szCs w:val="20"/>
    </w:rPr>
  </w:style>
  <w:style w:type="paragraph" w:customStyle="1" w:styleId="1ff6">
    <w:name w:val="???????? ?????1"/>
    <w:basedOn w:val="a3"/>
    <w:rsid w:val="00F515E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список1"/>
    <w:basedOn w:val="a3"/>
    <w:rsid w:val="00F515E6"/>
    <w:pPr>
      <w:numPr>
        <w:numId w:val="14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GB"/>
    </w:rPr>
  </w:style>
  <w:style w:type="paragraph" w:customStyle="1" w:styleId="94">
    <w:name w:val="заголовок 9"/>
    <w:basedOn w:val="a3"/>
    <w:next w:val="a3"/>
    <w:rsid w:val="00F515E6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3"/>
    <w:rsid w:val="00F515E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4">
    <w:name w:val="Основной"/>
    <w:basedOn w:val="a3"/>
    <w:autoRedefine/>
    <w:rsid w:val="00F515E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1ff7">
    <w:name w:val="титл1"/>
    <w:basedOn w:val="a3"/>
    <w:rsid w:val="00F515E6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тит2"/>
    <w:basedOn w:val="1ff7"/>
    <w:rsid w:val="00F515E6"/>
    <w:pPr>
      <w:spacing w:line="240" w:lineRule="auto"/>
      <w:jc w:val="right"/>
    </w:pPr>
  </w:style>
  <w:style w:type="paragraph" w:customStyle="1" w:styleId="3c">
    <w:name w:val="тит3"/>
    <w:basedOn w:val="1ff7"/>
    <w:rsid w:val="00F515E6"/>
    <w:rPr>
      <w:b/>
    </w:rPr>
  </w:style>
  <w:style w:type="paragraph" w:customStyle="1" w:styleId="48">
    <w:name w:val="тит 4"/>
    <w:basedOn w:val="a3"/>
    <w:rsid w:val="00F515E6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color w:val="000000"/>
      <w:sz w:val="28"/>
      <w:szCs w:val="24"/>
      <w:lang w:eastAsia="ru-RU"/>
    </w:rPr>
  </w:style>
  <w:style w:type="paragraph" w:customStyle="1" w:styleId="58">
    <w:name w:val="тит5"/>
    <w:basedOn w:val="48"/>
    <w:rsid w:val="00F515E6"/>
    <w:rPr>
      <w:sz w:val="32"/>
    </w:rPr>
  </w:style>
  <w:style w:type="paragraph" w:customStyle="1" w:styleId="afffff5">
    <w:name w:val="таблиц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2">
    <w:name w:val="2 Заголовок"/>
    <w:basedOn w:val="afffff4"/>
    <w:next w:val="afffff4"/>
    <w:autoRedefine/>
    <w:rsid w:val="00F515E6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3"/>
    <w:autoRedefine/>
    <w:rsid w:val="00F515E6"/>
    <w:pPr>
      <w:keepLines/>
      <w:numPr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3">
    <w:name w:val="Тема 1"/>
    <w:basedOn w:val="afffff4"/>
    <w:next w:val="afffff4"/>
    <w:autoRedefine/>
    <w:rsid w:val="00F515E6"/>
    <w:pPr>
      <w:keepNext/>
      <w:keepLines/>
      <w:numPr>
        <w:numId w:val="15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6">
    <w:name w:val="Таб центр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7">
    <w:name w:val="Таб лево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8">
    <w:name w:val="Гл1"/>
    <w:autoRedefine/>
    <w:rsid w:val="00F515E6"/>
    <w:pPr>
      <w:keepNext/>
      <w:keepLines/>
      <w:spacing w:before="240" w:after="120" w:line="240" w:lineRule="auto"/>
      <w:ind w:left="720"/>
      <w:outlineLvl w:val="0"/>
    </w:pPr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customStyle="1" w:styleId="afffff8">
    <w:name w:val="Таб право"/>
    <w:basedOn w:val="afffff7"/>
    <w:rsid w:val="00F515E6"/>
  </w:style>
  <w:style w:type="paragraph" w:customStyle="1" w:styleId="Style1">
    <w:name w:val="Style1"/>
    <w:basedOn w:val="a3"/>
    <w:rsid w:val="00F515E6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9">
    <w:name w:val="заголовок 4"/>
    <w:basedOn w:val="a3"/>
    <w:next w:val="a3"/>
    <w:rsid w:val="00F515E6"/>
    <w:pPr>
      <w:keepNext/>
      <w:spacing w:after="0" w:line="240" w:lineRule="auto"/>
      <w:outlineLvl w:val="3"/>
    </w:pPr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140">
    <w:name w:val="А текст 14 Знак"/>
    <w:basedOn w:val="a3"/>
    <w:link w:val="141"/>
    <w:rsid w:val="00F515E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1">
    <w:name w:val="А текст 14 Знак Знак"/>
    <w:link w:val="140"/>
    <w:locked/>
    <w:rsid w:val="00F515E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f9">
    <w:name w:val="Текст с красной"/>
    <w:basedOn w:val="a3"/>
    <w:autoRedefine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Title2">
    <w:name w:val="Title2"/>
    <w:basedOn w:val="a3"/>
    <w:next w:val="Title22"/>
    <w:rsid w:val="00F515E6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rFonts w:ascii="Times New Roman" w:eastAsia="Calibri" w:hAnsi="Times New Roman" w:cs="Times New Roman"/>
      <w:b/>
      <w:caps/>
      <w:sz w:val="32"/>
      <w:szCs w:val="20"/>
      <w:lang w:eastAsia="ru-RU"/>
    </w:rPr>
  </w:style>
  <w:style w:type="paragraph" w:customStyle="1" w:styleId="Title22">
    <w:name w:val="Title22"/>
    <w:basedOn w:val="a3"/>
    <w:next w:val="Opis2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i/>
      <w:sz w:val="32"/>
      <w:szCs w:val="20"/>
      <w:lang w:eastAsia="ru-RU"/>
    </w:rPr>
  </w:style>
  <w:style w:type="paragraph" w:customStyle="1" w:styleId="Opis2">
    <w:name w:val="Opis2"/>
    <w:basedOn w:val="a3"/>
    <w:next w:val="Opis22"/>
    <w:rsid w:val="00F515E6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pis22">
    <w:name w:val="Opis22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i/>
      <w:sz w:val="28"/>
      <w:szCs w:val="20"/>
      <w:lang w:eastAsia="ru-RU"/>
    </w:rPr>
  </w:style>
  <w:style w:type="paragraph" w:customStyle="1" w:styleId="Shapka2">
    <w:name w:val="Shapka2"/>
    <w:basedOn w:val="a3"/>
    <w:next w:val="Title2"/>
    <w:rsid w:val="00F515E6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Z2">
    <w:name w:val="Z2"/>
    <w:basedOn w:val="a3"/>
    <w:next w:val="a3"/>
    <w:rsid w:val="00F515E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3"/>
    <w:rsid w:val="00F515E6"/>
    <w:pPr>
      <w:keepNext/>
      <w:keepLines/>
      <w:spacing w:before="480"/>
    </w:pPr>
  </w:style>
  <w:style w:type="paragraph" w:customStyle="1" w:styleId="Tema2">
    <w:name w:val="Tema2"/>
    <w:basedOn w:val="a3"/>
    <w:next w:val="Chas2"/>
    <w:rsid w:val="00F515E6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Chas2">
    <w:name w:val="Chas2"/>
    <w:basedOn w:val="a3"/>
    <w:next w:val="a3"/>
    <w:rsid w:val="00F515E6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i/>
      <w:sz w:val="20"/>
      <w:szCs w:val="20"/>
      <w:lang w:eastAsia="ru-RU"/>
    </w:rPr>
  </w:style>
  <w:style w:type="paragraph" w:customStyle="1" w:styleId="NumberingProsto">
    <w:name w:val="NumberingProsto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ffffa">
    <w:name w:val="Âåðõíèé êîëîíòèòóë"/>
    <w:basedOn w:val="a3"/>
    <w:rsid w:val="00F515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b">
    <w:name w:val="ПОДЗ."/>
    <w:basedOn w:val="a3"/>
    <w:rsid w:val="00F515E6"/>
    <w:pPr>
      <w:spacing w:after="0" w:line="240" w:lineRule="auto"/>
      <w:jc w:val="both"/>
    </w:pPr>
    <w:rPr>
      <w:rFonts w:ascii="Courier New" w:eastAsia="Calibri" w:hAnsi="Courier New" w:cs="Times New Roman"/>
      <w:b/>
      <w:sz w:val="32"/>
      <w:szCs w:val="20"/>
      <w:lang w:eastAsia="ru-RU"/>
    </w:rPr>
  </w:style>
  <w:style w:type="paragraph" w:customStyle="1" w:styleId="afffffc">
    <w:name w:val="абзац"/>
    <w:basedOn w:val="2b"/>
    <w:rsid w:val="00F515E6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3"/>
    <w:rsid w:val="00F515E6"/>
    <w:pPr>
      <w:numPr>
        <w:numId w:val="17"/>
      </w:numPr>
      <w:spacing w:before="120" w:after="0" w:line="264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5">
    <w:name w:val="Основной текст 21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5">
    <w:name w:val="FR5"/>
    <w:rsid w:val="00F515E6"/>
    <w:pPr>
      <w:widowControl w:val="0"/>
      <w:spacing w:after="0" w:line="240" w:lineRule="auto"/>
      <w:ind w:left="4880"/>
    </w:pPr>
    <w:rPr>
      <w:rFonts w:ascii="Arial" w:eastAsia="Calibri" w:hAnsi="Arial" w:cs="Times New Roman"/>
      <w:sz w:val="12"/>
      <w:szCs w:val="20"/>
      <w:lang w:eastAsia="ru-RU"/>
    </w:rPr>
  </w:style>
  <w:style w:type="paragraph" w:customStyle="1" w:styleId="PlainText1">
    <w:name w:val="Plain Text1"/>
    <w:basedOn w:val="a3"/>
    <w:rsid w:val="00F515E6"/>
    <w:pPr>
      <w:spacing w:after="0" w:line="240" w:lineRule="auto"/>
    </w:pPr>
    <w:rPr>
      <w:rFonts w:ascii="Courier" w:eastAsia="Calibri" w:hAnsi="Courier" w:cs="Times New Roman"/>
      <w:sz w:val="20"/>
      <w:szCs w:val="20"/>
      <w:lang w:eastAsia="ru-RU"/>
    </w:rPr>
  </w:style>
  <w:style w:type="paragraph" w:customStyle="1" w:styleId="afffffd">
    <w:name w:val="МОЙ"/>
    <w:basedOn w:val="a3"/>
    <w:rsid w:val="00F515E6"/>
    <w:pPr>
      <w:spacing w:after="0" w:line="360" w:lineRule="auto"/>
      <w:ind w:left="1418" w:right="1134" w:firstLine="34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e">
    <w:name w:val="Без отступ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1">
    <w:name w:val="Маркированный"/>
    <w:basedOn w:val="a3"/>
    <w:rsid w:val="00F515E6"/>
    <w:pPr>
      <w:numPr>
        <w:numId w:val="18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-0">
    <w:name w:val="абзац-Н"/>
    <w:basedOn w:val="2b"/>
    <w:rsid w:val="00F515E6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character" w:customStyle="1" w:styleId="216">
    <w:name w:val="Знак Знак21"/>
    <w:rsid w:val="00F515E6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00">
    <w:name w:val="Знак Знак20"/>
    <w:rsid w:val="00F515E6"/>
    <w:rPr>
      <w:rFonts w:ascii="a_AvanteNrBook" w:hAnsi="a_AvanteNrBook" w:cs="Times New Roman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character" w:customStyle="1" w:styleId="1ff9">
    <w:name w:val="Нумерованный_1 Знак"/>
    <w:rsid w:val="00F515E6"/>
    <w:rPr>
      <w:rFonts w:cs="Times New Roman"/>
      <w:sz w:val="28"/>
      <w:lang w:val="ru-RU" w:eastAsia="ru-RU" w:bidi="ar-SA"/>
    </w:rPr>
  </w:style>
  <w:style w:type="paragraph" w:customStyle="1" w:styleId="affffff">
    <w:name w:val="СПИС"/>
    <w:basedOn w:val="a3"/>
    <w:rsid w:val="00F515E6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">
    <w:name w:val="tab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ablecentre">
    <w:name w:val="table_centr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podpis">
    <w:name w:val="podpis"/>
    <w:basedOn w:val="a3"/>
    <w:rsid w:val="00F515E6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odyText31">
    <w:name w:val="Body Text 31"/>
    <w:basedOn w:val="a3"/>
    <w:rsid w:val="00F515E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f0">
    <w:name w:val="Вопрос"/>
    <w:basedOn w:val="a3"/>
    <w:next w:val="affffff1"/>
    <w:autoRedefine/>
    <w:rsid w:val="00F515E6"/>
    <w:pPr>
      <w:keepNext/>
      <w:keepLines/>
      <w:spacing w:after="0" w:line="240" w:lineRule="auto"/>
      <w:jc w:val="both"/>
    </w:pPr>
    <w:rPr>
      <w:rFonts w:ascii="PetersburgCTT" w:eastAsia="Calibri" w:hAnsi="PetersburgCTT" w:cs="Times New Roman"/>
      <w:sz w:val="24"/>
      <w:szCs w:val="20"/>
      <w:lang w:eastAsia="ru-RU"/>
    </w:rPr>
  </w:style>
  <w:style w:type="paragraph" w:customStyle="1" w:styleId="affffff1">
    <w:name w:val="Ответ"/>
    <w:basedOn w:val="a3"/>
    <w:autoRedefine/>
    <w:rsid w:val="00F515E6"/>
    <w:pPr>
      <w:spacing w:after="0" w:line="240" w:lineRule="auto"/>
    </w:pPr>
    <w:rPr>
      <w:rFonts w:ascii="PetersburgCTT" w:eastAsia="Calibri" w:hAnsi="PetersburgCTT" w:cs="Times New Roman"/>
      <w:bCs/>
      <w:sz w:val="24"/>
      <w:szCs w:val="20"/>
      <w:lang w:eastAsia="ru-RU"/>
    </w:rPr>
  </w:style>
  <w:style w:type="paragraph" w:customStyle="1" w:styleId="xl35">
    <w:name w:val="xl35"/>
    <w:basedOn w:val="a3"/>
    <w:rsid w:val="00F515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character" w:customStyle="1" w:styleId="2f3">
    <w:name w:val="Глава 2 Знак Знак"/>
    <w:rsid w:val="00F515E6"/>
    <w:rPr>
      <w:rFonts w:ascii="Arial" w:hAnsi="Arial" w:cs="Arial"/>
      <w:b/>
      <w:bCs/>
      <w:kern w:val="32"/>
      <w:sz w:val="32"/>
      <w:szCs w:val="32"/>
    </w:rPr>
  </w:style>
  <w:style w:type="paragraph" w:customStyle="1" w:styleId="affffff2">
    <w:name w:val="Знак 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aaieiaie8">
    <w:name w:val="caaieiaie 8"/>
    <w:basedOn w:val="a3"/>
    <w:next w:val="a3"/>
    <w:rsid w:val="00F515E6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F515E6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F515E6"/>
    <w:pPr>
      <w:widowControl w:val="0"/>
      <w:spacing w:before="0" w:after="0"/>
      <w:ind w:firstLine="284"/>
      <w:jc w:val="both"/>
    </w:pPr>
  </w:style>
  <w:style w:type="paragraph" w:customStyle="1" w:styleId="1ffa">
    <w:name w:val="Обычный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b">
    <w:name w:val="заголовок 1"/>
    <w:basedOn w:val="a3"/>
    <w:next w:val="a3"/>
    <w:rsid w:val="00F515E6"/>
    <w:pPr>
      <w:keepNext/>
      <w:spacing w:before="240" w:after="60" w:line="240" w:lineRule="auto"/>
    </w:pPr>
    <w:rPr>
      <w:rFonts w:ascii="Arial" w:eastAsia="Calibri" w:hAnsi="Arial" w:cs="Times New Roman"/>
      <w:b/>
      <w:kern w:val="28"/>
      <w:sz w:val="28"/>
      <w:szCs w:val="20"/>
    </w:rPr>
  </w:style>
  <w:style w:type="paragraph" w:customStyle="1" w:styleId="2f4">
    <w:name w:val="Обычный2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3">
    <w:name w:val="Стандарт"/>
    <w:basedOn w:val="a3"/>
    <w:link w:val="affffff4"/>
    <w:rsid w:val="00F515E6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4">
    <w:name w:val="Стандарт Знак"/>
    <w:link w:val="affffff3"/>
    <w:locked/>
    <w:rsid w:val="00F515E6"/>
    <w:rPr>
      <w:rFonts w:ascii="Times New Roman" w:eastAsia="Calibri" w:hAnsi="Times New Roman" w:cs="Times New Roman"/>
      <w:sz w:val="24"/>
      <w:szCs w:val="24"/>
    </w:rPr>
  </w:style>
  <w:style w:type="paragraph" w:customStyle="1" w:styleId="3d">
    <w:name w:val="Обычный3"/>
    <w:basedOn w:val="a3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5">
    <w:name w:val="Методические указания"/>
    <w:basedOn w:val="a3"/>
    <w:rsid w:val="00F515E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f4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uoteChar">
    <w:name w:val="Quote Char"/>
    <w:link w:val="217"/>
    <w:locked/>
    <w:rsid w:val="00F515E6"/>
    <w:rPr>
      <w:rFonts w:ascii="Calibri" w:eastAsia="Times New Roman" w:hAnsi="Calibri" w:cs="Times New Roman"/>
      <w:i/>
      <w:lang w:val="en-US"/>
    </w:rPr>
  </w:style>
  <w:style w:type="paragraph" w:customStyle="1" w:styleId="217">
    <w:name w:val="Цитата 21"/>
    <w:basedOn w:val="a3"/>
    <w:next w:val="a3"/>
    <w:link w:val="QuoteChar"/>
    <w:rsid w:val="00F515E6"/>
    <w:pPr>
      <w:spacing w:after="200" w:line="276" w:lineRule="auto"/>
      <w:jc w:val="both"/>
    </w:pPr>
    <w:rPr>
      <w:rFonts w:ascii="Calibri" w:eastAsia="Times New Roman" w:hAnsi="Calibri" w:cs="Times New Roman"/>
      <w:i/>
      <w:lang w:val="en-US"/>
    </w:rPr>
  </w:style>
  <w:style w:type="character" w:customStyle="1" w:styleId="218">
    <w:name w:val="Цитата 2 Знак1"/>
    <w:locked/>
    <w:rsid w:val="00F515E6"/>
    <w:rPr>
      <w:rFonts w:cs="Times New Roman"/>
      <w:i/>
      <w:iCs/>
      <w:color w:val="000000"/>
    </w:rPr>
  </w:style>
  <w:style w:type="character" w:customStyle="1" w:styleId="IntenseQuoteChar">
    <w:name w:val="Intense Quote Char"/>
    <w:link w:val="1ffc"/>
    <w:locked/>
    <w:rsid w:val="00F515E6"/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paragraph" w:customStyle="1" w:styleId="1ffc">
    <w:name w:val="Выделенная цитата1"/>
    <w:basedOn w:val="a3"/>
    <w:next w:val="a3"/>
    <w:link w:val="IntenseQuoteChar"/>
    <w:rsid w:val="00F515E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character" w:customStyle="1" w:styleId="1ffd">
    <w:name w:val="Выделенная цитата Знак1"/>
    <w:locked/>
    <w:rsid w:val="00F515E6"/>
    <w:rPr>
      <w:rFonts w:cs="Times New Roman"/>
      <w:b/>
      <w:bCs/>
      <w:i/>
      <w:iCs/>
      <w:color w:val="4F81BD"/>
    </w:rPr>
  </w:style>
  <w:style w:type="character" w:customStyle="1" w:styleId="1ffe">
    <w:name w:val="Слабое выделение1"/>
    <w:rsid w:val="00F515E6"/>
    <w:rPr>
      <w:i/>
    </w:rPr>
  </w:style>
  <w:style w:type="character" w:customStyle="1" w:styleId="1fff">
    <w:name w:val="Сильное выделение1"/>
    <w:rsid w:val="00F515E6"/>
    <w:rPr>
      <w:b/>
      <w:i/>
      <w:color w:val="C0504D"/>
      <w:spacing w:val="10"/>
    </w:rPr>
  </w:style>
  <w:style w:type="character" w:customStyle="1" w:styleId="1fff0">
    <w:name w:val="Слабая ссылка1"/>
    <w:rsid w:val="00F515E6"/>
    <w:rPr>
      <w:b/>
    </w:rPr>
  </w:style>
  <w:style w:type="character" w:customStyle="1" w:styleId="1fff1">
    <w:name w:val="Сильная ссылка1"/>
    <w:rsid w:val="00F515E6"/>
    <w:rPr>
      <w:b/>
      <w:smallCaps/>
      <w:spacing w:val="5"/>
      <w:sz w:val="22"/>
      <w:u w:val="single"/>
    </w:rPr>
  </w:style>
  <w:style w:type="character" w:customStyle="1" w:styleId="1fff2">
    <w:name w:val="Название книги1"/>
    <w:rsid w:val="00F515E6"/>
    <w:rPr>
      <w:rFonts w:ascii="Cambria" w:hAnsi="Cambria"/>
      <w:i/>
      <w:sz w:val="20"/>
    </w:rPr>
  </w:style>
  <w:style w:type="paragraph" w:customStyle="1" w:styleId="affffff6">
    <w:name w:val="Обычный текст"/>
    <w:basedOn w:val="a3"/>
    <w:rsid w:val="00F515E6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7">
    <w:name w:val="Обычный.СВВ"/>
    <w:rsid w:val="00F515E6"/>
    <w:pPr>
      <w:keepLines/>
      <w:suppressLineNumber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8">
    <w:name w:val="Таблица по ширине"/>
    <w:basedOn w:val="a3"/>
    <w:rsid w:val="00F515E6"/>
    <w:pPr>
      <w:keepNext/>
      <w:keepLines/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13">
    <w:name w:val="Маркированный список 31"/>
    <w:basedOn w:val="a3"/>
    <w:rsid w:val="00F515E6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Calibri" w:hAnsi="Times New Roman" w:cs="Times New Roman"/>
      <w:bCs/>
      <w:iCs/>
      <w:kern w:val="1"/>
      <w:sz w:val="28"/>
      <w:szCs w:val="28"/>
    </w:rPr>
  </w:style>
  <w:style w:type="paragraph" w:customStyle="1" w:styleId="affffff9">
    <w:name w:val="Таблица"/>
    <w:basedOn w:val="afffff4"/>
    <w:autoRedefine/>
    <w:rsid w:val="00F515E6"/>
    <w:pPr>
      <w:keepNext/>
      <w:keepLines/>
    </w:pPr>
  </w:style>
  <w:style w:type="paragraph" w:customStyle="1" w:styleId="3e">
    <w:name w:val="Заголовок3"/>
    <w:basedOn w:val="a3"/>
    <w:autoRedefine/>
    <w:rsid w:val="00F515E6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1fff3">
    <w:name w:val="Заголовок оглавления1"/>
    <w:basedOn w:val="14"/>
    <w:next w:val="a3"/>
    <w:rsid w:val="00F515E6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fa">
    <w:name w:val="сп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F515E6"/>
    <w:pPr>
      <w:widowControl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ffb">
    <w:name w:val="Заголов.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techinfo1">
    <w:name w:val="techinfo1"/>
    <w:rsid w:val="00F515E6"/>
    <w:rPr>
      <w:rFonts w:cs="Times New Roman"/>
      <w:color w:val="000000"/>
      <w:w w:val="0"/>
      <w:sz w:val="2"/>
    </w:rPr>
  </w:style>
  <w:style w:type="paragraph" w:customStyle="1" w:styleId="affffffc">
    <w:name w:val="Цитаты"/>
    <w:basedOn w:val="a3"/>
    <w:rsid w:val="00F515E6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73">
    <w:name w:val="заголовок 7"/>
    <w:basedOn w:val="a3"/>
    <w:next w:val="a3"/>
    <w:rsid w:val="00F515E6"/>
    <w:pPr>
      <w:keepNext/>
      <w:spacing w:after="0" w:line="240" w:lineRule="auto"/>
      <w:ind w:firstLine="709"/>
      <w:outlineLvl w:val="6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ffffffd">
    <w:name w:val="Table Professional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e">
    <w:name w:val="Стиль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ff">
    <w:name w:val="Знак Знак"/>
    <w:basedOn w:val="a3"/>
    <w:rsid w:val="00F515E6"/>
    <w:pPr>
      <w:tabs>
        <w:tab w:val="num" w:pos="340"/>
      </w:tabs>
      <w:spacing w:after="0" w:line="240" w:lineRule="auto"/>
      <w:ind w:left="340" w:hanging="3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3"/>
    <w:rsid w:val="00F515E6"/>
    <w:pPr>
      <w:spacing w:before="20"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ffffff0">
    <w:name w:val="Основной шрифт"/>
    <w:rsid w:val="00F515E6"/>
  </w:style>
  <w:style w:type="paragraph" w:customStyle="1" w:styleId="afffffff1">
    <w:name w:val="текст сноски"/>
    <w:basedOn w:val="a3"/>
    <w:rsid w:val="00F515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3"/>
    <w:next w:val="a3"/>
    <w:rsid w:val="00F515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Глава 0"/>
    <w:basedOn w:val="a3"/>
    <w:next w:val="a3"/>
    <w:autoRedefine/>
    <w:rsid w:val="00F515E6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F515E6"/>
    <w:pPr>
      <w:keepNext/>
      <w:keepLines/>
      <w:numPr>
        <w:numId w:val="20"/>
      </w:numPr>
      <w:spacing w:before="120" w:after="120" w:line="240" w:lineRule="auto"/>
    </w:pPr>
    <w:rPr>
      <w:rFonts w:ascii="Segoe UI" w:eastAsia="Times New Roman" w:hAnsi="Calibri" w:cs="Times New Roman"/>
      <w:b/>
      <w:kern w:val="28"/>
      <w:sz w:val="24"/>
      <w:szCs w:val="20"/>
      <w:lang w:eastAsia="ru-RU"/>
    </w:rPr>
  </w:style>
  <w:style w:type="character" w:customStyle="1" w:styleId="1fff4">
    <w:name w:val="Верхний колонтитул Знак1"/>
    <w:semiHidden/>
    <w:rsid w:val="00F515E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0">
    <w:name w:val="стиль1"/>
    <w:basedOn w:val="51"/>
    <w:next w:val="51"/>
    <w:autoRedefine/>
    <w:rsid w:val="00F515E6"/>
    <w:pPr>
      <w:keepNext w:val="0"/>
      <w:keepLines w:val="0"/>
      <w:numPr>
        <w:numId w:val="21"/>
      </w:numPr>
      <w:pBdr>
        <w:top w:val="none" w:sz="0" w:space="0" w:color="auto"/>
      </w:pBdr>
      <w:tabs>
        <w:tab w:val="clear" w:pos="72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5">
    <w:name w:val="Знак2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ing1Char">
    <w:name w:val="Heading 1 Char"/>
    <w:locked/>
    <w:rsid w:val="00F515E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F515E6"/>
    <w:rPr>
      <w:rFonts w:cs="Times New Roman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semiHidden/>
    <w:locked/>
    <w:rsid w:val="00F515E6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3"/>
    <w:rsid w:val="00F515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">
    <w:name w:val="Знак3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55">
    <w:name w:val="Font Style55"/>
    <w:rsid w:val="00F515E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F515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3"/>
    <w:rsid w:val="00F515E6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9">
    <w:name w:val="Style29"/>
    <w:basedOn w:val="a3"/>
    <w:rsid w:val="00F515E6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afffffff2">
    <w:name w:val="[О] Параграф"/>
    <w:rsid w:val="00F515E6"/>
    <w:pPr>
      <w:tabs>
        <w:tab w:val="right" w:leader="dot" w:pos="6406"/>
      </w:tabs>
      <w:autoSpaceDE w:val="0"/>
      <w:autoSpaceDN w:val="0"/>
      <w:adjustRightInd w:val="0"/>
      <w:spacing w:after="0" w:line="240" w:lineRule="auto"/>
      <w:ind w:left="652" w:hanging="369"/>
    </w:pPr>
    <w:rPr>
      <w:rFonts w:ascii="TimesET" w:eastAsia="Calibri" w:hAnsi="TimesET" w:cs="TimesET"/>
      <w:sz w:val="18"/>
      <w:szCs w:val="18"/>
      <w:lang w:eastAsia="ru-RU"/>
    </w:rPr>
  </w:style>
  <w:style w:type="paragraph" w:customStyle="1" w:styleId="afffffff3">
    <w:name w:val="[О] Название раздела"/>
    <w:rsid w:val="00F515E6"/>
    <w:pPr>
      <w:tabs>
        <w:tab w:val="right" w:leader="dot" w:pos="6406"/>
      </w:tabs>
      <w:autoSpaceDE w:val="0"/>
      <w:autoSpaceDN w:val="0"/>
      <w:adjustRightInd w:val="0"/>
      <w:spacing w:after="113" w:line="240" w:lineRule="auto"/>
      <w:jc w:val="center"/>
    </w:pPr>
    <w:rPr>
      <w:rFonts w:ascii="TimesET" w:eastAsia="Calibri" w:hAnsi="TimesET" w:cs="TimesET"/>
      <w:b/>
      <w:bCs/>
      <w:caps/>
      <w:sz w:val="18"/>
      <w:szCs w:val="18"/>
      <w:lang w:eastAsia="ru-RU"/>
    </w:rPr>
  </w:style>
  <w:style w:type="paragraph" w:customStyle="1" w:styleId="Style16">
    <w:name w:val="Style16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8">
    <w:name w:val="Style28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1">
    <w:name w:val="Font Style51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3"/>
    <w:rsid w:val="00F515E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6">
    <w:name w:val="Font Style56"/>
    <w:rsid w:val="00F515E6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rsid w:val="00F515E6"/>
    <w:rPr>
      <w:rFonts w:ascii="Verdana" w:hAnsi="Verdana" w:cs="Times New Roman"/>
      <w:b/>
      <w:bCs/>
      <w:color w:val="628C8A"/>
      <w:sz w:val="20"/>
      <w:szCs w:val="20"/>
    </w:rPr>
  </w:style>
  <w:style w:type="paragraph" w:customStyle="1" w:styleId="Style19">
    <w:name w:val="Style19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515E6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3"/>
    <w:rsid w:val="00F515E6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F515E6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fff4">
    <w:name w:val="Текст в таблице"/>
    <w:basedOn w:val="a3"/>
    <w:rsid w:val="00F515E6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a">
    <w:name w:val="Список 21"/>
    <w:basedOn w:val="a3"/>
    <w:rsid w:val="00F515E6"/>
    <w:pPr>
      <w:suppressAutoHyphens/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p1">
    <w:name w:val="p1"/>
    <w:rsid w:val="00F515E6"/>
    <w:rPr>
      <w:rFonts w:cs="Times New Roman"/>
    </w:rPr>
  </w:style>
  <w:style w:type="numbering" w:customStyle="1" w:styleId="32">
    <w:name w:val="Стиль3"/>
    <w:rsid w:val="00F515E6"/>
    <w:pPr>
      <w:numPr>
        <w:numId w:val="19"/>
      </w:numPr>
    </w:pPr>
  </w:style>
  <w:style w:type="paragraph" w:customStyle="1" w:styleId="c16">
    <w:name w:val="c16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5"/>
    <w:rsid w:val="00F515E6"/>
  </w:style>
  <w:style w:type="paragraph" w:customStyle="1" w:styleId="c24">
    <w:name w:val="c24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rsid w:val="00F515E6"/>
  </w:style>
  <w:style w:type="paragraph" w:styleId="afffffff5">
    <w:name w:val="List Paragraph"/>
    <w:basedOn w:val="a3"/>
    <w:uiPriority w:val="34"/>
    <w:qFormat/>
    <w:rsid w:val="00187601"/>
    <w:pPr>
      <w:ind w:left="720"/>
      <w:contextualSpacing/>
    </w:pPr>
  </w:style>
  <w:style w:type="paragraph" w:customStyle="1" w:styleId="TableParagraph">
    <w:name w:val="Table Paragraph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4a">
    <w:name w:val="Абзац списка4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TML1">
    <w:name w:val="HTML Cite"/>
    <w:basedOn w:val="a5"/>
    <w:uiPriority w:val="99"/>
    <w:unhideWhenUsed/>
    <w:rsid w:val="008B6798"/>
    <w:rPr>
      <w:i/>
      <w:iCs/>
    </w:rPr>
  </w:style>
  <w:style w:type="character" w:customStyle="1" w:styleId="FontStyle31">
    <w:name w:val="Font Style31"/>
    <w:rsid w:val="006D59C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4b">
    <w:name w:val="Знак Знак4 Знак Знак"/>
    <w:basedOn w:val="a3"/>
    <w:rsid w:val="006D59C1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f6">
    <w:name w:val="Без интервала2"/>
    <w:rsid w:val="006D59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7">
    <w:name w:val="Основной текст (2)_"/>
    <w:link w:val="2f8"/>
    <w:rsid w:val="006D59C1"/>
    <w:rPr>
      <w:sz w:val="28"/>
      <w:szCs w:val="28"/>
      <w:shd w:val="clear" w:color="auto" w:fill="FFFFFF"/>
    </w:rPr>
  </w:style>
  <w:style w:type="paragraph" w:customStyle="1" w:styleId="2f8">
    <w:name w:val="Основной текст (2)"/>
    <w:basedOn w:val="a3"/>
    <w:link w:val="2f7"/>
    <w:rsid w:val="006D59C1"/>
    <w:pPr>
      <w:widowControl w:val="0"/>
      <w:shd w:val="clear" w:color="auto" w:fill="FFFFFF"/>
      <w:spacing w:after="0" w:line="274" w:lineRule="exact"/>
      <w:ind w:hanging="420"/>
      <w:jc w:val="both"/>
    </w:pPr>
    <w:rPr>
      <w:sz w:val="28"/>
      <w:szCs w:val="28"/>
    </w:rPr>
  </w:style>
  <w:style w:type="character" w:customStyle="1" w:styleId="1fff5">
    <w:name w:val="Основной текст Знак1"/>
    <w:uiPriority w:val="99"/>
    <w:rsid w:val="00912811"/>
    <w:rPr>
      <w:sz w:val="26"/>
      <w:szCs w:val="26"/>
      <w:shd w:val="clear" w:color="auto" w:fill="FFFFFF"/>
    </w:rPr>
  </w:style>
  <w:style w:type="character" w:customStyle="1" w:styleId="74">
    <w:name w:val="Основной текст (7)_"/>
    <w:link w:val="75"/>
    <w:uiPriority w:val="99"/>
    <w:locked/>
    <w:rsid w:val="00912811"/>
    <w:rPr>
      <w:b/>
      <w:bCs/>
      <w:sz w:val="16"/>
      <w:szCs w:val="16"/>
      <w:shd w:val="clear" w:color="auto" w:fill="FFFFFF"/>
    </w:rPr>
  </w:style>
  <w:style w:type="paragraph" w:customStyle="1" w:styleId="75">
    <w:name w:val="Основной текст (7)"/>
    <w:basedOn w:val="a3"/>
    <w:link w:val="74"/>
    <w:uiPriority w:val="99"/>
    <w:rsid w:val="00912811"/>
    <w:pPr>
      <w:widowControl w:val="0"/>
      <w:shd w:val="clear" w:color="auto" w:fill="FFFFFF"/>
      <w:spacing w:before="120" w:after="120" w:line="240" w:lineRule="atLeast"/>
      <w:ind w:hanging="800"/>
      <w:jc w:val="center"/>
    </w:pPr>
    <w:rPr>
      <w:b/>
      <w:bCs/>
      <w:sz w:val="16"/>
      <w:szCs w:val="16"/>
    </w:rPr>
  </w:style>
  <w:style w:type="paragraph" w:customStyle="1" w:styleId="3f0">
    <w:name w:val="Без интервала3"/>
    <w:rsid w:val="009128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0">
    <w:name w:val="Знак Знак13"/>
    <w:semiHidden/>
    <w:locked/>
    <w:rsid w:val="00E71B3A"/>
    <w:rPr>
      <w:rFonts w:ascii="Times New Roman" w:hAnsi="Times New Roman" w:cs="Times New Roman"/>
      <w:sz w:val="24"/>
      <w:szCs w:val="24"/>
      <w:lang w:eastAsia="ru-RU"/>
    </w:rPr>
  </w:style>
  <w:style w:type="paragraph" w:styleId="afffffff6">
    <w:name w:val="Intense Quote"/>
    <w:basedOn w:val="a3"/>
    <w:next w:val="a3"/>
    <w:link w:val="afffffff7"/>
    <w:uiPriority w:val="30"/>
    <w:qFormat/>
    <w:rsid w:val="00E71B3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ffffff7">
    <w:name w:val="Выделенная цитата Знак"/>
    <w:basedOn w:val="a5"/>
    <w:link w:val="afffffff6"/>
    <w:uiPriority w:val="30"/>
    <w:rsid w:val="00E71B3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1fff6">
    <w:name w:val="Знак Знак1"/>
    <w:semiHidden/>
    <w:locked/>
    <w:rsid w:val="00E71B3A"/>
    <w:rPr>
      <w:rFonts w:eastAsia="Calibri"/>
      <w:sz w:val="16"/>
      <w:szCs w:val="24"/>
      <w:lang w:val="ru-RU" w:eastAsia="ru-RU" w:bidi="ar-SA"/>
    </w:rPr>
  </w:style>
  <w:style w:type="paragraph" w:customStyle="1" w:styleId="c2">
    <w:name w:val="c2"/>
    <w:basedOn w:val="a3"/>
    <w:rsid w:val="00E7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c">
    <w:name w:val="Без интервала4"/>
    <w:rsid w:val="00E71B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ff7">
    <w:name w:val="Знак Знак1"/>
    <w:semiHidden/>
    <w:locked/>
    <w:rsid w:val="00576780"/>
    <w:rPr>
      <w:rFonts w:eastAsia="Calibri"/>
      <w:sz w:val="16"/>
      <w:szCs w:val="24"/>
      <w:lang w:val="ru-RU" w:eastAsia="ru-RU" w:bidi="ar-SA"/>
    </w:rPr>
  </w:style>
  <w:style w:type="character" w:customStyle="1" w:styleId="131">
    <w:name w:val="Знак Знак13"/>
    <w:semiHidden/>
    <w:locked/>
    <w:rsid w:val="005767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d">
    <w:name w:val="Знак Знак4 Знак Знак"/>
    <w:basedOn w:val="a3"/>
    <w:rsid w:val="00576780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9">
    <w:name w:val="Без интервала5"/>
    <w:rsid w:val="005767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f8">
    <w:name w:val="No Spacing"/>
    <w:uiPriority w:val="1"/>
    <w:qFormat/>
    <w:rsid w:val="00A60B49"/>
    <w:pPr>
      <w:spacing w:after="0" w:line="240" w:lineRule="auto"/>
    </w:pPr>
    <w:rPr>
      <w:rFonts w:ascii="Times New Roman" w:hAnsi="Times New Roman" w:cs="Times New Roman"/>
      <w:smallCaps/>
      <w:sz w:val="24"/>
      <w:szCs w:val="24"/>
    </w:rPr>
  </w:style>
  <w:style w:type="character" w:customStyle="1" w:styleId="3f1">
    <w:name w:val="Основной текст (3)"/>
    <w:rsid w:val="00F2373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032" TargetMode="External"/><Relationship Id="rId18" Type="http://schemas.openxmlformats.org/officeDocument/2006/relationships/hyperlink" Target="https://urait.ru/bcode/470410" TargetMode="External"/><Relationship Id="rId26" Type="http://schemas.openxmlformats.org/officeDocument/2006/relationships/hyperlink" Target="https://samelectri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19645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0411" TargetMode="External"/><Relationship Id="rId17" Type="http://schemas.openxmlformats.org/officeDocument/2006/relationships/hyperlink" Target="https://urait.ru/bcode/470070" TargetMode="External"/><Relationship Id="rId25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0926" TargetMode="External"/><Relationship Id="rId20" Type="http://schemas.openxmlformats.org/officeDocument/2006/relationships/hyperlink" Target="https://urait.ru/bcode/47567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2410" TargetMode="External"/><Relationship Id="rId23" Type="http://schemas.openxmlformats.org/officeDocument/2006/relationships/hyperlink" Target="https://www.znanium.com" TargetMode="External"/><Relationship Id="rId28" Type="http://schemas.openxmlformats.org/officeDocument/2006/relationships/hyperlink" Target="http://zametkielectrika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rait.ru/bcode/46991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66876" TargetMode="External"/><Relationship Id="rId22" Type="http://schemas.openxmlformats.org/officeDocument/2006/relationships/hyperlink" Target="https://www.urait.ru/" TargetMode="External"/><Relationship Id="rId27" Type="http://schemas.openxmlformats.org/officeDocument/2006/relationships/hyperlink" Target="http://electric-tolk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17B8E-6845-4D74-BE8C-66A312D0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35</Pages>
  <Words>8453</Words>
  <Characters>48188</Characters>
  <Application>Microsoft Office Word</Application>
  <DocSecurity>0</DocSecurity>
  <Lines>401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Формы и методы контроля и оценки результатов обучения должны позволять проверять</vt:lpstr>
    </vt:vector>
  </TitlesOfParts>
  <Company/>
  <LinksUpToDate>false</LinksUpToDate>
  <CharactersWithSpaces>56528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11</cp:revision>
  <cp:lastPrinted>2020-05-14T05:08:00Z</cp:lastPrinted>
  <dcterms:created xsi:type="dcterms:W3CDTF">2021-04-29T13:13:00Z</dcterms:created>
  <dcterms:modified xsi:type="dcterms:W3CDTF">2022-03-04T10:43:00Z</dcterms:modified>
</cp:coreProperties>
</file>